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E027" w14:textId="5A05D20F" w:rsidR="00EE1E87" w:rsidRDefault="00EE1E87" w:rsidP="00EE1E87">
      <w:pPr>
        <w:keepNext/>
        <w:jc w:val="right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096829"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76A6301E" w14:textId="54F1C455" w:rsidR="000D6F5E" w:rsidRPr="00073B03" w:rsidRDefault="00726DA8" w:rsidP="000D6F5E">
      <w:pPr>
        <w:keepNext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</w:t>
      </w:r>
      <w:r w:rsidR="000D6F5E" w:rsidRPr="000D6F5E">
        <w:rPr>
          <w:rFonts w:ascii="Times New Roman" w:hAnsi="Times New Roman" w:cs="Times New Roman"/>
          <w:b/>
          <w:sz w:val="32"/>
          <w:szCs w:val="32"/>
        </w:rPr>
        <w:t xml:space="preserve"> Горьковского района </w:t>
      </w:r>
      <w:r w:rsidR="00EE1E87">
        <w:rPr>
          <w:rFonts w:ascii="Times New Roman" w:hAnsi="Times New Roman" w:cs="Times New Roman"/>
          <w:b/>
          <w:sz w:val="32"/>
          <w:szCs w:val="32"/>
        </w:rPr>
        <w:t>Омской области</w:t>
      </w:r>
      <w:r w:rsidR="00073B03" w:rsidRPr="00073B0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1FB1829" w14:textId="77777777" w:rsidR="000D6F5E" w:rsidRPr="000D6F5E" w:rsidRDefault="000D6F5E" w:rsidP="000D6F5E">
      <w:pPr>
        <w:rPr>
          <w:rFonts w:ascii="Times New Roman" w:hAnsi="Times New Roman" w:cs="Times New Roman"/>
          <w:sz w:val="20"/>
          <w:szCs w:val="20"/>
        </w:rPr>
      </w:pPr>
    </w:p>
    <w:p w14:paraId="3BD34659" w14:textId="3E1B26D3" w:rsidR="00345F60" w:rsidRPr="00096829" w:rsidRDefault="000D6F5E" w:rsidP="000D6F5E">
      <w:pPr>
        <w:tabs>
          <w:tab w:val="left" w:pos="570"/>
          <w:tab w:val="left" w:pos="708"/>
          <w:tab w:val="left" w:pos="4537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82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33EA464" w14:textId="396258EF" w:rsidR="00345F60" w:rsidRPr="00345F60" w:rsidRDefault="00345F60" w:rsidP="00345F60">
      <w:pPr>
        <w:tabs>
          <w:tab w:val="left" w:pos="570"/>
          <w:tab w:val="left" w:pos="708"/>
          <w:tab w:val="left" w:pos="4537"/>
          <w:tab w:val="left" w:pos="9073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                                                                                             </w:t>
      </w:r>
    </w:p>
    <w:p w14:paraId="053564ED" w14:textId="77777777" w:rsidR="00345F60" w:rsidRPr="00345F60" w:rsidRDefault="00345F60" w:rsidP="00345F60">
      <w:pPr>
        <w:tabs>
          <w:tab w:val="left" w:pos="708"/>
          <w:tab w:val="left" w:pos="759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 _______________</w:t>
      </w: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     № ____</w:t>
      </w:r>
    </w:p>
    <w:p w14:paraId="6C6D8E58" w14:textId="77777777" w:rsidR="00345F60" w:rsidRPr="00345F60" w:rsidRDefault="00345F60" w:rsidP="00345F60">
      <w:pPr>
        <w:tabs>
          <w:tab w:val="left" w:pos="708"/>
          <w:tab w:val="left" w:pos="7590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</w:t>
      </w:r>
      <w:proofErr w:type="spellEnd"/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Горьковское</w:t>
      </w:r>
    </w:p>
    <w:p w14:paraId="41FAB34A" w14:textId="77777777" w:rsidR="00345F60" w:rsidRPr="00345F60" w:rsidRDefault="00345F60" w:rsidP="00345F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BCF852" w14:textId="21A98354" w:rsidR="00345F60" w:rsidRPr="00345F60" w:rsidRDefault="00345F60" w:rsidP="00345F60">
      <w:pPr>
        <w:tabs>
          <w:tab w:val="left" w:pos="708"/>
          <w:tab w:val="left" w:pos="51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12641F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050F141" w14:textId="77777777" w:rsidR="00345F60" w:rsidRPr="00345F60" w:rsidRDefault="00345F60" w:rsidP="00345F60">
      <w:pPr>
        <w:tabs>
          <w:tab w:val="left" w:pos="708"/>
          <w:tab w:val="left" w:pos="51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8B906D" w14:textId="0F9551A8" w:rsidR="00E2529E" w:rsidRPr="00796886" w:rsidRDefault="007E3700" w:rsidP="007968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3859FB"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Градостроительным кодексом Российской Федерации,</w:t>
      </w:r>
      <w:r w:rsidR="00385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59FB"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06.1</w:t>
      </w:r>
      <w:r w:rsidR="003859FB">
        <w:rPr>
          <w:rFonts w:ascii="Times New Roman" w:eastAsia="Times New Roman" w:hAnsi="Times New Roman" w:cs="Times New Roman"/>
          <w:sz w:val="28"/>
          <w:szCs w:val="28"/>
          <w:lang w:eastAsia="ru-RU"/>
        </w:rPr>
        <w:t>0.2003 № 131-</w:t>
      </w:r>
      <w:r w:rsidR="003859FB"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общих принципах</w:t>
      </w:r>
      <w:r w:rsidR="00385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59FB"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местного самоуправления в Российской Федерации»,</w:t>
      </w:r>
      <w:r w:rsidR="00385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="003859FB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20.03.2025 № 33-</w:t>
      </w:r>
      <w:r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</w:t>
      </w:r>
      <w:r w:rsidR="0079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принципах организации местного самоуправления в единой системе</w:t>
      </w:r>
      <w:r w:rsidR="0079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публичной власти», Федераль</w:t>
      </w:r>
      <w:r w:rsidR="003859F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законом от 27.07.2010 № 210-</w:t>
      </w:r>
      <w:r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</w:t>
      </w:r>
      <w:r w:rsidR="0079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7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предоставления государственных и муниципальных услуг»,</w:t>
      </w:r>
      <w:r w:rsidR="00796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29E" w:rsidRPr="00796886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округа Горьковск</w:t>
      </w:r>
      <w:r w:rsidR="002731FF">
        <w:rPr>
          <w:rFonts w:ascii="Times New Roman" w:hAnsi="Times New Roman" w:cs="Times New Roman"/>
          <w:sz w:val="28"/>
          <w:szCs w:val="28"/>
        </w:rPr>
        <w:t>ий</w:t>
      </w:r>
      <w:r w:rsidR="00E2529E" w:rsidRPr="00796886">
        <w:rPr>
          <w:rFonts w:ascii="Times New Roman" w:hAnsi="Times New Roman" w:cs="Times New Roman"/>
          <w:sz w:val="28"/>
          <w:szCs w:val="28"/>
        </w:rPr>
        <w:t xml:space="preserve"> район Омской области, постановляю:</w:t>
      </w:r>
    </w:p>
    <w:p w14:paraId="3BEF968E" w14:textId="6E6A42B7" w:rsidR="00345F60" w:rsidRPr="00E2529E" w:rsidRDefault="008F5FAB" w:rsidP="008F5FAB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59FB">
        <w:rPr>
          <w:rFonts w:ascii="Times New Roman" w:hAnsi="Times New Roman" w:cs="Times New Roman"/>
          <w:sz w:val="28"/>
          <w:szCs w:val="28"/>
        </w:rPr>
        <w:t xml:space="preserve"> </w:t>
      </w:r>
      <w:r w:rsidR="00E2529E" w:rsidRPr="00E2529E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</w:t>
      </w:r>
      <w:r w:rsidR="00E2529E">
        <w:t xml:space="preserve"> </w:t>
      </w:r>
      <w:r w:rsidR="00345F60" w:rsidRPr="00E2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2641F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345F60" w:rsidRPr="00E2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5C5D40E2" w14:textId="2B1A5EC2" w:rsidR="003859FB" w:rsidRDefault="008F5FAB" w:rsidP="00073B03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2529E" w:rsidRPr="00E2529E">
        <w:rPr>
          <w:rFonts w:ascii="Times New Roman" w:hAnsi="Times New Roman" w:cs="Times New Roman"/>
          <w:sz w:val="28"/>
          <w:szCs w:val="28"/>
        </w:rPr>
        <w:t xml:space="preserve"> </w:t>
      </w:r>
      <w:r w:rsidR="003859FB" w:rsidRPr="00E2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Главы Горьковского городского поселения от </w:t>
      </w:r>
      <w:r w:rsidR="00385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27.03</w:t>
      </w:r>
      <w:r w:rsidR="003859FB" w:rsidRPr="00E2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385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3859FB" w:rsidRPr="00E2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 w:rsidR="00385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</w:t>
      </w:r>
      <w:r w:rsidR="003859FB" w:rsidRPr="00E2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859FB" w:rsidRPr="00E2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«Выдача уведомления о планируемом сносе объекта капитального строительства, о завершении сноса объекта капитального строительства» считать утратившим силу.</w:t>
      </w:r>
    </w:p>
    <w:p w14:paraId="48388413" w14:textId="09A7D4C2" w:rsidR="00E2529E" w:rsidRPr="00E2529E" w:rsidRDefault="003859FB" w:rsidP="00073B03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2529E" w:rsidRPr="00E2529E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EE1E87">
        <w:rPr>
          <w:rFonts w:ascii="Times New Roman" w:hAnsi="Times New Roman" w:cs="Times New Roman"/>
          <w:sz w:val="28"/>
          <w:szCs w:val="28"/>
        </w:rPr>
        <w:t>п</w:t>
      </w:r>
      <w:r w:rsidR="00E2529E" w:rsidRPr="00E2529E">
        <w:rPr>
          <w:rFonts w:ascii="Times New Roman" w:hAnsi="Times New Roman" w:cs="Times New Roman"/>
          <w:sz w:val="28"/>
          <w:szCs w:val="28"/>
        </w:rPr>
        <w:t>остановление вступает в силу со дня его опубликования.</w:t>
      </w:r>
    </w:p>
    <w:p w14:paraId="681CDD68" w14:textId="55CB6878" w:rsidR="00073B03" w:rsidRDefault="003859FB" w:rsidP="00C64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2529E" w:rsidRPr="00E2529E">
        <w:rPr>
          <w:rFonts w:ascii="Times New Roman" w:hAnsi="Times New Roman" w:cs="Times New Roman"/>
          <w:sz w:val="28"/>
          <w:szCs w:val="28"/>
        </w:rPr>
        <w:t>.</w:t>
      </w:r>
      <w:r w:rsidR="0079688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3620060"/>
      <w:r w:rsidR="00073B03" w:rsidRPr="00CD6419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муниципального округа </w:t>
      </w:r>
      <w:r w:rsidR="00073B03">
        <w:rPr>
          <w:rFonts w:ascii="Times New Roman" w:hAnsi="Times New Roman" w:cs="Times New Roman"/>
          <w:sz w:val="28"/>
          <w:szCs w:val="28"/>
        </w:rPr>
        <w:t>Горьковский</w:t>
      </w:r>
      <w:r w:rsidR="00073B03" w:rsidRPr="00CD6419">
        <w:rPr>
          <w:rFonts w:ascii="Times New Roman" w:hAnsi="Times New Roman" w:cs="Times New Roman"/>
          <w:sz w:val="28"/>
          <w:szCs w:val="28"/>
        </w:rPr>
        <w:t xml:space="preserve"> район Омской области в информационно-телекоммуникационной сети «Интернет».</w:t>
      </w:r>
    </w:p>
    <w:bookmarkEnd w:id="0"/>
    <w:p w14:paraId="2E0B5979" w14:textId="3A60EEC1" w:rsidR="00E2529E" w:rsidRPr="008F5FAB" w:rsidRDefault="008F5FAB" w:rsidP="008F5FAB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E2529E" w:rsidRPr="00E2529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Горьковского района О.А. Кузнецова.</w:t>
      </w:r>
    </w:p>
    <w:p w14:paraId="508AD8CD" w14:textId="5916CDD7" w:rsidR="00345F60" w:rsidRPr="00345F60" w:rsidRDefault="00345F60" w:rsidP="00345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C19BE" w14:textId="77777777" w:rsidR="00345F60" w:rsidRPr="00345F60" w:rsidRDefault="00345F60" w:rsidP="00345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A649618" w14:textId="77777777" w:rsidR="00345F60" w:rsidRPr="00345F60" w:rsidRDefault="00345F60" w:rsidP="00345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A91C0C" w14:textId="28225BD8" w:rsidR="008F5FAB" w:rsidRPr="008F5FAB" w:rsidRDefault="008F5FAB" w:rsidP="008F5FAB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F5FAB">
        <w:rPr>
          <w:rFonts w:ascii="Times New Roman" w:hAnsi="Times New Roman" w:cs="Times New Roman"/>
          <w:sz w:val="28"/>
          <w:szCs w:val="28"/>
          <w:lang w:eastAsia="ar-SA"/>
        </w:rPr>
        <w:t xml:space="preserve">Глава Горьковского района                                                         </w:t>
      </w:r>
      <w:proofErr w:type="spellStart"/>
      <w:r w:rsidRPr="008F5FAB">
        <w:rPr>
          <w:rFonts w:ascii="Times New Roman" w:hAnsi="Times New Roman" w:cs="Times New Roman"/>
          <w:sz w:val="28"/>
          <w:szCs w:val="28"/>
          <w:lang w:eastAsia="ar-SA"/>
        </w:rPr>
        <w:t>М.Ю</w:t>
      </w:r>
      <w:proofErr w:type="spellEnd"/>
      <w:r w:rsidRPr="008F5FAB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8F5FAB">
        <w:rPr>
          <w:rFonts w:ascii="Times New Roman" w:hAnsi="Times New Roman" w:cs="Times New Roman"/>
          <w:sz w:val="28"/>
          <w:szCs w:val="28"/>
          <w:lang w:eastAsia="ar-SA"/>
        </w:rPr>
        <w:t>Болтрик</w:t>
      </w:r>
      <w:proofErr w:type="spellEnd"/>
    </w:p>
    <w:p w14:paraId="755C3805" w14:textId="10F6ACF2" w:rsidR="00345F60" w:rsidRDefault="00345F60" w:rsidP="00345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2A2FA1" w14:textId="77777777" w:rsidR="003859FB" w:rsidRDefault="004C2165" w:rsidP="00073B0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</w:t>
      </w:r>
      <w:bookmarkStart w:id="1" w:name="_Hlk233622205"/>
      <w:proofErr w:type="spellStart"/>
      <w:r w:rsidR="00073B03" w:rsidRPr="00735A0B"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  <w:proofErr w:type="spellEnd"/>
      <w:r w:rsidR="00073B03" w:rsidRPr="00735A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09E4E5B" w14:textId="77777777" w:rsidR="003859FB" w:rsidRDefault="003859FB" w:rsidP="00073B0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35A0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73B03" w:rsidRPr="00735A0B">
        <w:rPr>
          <w:rFonts w:ascii="Times New Roman" w:hAnsi="Times New Roman" w:cs="Times New Roman"/>
          <w:color w:val="000000"/>
          <w:sz w:val="28"/>
          <w:szCs w:val="28"/>
        </w:rPr>
        <w:t>остановлением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3B03" w:rsidRPr="00735A0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14:paraId="04E69279" w14:textId="29696FE5" w:rsidR="00073B03" w:rsidRDefault="00073B03" w:rsidP="00073B0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35A0B">
        <w:rPr>
          <w:rFonts w:ascii="Times New Roman" w:hAnsi="Times New Roman" w:cs="Times New Roman"/>
          <w:color w:val="000000"/>
          <w:sz w:val="28"/>
          <w:szCs w:val="28"/>
        </w:rPr>
        <w:t>Горьковского района</w:t>
      </w:r>
    </w:p>
    <w:p w14:paraId="4CF65BF0" w14:textId="4A8D00F3" w:rsidR="00741093" w:rsidRPr="00735A0B" w:rsidRDefault="00741093" w:rsidP="00073B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Омской области</w:t>
      </w:r>
    </w:p>
    <w:p w14:paraId="1C8DE189" w14:textId="77777777" w:rsidR="00073B03" w:rsidRPr="00735A0B" w:rsidRDefault="00073B03" w:rsidP="00073B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5A0B">
        <w:rPr>
          <w:rFonts w:ascii="Times New Roman" w:hAnsi="Times New Roman" w:cs="Times New Roman"/>
          <w:color w:val="000000"/>
          <w:sz w:val="28"/>
          <w:szCs w:val="28"/>
        </w:rPr>
        <w:t>от ________ № __</w:t>
      </w:r>
    </w:p>
    <w:bookmarkEnd w:id="1"/>
    <w:p w14:paraId="25CE3D2F" w14:textId="0A11F361" w:rsidR="00345F60" w:rsidRPr="00345F60" w:rsidRDefault="00345F60" w:rsidP="00073B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0E0585" w14:textId="77777777" w:rsidR="00345F60" w:rsidRPr="00345F60" w:rsidRDefault="00345F60" w:rsidP="00345F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F6AA2A" w14:textId="77777777" w:rsidR="00345F60" w:rsidRPr="00345F60" w:rsidRDefault="00345F60" w:rsidP="00345F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Административный регламент предоставления </w:t>
      </w:r>
    </w:p>
    <w:p w14:paraId="13D2FA34" w14:textId="74571671" w:rsidR="00345F60" w:rsidRPr="00345F60" w:rsidRDefault="00345F60" w:rsidP="00A546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5460C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1FD56B31" w14:textId="77777777" w:rsidR="00345F60" w:rsidRPr="00345F60" w:rsidRDefault="00345F60" w:rsidP="00345F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7E0985" w14:textId="77777777" w:rsidR="00345F60" w:rsidRPr="00345F60" w:rsidRDefault="00345F60" w:rsidP="00345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402189" w14:textId="38626F66" w:rsidR="00345F60" w:rsidRPr="00345F60" w:rsidRDefault="00345F60" w:rsidP="002D1C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14:paraId="5E536606" w14:textId="77777777" w:rsidR="00345F60" w:rsidRPr="00345F60" w:rsidRDefault="00345F60" w:rsidP="00345F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C1F489" w14:textId="746AA438" w:rsidR="00345F60" w:rsidRDefault="00802C0C" w:rsidP="00D470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D4099" w:rsidRPr="006D4099">
        <w:rPr>
          <w:rFonts w:ascii="Times New Roman" w:hAnsi="Times New Roman" w:cs="Times New Roman"/>
          <w:sz w:val="28"/>
          <w:szCs w:val="28"/>
        </w:rPr>
        <w:t>Настоящий Административный регламент устанавливает порядок и стандарт предоставления муниципальной услуги</w:t>
      </w:r>
      <w:r w:rsidR="006D4099">
        <w:t xml:space="preserve"> </w:t>
      </w:r>
      <w:r w:rsidR="00345F60"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5460C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345F60"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5F60"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</w:t>
      </w:r>
      <w:r w:rsidR="00066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Услуга</w:t>
      </w:r>
      <w:r w:rsidR="00345F60"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является </w:t>
      </w:r>
      <w:r w:rsidR="002D1CD8" w:rsidRPr="0093798E">
        <w:rPr>
          <w:rFonts w:ascii="Times New Roman" w:hAnsi="Times New Roman"/>
          <w:sz w:val="28"/>
          <w:szCs w:val="28"/>
        </w:rPr>
        <w:t>нормативным правовым актом, устанавливающим порядок и стандарт предоставления муниципальной услуги</w:t>
      </w:r>
      <w:r w:rsidR="00345F60"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AD2525" w14:textId="2EFDDFE7" w:rsidR="00802C0C" w:rsidRPr="00802C0C" w:rsidRDefault="00802C0C" w:rsidP="00802C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98E">
        <w:rPr>
          <w:rFonts w:ascii="Times New Roman" w:hAnsi="Times New Roman" w:cs="Times New Roman"/>
          <w:sz w:val="28"/>
          <w:szCs w:val="28"/>
        </w:rPr>
        <w:t xml:space="preserve">Перечень условных обозначений и сокращений, используемых в Административном регламенте и приложениях к нему, </w:t>
      </w:r>
      <w:proofErr w:type="spellStart"/>
      <w:r w:rsidRPr="0093798E">
        <w:rPr>
          <w:rFonts w:ascii="Times New Roman" w:hAnsi="Times New Roman" w:cs="Times New Roman"/>
          <w:sz w:val="28"/>
          <w:szCs w:val="28"/>
        </w:rPr>
        <w:t>приведен</w:t>
      </w:r>
      <w:proofErr w:type="spellEnd"/>
      <w:r w:rsidRPr="0093798E">
        <w:rPr>
          <w:rFonts w:ascii="Times New Roman" w:hAnsi="Times New Roman" w:cs="Times New Roman"/>
          <w:sz w:val="28"/>
          <w:szCs w:val="28"/>
        </w:rPr>
        <w:t xml:space="preserve"> в приложении № 1 к Административному регламенту</w:t>
      </w:r>
      <w:r w:rsidR="003859FB">
        <w:rPr>
          <w:rFonts w:ascii="Times New Roman" w:hAnsi="Times New Roman" w:cs="Times New Roman"/>
          <w:sz w:val="28"/>
          <w:szCs w:val="28"/>
        </w:rPr>
        <w:t>.</w:t>
      </w:r>
    </w:p>
    <w:p w14:paraId="7F289996" w14:textId="3532D9B2" w:rsidR="00345F60" w:rsidRPr="00345F60" w:rsidRDefault="00802C0C" w:rsidP="00802C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345F60"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Заявителями на предоставление </w:t>
      </w:r>
      <w:r w:rsidR="00066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45F60"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слуги являются юридические и физические лица, индивидуальные предприниматели, являющиеся застройщиками</w:t>
      </w:r>
      <w:r w:rsidR="002D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45F60"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техническими заказчиками</w:t>
      </w:r>
      <w:r w:rsidR="002D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Заявитель).</w:t>
      </w:r>
      <w:r w:rsidR="00345F60"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398FB2A" w14:textId="5C83682C" w:rsidR="00345F60" w:rsidRDefault="00345F60" w:rsidP="00802C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5F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имени заявителей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</w:t>
      </w:r>
      <w:r w:rsidR="002D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представитель).</w:t>
      </w:r>
    </w:p>
    <w:p w14:paraId="06EBAFD0" w14:textId="77777777" w:rsidR="004652F6" w:rsidRPr="00345F60" w:rsidRDefault="004652F6" w:rsidP="0011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DEDB5" w14:textId="0450A312" w:rsidR="00345F60" w:rsidRPr="00345F60" w:rsidRDefault="00345F60" w:rsidP="004652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II. Стандарт предоставления </w:t>
      </w:r>
      <w:r w:rsidR="00066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34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слуги</w:t>
      </w:r>
    </w:p>
    <w:p w14:paraId="12171EA4" w14:textId="01279D81" w:rsidR="00345F60" w:rsidRDefault="00345F60" w:rsidP="00802C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Наименование </w:t>
      </w:r>
      <w:r w:rsidR="00066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34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слуги</w:t>
      </w:r>
    </w:p>
    <w:p w14:paraId="67D2111D" w14:textId="77777777" w:rsidR="00802C0C" w:rsidRPr="00345F60" w:rsidRDefault="00802C0C" w:rsidP="00802C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BB147" w14:textId="3EB8297E" w:rsidR="00EB0DF9" w:rsidRDefault="00802C0C" w:rsidP="00465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5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798E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1CAB7A" w14:textId="77777777" w:rsidR="00F64FAA" w:rsidRPr="00345F60" w:rsidRDefault="00F64FAA" w:rsidP="004652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EBFE3C" w14:textId="3A5D09DA" w:rsidR="004652F6" w:rsidRDefault="00345F60" w:rsidP="00802C0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Hlk233634226"/>
      <w:r w:rsidRPr="00802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органа</w:t>
      </w:r>
      <w:r w:rsidR="004652F6" w:rsidRPr="00802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02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предоставляющего </w:t>
      </w:r>
      <w:r w:rsidR="00066372" w:rsidRPr="00802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802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слугу</w:t>
      </w:r>
    </w:p>
    <w:p w14:paraId="1E4FBCA0" w14:textId="77777777" w:rsidR="00802C0C" w:rsidRPr="00802C0C" w:rsidRDefault="00802C0C" w:rsidP="00073B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BAD293" w14:textId="2C9F294A" w:rsidR="00EB0DF9" w:rsidRPr="00EB0DF9" w:rsidRDefault="00802C0C" w:rsidP="00073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066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45F60" w:rsidRPr="00EB0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слуга предоставляется </w:t>
      </w:r>
      <w:r w:rsidR="00D028C2" w:rsidRPr="00EB0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45F60" w:rsidRPr="00EB0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дминистрацией Горьковского </w:t>
      </w:r>
      <w:r w:rsidR="00D028C2" w:rsidRPr="00EB0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Омской области</w:t>
      </w:r>
      <w:r w:rsidR="00D5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E7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5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proofErr w:type="spellEnd"/>
      <w:r w:rsidR="00D5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осуществляется</w:t>
      </w:r>
      <w:r w:rsidR="007E7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территориальными подразделениями Администрации Горьковского района Омской области</w:t>
      </w:r>
      <w:r w:rsidR="008A3400" w:rsidRPr="008A3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3400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A3400" w:rsidRPr="0093798E">
        <w:rPr>
          <w:rFonts w:ascii="Times New Roman" w:eastAsia="Calibri" w:hAnsi="Times New Roman" w:cs="Times New Roman"/>
          <w:sz w:val="28"/>
          <w:szCs w:val="28"/>
        </w:rPr>
        <w:t xml:space="preserve">приложении № </w:t>
      </w:r>
      <w:r w:rsidR="008A3400">
        <w:rPr>
          <w:rFonts w:ascii="Times New Roman" w:eastAsia="Calibri" w:hAnsi="Times New Roman" w:cs="Times New Roman"/>
          <w:sz w:val="28"/>
          <w:szCs w:val="28"/>
        </w:rPr>
        <w:t>1</w:t>
      </w:r>
      <w:r w:rsidR="008A3400" w:rsidRPr="0093798E">
        <w:rPr>
          <w:rFonts w:ascii="Times New Roman" w:eastAsia="Calibri" w:hAnsi="Times New Roman" w:cs="Times New Roman"/>
          <w:sz w:val="28"/>
          <w:szCs w:val="28"/>
        </w:rPr>
        <w:t xml:space="preserve"> к Административному регламенту</w:t>
      </w:r>
      <w:r w:rsidR="00EB0DF9" w:rsidRPr="00EB0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6D8967" w14:textId="709E7F1A" w:rsidR="00345F60" w:rsidRPr="00345F60" w:rsidRDefault="00EB0DF9" w:rsidP="00073B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Ответственным исполнителем услуги </w:t>
      </w:r>
      <w:r w:rsidR="00385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="00D028C2" w:rsidRPr="00EB0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</w:t>
      </w:r>
      <w:r w:rsidR="00385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028C2" w:rsidRPr="00EB0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строительства и ЖКХ Администрации Горьковского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Омской области (далее - </w:t>
      </w:r>
      <w:r w:rsidR="002731FF" w:rsidRPr="0093798E">
        <w:rPr>
          <w:rFonts w:ascii="Times New Roman" w:hAnsi="Times New Roman" w:cs="Times New Roman"/>
          <w:sz w:val="28"/>
          <w:szCs w:val="28"/>
        </w:rPr>
        <w:t>Уполномоченный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CBC4A6D" w14:textId="1B943C9D" w:rsidR="00066372" w:rsidRDefault="00802C0C" w:rsidP="00073B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066372" w:rsidRPr="008B1354">
        <w:rPr>
          <w:rFonts w:ascii="Times New Roman" w:hAnsi="Times New Roman"/>
          <w:sz w:val="28"/>
          <w:szCs w:val="28"/>
        </w:rPr>
        <w:t>Возможность получения Услуги в МФЦ не предусмотрена</w:t>
      </w:r>
      <w:r w:rsidR="00066372">
        <w:rPr>
          <w:rFonts w:ascii="Times New Roman" w:hAnsi="Times New Roman"/>
          <w:sz w:val="28"/>
          <w:szCs w:val="28"/>
        </w:rPr>
        <w:t>.</w:t>
      </w:r>
    </w:p>
    <w:p w14:paraId="46139258" w14:textId="0804018E" w:rsidR="00345F60" w:rsidRPr="00345F60" w:rsidRDefault="00345F60" w:rsidP="00073B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C2A1E7" w14:textId="17A50F9A" w:rsidR="00C11FBE" w:rsidRDefault="00345F60" w:rsidP="00073B03">
      <w:pPr>
        <w:shd w:val="clear" w:color="auto" w:fill="FFFFFF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 предоставления </w:t>
      </w:r>
      <w:r w:rsidR="00066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34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слуг</w:t>
      </w:r>
    </w:p>
    <w:bookmarkEnd w:id="2"/>
    <w:p w14:paraId="4468058B" w14:textId="10274E26" w:rsidR="002D0BFF" w:rsidRPr="0093798E" w:rsidRDefault="00A5460C" w:rsidP="00A546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2D0BFF" w:rsidRPr="0093798E">
        <w:rPr>
          <w:rFonts w:ascii="Times New Roman" w:hAnsi="Times New Roman"/>
          <w:sz w:val="28"/>
          <w:szCs w:val="28"/>
        </w:rPr>
        <w:t xml:space="preserve"> Результатом предоставления </w:t>
      </w:r>
      <w:r w:rsidR="00066372">
        <w:rPr>
          <w:rFonts w:ascii="Times New Roman" w:hAnsi="Times New Roman"/>
          <w:sz w:val="28"/>
          <w:szCs w:val="28"/>
        </w:rPr>
        <w:t>У</w:t>
      </w:r>
      <w:r w:rsidR="002D0BFF" w:rsidRPr="0093798E">
        <w:rPr>
          <w:rFonts w:ascii="Times New Roman" w:hAnsi="Times New Roman"/>
          <w:sz w:val="28"/>
          <w:szCs w:val="28"/>
        </w:rPr>
        <w:t>слуги является размещение уведомления о сносе, уведомления о завершении сноса и документов в ГИСОГД.</w:t>
      </w:r>
    </w:p>
    <w:p w14:paraId="65A97BA9" w14:textId="4CA4CC36" w:rsidR="002D0BFF" w:rsidRPr="0093798E" w:rsidRDefault="002D0BFF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В случае обращения за </w:t>
      </w:r>
      <w:r w:rsidR="00066372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>слугой Заявителю направляется:</w:t>
      </w:r>
    </w:p>
    <w:p w14:paraId="31F9FE41" w14:textId="77777777" w:rsidR="002D0BFF" w:rsidRPr="0093798E" w:rsidRDefault="002D0BFF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>а) извещение о приеме уведомления о планируемом сносе;</w:t>
      </w:r>
    </w:p>
    <w:p w14:paraId="5E9BC0C1" w14:textId="7D5B2AA5" w:rsidR="002D0BFF" w:rsidRPr="0093798E" w:rsidRDefault="002D0BFF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>б)</w:t>
      </w:r>
      <w:r w:rsidR="00A5460C">
        <w:rPr>
          <w:rFonts w:ascii="Times New Roman" w:hAnsi="Times New Roman"/>
          <w:sz w:val="28"/>
          <w:szCs w:val="28"/>
        </w:rPr>
        <w:t xml:space="preserve"> </w:t>
      </w:r>
      <w:r w:rsidRPr="0093798E">
        <w:rPr>
          <w:rFonts w:ascii="Times New Roman" w:hAnsi="Times New Roman"/>
          <w:sz w:val="28"/>
          <w:szCs w:val="28"/>
        </w:rPr>
        <w:t>извещение о приеме уведомления о завершении сноса объекта капитального строительства;</w:t>
      </w:r>
    </w:p>
    <w:p w14:paraId="183E8E59" w14:textId="1D2624AF" w:rsidR="002D0BFF" w:rsidRPr="0093798E" w:rsidRDefault="002D0BFF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3798E">
        <w:rPr>
          <w:rFonts w:ascii="Times New Roman" w:hAnsi="Times New Roman"/>
          <w:sz w:val="28"/>
          <w:szCs w:val="28"/>
        </w:rPr>
        <w:t xml:space="preserve">) отказ в предоставлении </w:t>
      </w:r>
      <w:r w:rsidR="00066372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>слуги (форма приведена в приложении № 4 к настоящему Административному регламенту).</w:t>
      </w:r>
    </w:p>
    <w:p w14:paraId="362CDD59" w14:textId="77777777" w:rsidR="002731FF" w:rsidRDefault="002731FF" w:rsidP="00D470B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906943" w:rsidRPr="0090694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уведомления о сносе, уведомления о завершении сноса</w:t>
      </w:r>
      <w:r w:rsidR="00C11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943" w:rsidRPr="0090694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Приказом Минстроя России № 34/</w:t>
      </w:r>
      <w:proofErr w:type="spellStart"/>
      <w:r w:rsidR="00906943" w:rsidRPr="009069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="00906943" w:rsidRPr="00906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24.01.2019 «Об</w:t>
      </w:r>
      <w:r w:rsidR="00C11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943" w:rsidRPr="0090694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форм уведомления о планируемом сносе объекта капитального</w:t>
      </w:r>
      <w:r w:rsidR="0006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943" w:rsidRPr="009069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и уведомления о завершении сноса объекта капитального</w:t>
      </w:r>
      <w:r w:rsidR="00C11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6943" w:rsidRPr="009069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строительства».</w:t>
      </w:r>
    </w:p>
    <w:p w14:paraId="4B360807" w14:textId="0DC769A7" w:rsidR="0031379E" w:rsidRPr="002731FF" w:rsidRDefault="002731FF" w:rsidP="00E9340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8</w:t>
      </w:r>
      <w:r w:rsidR="0031379E" w:rsidRPr="0093798E">
        <w:rPr>
          <w:rFonts w:ascii="Times New Roman" w:hAnsi="Times New Roman"/>
          <w:sz w:val="28"/>
          <w:szCs w:val="28"/>
        </w:rPr>
        <w:t xml:space="preserve"> Способы получения результата предоставления </w:t>
      </w:r>
      <w:r w:rsidR="00066372">
        <w:rPr>
          <w:rFonts w:ascii="Times New Roman" w:hAnsi="Times New Roman"/>
          <w:sz w:val="28"/>
          <w:szCs w:val="28"/>
        </w:rPr>
        <w:t>У</w:t>
      </w:r>
      <w:r w:rsidR="0031379E" w:rsidRPr="0093798E">
        <w:rPr>
          <w:rFonts w:ascii="Times New Roman" w:hAnsi="Times New Roman"/>
          <w:sz w:val="28"/>
          <w:szCs w:val="28"/>
        </w:rPr>
        <w:t>слуги:</w:t>
      </w:r>
    </w:p>
    <w:p w14:paraId="72DEE383" w14:textId="2F582AE9" w:rsidR="0031379E" w:rsidRPr="0093798E" w:rsidRDefault="00F80442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1379E" w:rsidRPr="0093798E">
        <w:rPr>
          <w:rFonts w:ascii="Times New Roman" w:hAnsi="Times New Roman"/>
          <w:sz w:val="28"/>
          <w:szCs w:val="28"/>
        </w:rPr>
        <w:t>в форме электронного документа в личном кабинете на ЕПГУ (при подаче запроса посредством ЕПГУ);</w:t>
      </w:r>
    </w:p>
    <w:p w14:paraId="6BCAFE44" w14:textId="2762E78C" w:rsidR="0031379E" w:rsidRPr="0093798E" w:rsidRDefault="00F80442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1379E" w:rsidRPr="0093798E">
        <w:rPr>
          <w:rFonts w:ascii="Times New Roman" w:hAnsi="Times New Roman"/>
          <w:sz w:val="28"/>
          <w:szCs w:val="28"/>
        </w:rPr>
        <w:t>на адрес электронной почты, указанный в запросе;</w:t>
      </w:r>
    </w:p>
    <w:p w14:paraId="65896346" w14:textId="418A1C56" w:rsidR="0031379E" w:rsidRDefault="00F80442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1379E" w:rsidRPr="0093798E">
        <w:rPr>
          <w:rFonts w:ascii="Times New Roman" w:hAnsi="Times New Roman"/>
          <w:sz w:val="28"/>
          <w:szCs w:val="28"/>
        </w:rPr>
        <w:t>почтовым отправлением на адрес, указанный в запросе;</w:t>
      </w:r>
    </w:p>
    <w:p w14:paraId="5ECF248C" w14:textId="13E74F93" w:rsidR="002731FF" w:rsidRPr="0093798E" w:rsidRDefault="00F80442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731FF">
        <w:rPr>
          <w:rFonts w:ascii="Times New Roman" w:hAnsi="Times New Roman"/>
          <w:sz w:val="28"/>
          <w:szCs w:val="28"/>
        </w:rPr>
        <w:t xml:space="preserve">лично при обращении в </w:t>
      </w:r>
      <w:r w:rsidR="002731FF" w:rsidRPr="0093798E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731FF">
        <w:rPr>
          <w:rFonts w:ascii="Times New Roman" w:hAnsi="Times New Roman"/>
          <w:sz w:val="28"/>
          <w:szCs w:val="28"/>
        </w:rPr>
        <w:t>.</w:t>
      </w:r>
    </w:p>
    <w:p w14:paraId="6E96B18B" w14:textId="49ECCA63" w:rsidR="0031379E" w:rsidRPr="0093798E" w:rsidRDefault="002731FF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31379E" w:rsidRPr="0093798E">
        <w:rPr>
          <w:rFonts w:ascii="Times New Roman" w:hAnsi="Times New Roman"/>
          <w:sz w:val="28"/>
          <w:szCs w:val="28"/>
        </w:rPr>
        <w:t xml:space="preserve"> По результатам предоставления </w:t>
      </w:r>
      <w:r w:rsidR="00066372">
        <w:rPr>
          <w:rFonts w:ascii="Times New Roman" w:hAnsi="Times New Roman"/>
          <w:sz w:val="28"/>
          <w:szCs w:val="28"/>
        </w:rPr>
        <w:t>У</w:t>
      </w:r>
      <w:r w:rsidR="0031379E" w:rsidRPr="0093798E">
        <w:rPr>
          <w:rFonts w:ascii="Times New Roman" w:hAnsi="Times New Roman"/>
          <w:sz w:val="28"/>
          <w:szCs w:val="28"/>
        </w:rPr>
        <w:t>слуги необходимость формирования реестровой записи отсутствует.</w:t>
      </w:r>
    </w:p>
    <w:p w14:paraId="262622E6" w14:textId="261AC99F" w:rsidR="0031379E" w:rsidRDefault="002731FF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1379E" w:rsidRPr="0093798E">
        <w:rPr>
          <w:rFonts w:ascii="Times New Roman" w:hAnsi="Times New Roman"/>
          <w:sz w:val="28"/>
          <w:szCs w:val="28"/>
        </w:rPr>
        <w:t xml:space="preserve"> Результаты предоставления </w:t>
      </w:r>
      <w:r w:rsidR="00066372">
        <w:rPr>
          <w:rFonts w:ascii="Times New Roman" w:hAnsi="Times New Roman"/>
          <w:sz w:val="28"/>
          <w:szCs w:val="28"/>
        </w:rPr>
        <w:t>У</w:t>
      </w:r>
      <w:r w:rsidR="0031379E" w:rsidRPr="0093798E">
        <w:rPr>
          <w:rFonts w:ascii="Times New Roman" w:hAnsi="Times New Roman"/>
          <w:sz w:val="28"/>
          <w:szCs w:val="28"/>
        </w:rPr>
        <w:t>слуги могут быть получены:</w:t>
      </w:r>
    </w:p>
    <w:p w14:paraId="6DF6AD99" w14:textId="754F82CC" w:rsidR="002731FF" w:rsidRPr="0093798E" w:rsidRDefault="00F80442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731FF" w:rsidRPr="0093798E">
        <w:rPr>
          <w:rFonts w:ascii="Times New Roman" w:hAnsi="Times New Roman"/>
          <w:sz w:val="28"/>
          <w:szCs w:val="28"/>
        </w:rPr>
        <w:t>при личном обращении</w:t>
      </w:r>
      <w:r w:rsidR="002731FF">
        <w:rPr>
          <w:rFonts w:ascii="Times New Roman" w:hAnsi="Times New Roman"/>
          <w:sz w:val="28"/>
          <w:szCs w:val="28"/>
        </w:rPr>
        <w:t xml:space="preserve"> </w:t>
      </w:r>
      <w:r w:rsidR="009628EA" w:rsidRPr="0093798E">
        <w:rPr>
          <w:rFonts w:ascii="Times New Roman" w:hAnsi="Times New Roman"/>
          <w:sz w:val="28"/>
          <w:szCs w:val="28"/>
        </w:rPr>
        <w:t>в Уполномоченный орган или территориальные органы</w:t>
      </w:r>
      <w:r w:rsidR="002731FF">
        <w:rPr>
          <w:rFonts w:ascii="Times New Roman" w:hAnsi="Times New Roman"/>
          <w:sz w:val="28"/>
          <w:szCs w:val="28"/>
        </w:rPr>
        <w:t>;</w:t>
      </w:r>
    </w:p>
    <w:p w14:paraId="789CA789" w14:textId="3A093889" w:rsidR="0031379E" w:rsidRPr="0093798E" w:rsidRDefault="00F80442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1379E" w:rsidRPr="0093798E">
        <w:rPr>
          <w:rFonts w:ascii="Times New Roman" w:hAnsi="Times New Roman"/>
          <w:sz w:val="28"/>
          <w:szCs w:val="28"/>
        </w:rPr>
        <w:t>посредством ЕПГУ;</w:t>
      </w:r>
    </w:p>
    <w:p w14:paraId="47C3CFD7" w14:textId="13CEF55F" w:rsidR="002731FF" w:rsidRPr="0093798E" w:rsidRDefault="00F80442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1379E" w:rsidRPr="0093798E">
        <w:rPr>
          <w:rFonts w:ascii="Times New Roman" w:hAnsi="Times New Roman"/>
          <w:sz w:val="28"/>
          <w:szCs w:val="28"/>
        </w:rPr>
        <w:t>посредством почтового отправления.</w:t>
      </w:r>
    </w:p>
    <w:p w14:paraId="623E9D04" w14:textId="61323995" w:rsidR="0031379E" w:rsidRPr="0093798E" w:rsidRDefault="0031379E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При обращении посредством ЕПГУ заявителю направляется извещение о принятии уведомления о сносе, подписанное усиленной квалифицированной электронной подписью уполномоченного должностного лица администрации. Оригинал извещения заявителю </w:t>
      </w:r>
      <w:r w:rsidR="00066372">
        <w:rPr>
          <w:rFonts w:ascii="Times New Roman" w:hAnsi="Times New Roman"/>
          <w:sz w:val="28"/>
          <w:szCs w:val="28"/>
        </w:rPr>
        <w:t>можно</w:t>
      </w:r>
      <w:r w:rsidRPr="0093798E">
        <w:rPr>
          <w:rFonts w:ascii="Times New Roman" w:hAnsi="Times New Roman"/>
          <w:sz w:val="28"/>
          <w:szCs w:val="28"/>
        </w:rPr>
        <w:t xml:space="preserve"> получить</w:t>
      </w:r>
      <w:r w:rsidR="00066372">
        <w:rPr>
          <w:rFonts w:ascii="Times New Roman" w:hAnsi="Times New Roman"/>
          <w:sz w:val="28"/>
          <w:szCs w:val="28"/>
        </w:rPr>
        <w:t xml:space="preserve"> в</w:t>
      </w:r>
      <w:r w:rsidRPr="0093798E">
        <w:rPr>
          <w:rFonts w:ascii="Times New Roman" w:hAnsi="Times New Roman"/>
          <w:sz w:val="28"/>
          <w:szCs w:val="28"/>
        </w:rPr>
        <w:t xml:space="preserve"> </w:t>
      </w:r>
      <w:r w:rsidR="002731FF" w:rsidRPr="0093798E">
        <w:rPr>
          <w:rFonts w:ascii="Times New Roman" w:hAnsi="Times New Roman"/>
          <w:sz w:val="28"/>
          <w:szCs w:val="28"/>
        </w:rPr>
        <w:t>Уполномоченн</w:t>
      </w:r>
      <w:r w:rsidR="00096829">
        <w:rPr>
          <w:rFonts w:ascii="Times New Roman" w:hAnsi="Times New Roman"/>
          <w:sz w:val="28"/>
          <w:szCs w:val="28"/>
        </w:rPr>
        <w:t>ом</w:t>
      </w:r>
      <w:r w:rsidR="002731FF" w:rsidRPr="0093798E">
        <w:rPr>
          <w:rFonts w:ascii="Times New Roman" w:hAnsi="Times New Roman"/>
          <w:sz w:val="28"/>
          <w:szCs w:val="28"/>
        </w:rPr>
        <w:t xml:space="preserve"> орган</w:t>
      </w:r>
      <w:r w:rsidR="00096829">
        <w:rPr>
          <w:rFonts w:ascii="Times New Roman" w:hAnsi="Times New Roman"/>
          <w:sz w:val="28"/>
          <w:szCs w:val="28"/>
        </w:rPr>
        <w:t>е</w:t>
      </w:r>
      <w:r w:rsidR="002731FF" w:rsidRPr="0093798E">
        <w:rPr>
          <w:rFonts w:ascii="Times New Roman" w:hAnsi="Times New Roman"/>
          <w:sz w:val="28"/>
          <w:szCs w:val="28"/>
        </w:rPr>
        <w:t xml:space="preserve"> или территориальн</w:t>
      </w:r>
      <w:r w:rsidR="00096829">
        <w:rPr>
          <w:rFonts w:ascii="Times New Roman" w:hAnsi="Times New Roman"/>
          <w:sz w:val="28"/>
          <w:szCs w:val="28"/>
        </w:rPr>
        <w:t>ом</w:t>
      </w:r>
      <w:r w:rsidR="002731FF" w:rsidRPr="0093798E">
        <w:rPr>
          <w:rFonts w:ascii="Times New Roman" w:hAnsi="Times New Roman"/>
          <w:sz w:val="28"/>
          <w:szCs w:val="28"/>
        </w:rPr>
        <w:t xml:space="preserve"> орган</w:t>
      </w:r>
      <w:r w:rsidR="00096829">
        <w:rPr>
          <w:rFonts w:ascii="Times New Roman" w:hAnsi="Times New Roman"/>
          <w:sz w:val="28"/>
          <w:szCs w:val="28"/>
        </w:rPr>
        <w:t>е</w:t>
      </w:r>
      <w:r w:rsidR="002731FF" w:rsidRPr="0093798E">
        <w:rPr>
          <w:rFonts w:ascii="Times New Roman" w:hAnsi="Times New Roman"/>
          <w:sz w:val="28"/>
          <w:szCs w:val="28"/>
        </w:rPr>
        <w:t xml:space="preserve">. </w:t>
      </w:r>
    </w:p>
    <w:p w14:paraId="0187A0F2" w14:textId="77777777" w:rsidR="0031379E" w:rsidRPr="00C11FBE" w:rsidRDefault="0031379E" w:rsidP="00C11FB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ACEE0" w14:textId="3D1AFB3E" w:rsidR="006F17F2" w:rsidRDefault="00345F60" w:rsidP="000661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4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Срок предоставления </w:t>
      </w:r>
      <w:r w:rsidR="00066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345F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слуги</w:t>
      </w:r>
    </w:p>
    <w:p w14:paraId="4F254054" w14:textId="77777777" w:rsidR="00D470B3" w:rsidRPr="00066100" w:rsidRDefault="00D470B3" w:rsidP="000661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6A267A" w14:textId="55A98ECF" w:rsidR="006F17F2" w:rsidRPr="009628EA" w:rsidRDefault="002731FF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6F17F2" w:rsidRPr="0093798E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 w:rsidR="00066372">
        <w:rPr>
          <w:rFonts w:ascii="Times New Roman" w:hAnsi="Times New Roman" w:cs="Times New Roman"/>
          <w:sz w:val="28"/>
          <w:szCs w:val="28"/>
        </w:rPr>
        <w:t>У</w:t>
      </w:r>
      <w:r w:rsidR="006F17F2" w:rsidRPr="0093798E">
        <w:rPr>
          <w:rFonts w:ascii="Times New Roman" w:hAnsi="Times New Roman" w:cs="Times New Roman"/>
          <w:sz w:val="28"/>
          <w:szCs w:val="28"/>
        </w:rPr>
        <w:t xml:space="preserve">слуги составляет не более семи рабочих дней со дня поступления уведомления о сносе, уведомления о завершении сноса </w:t>
      </w:r>
      <w:r w:rsidR="009628EA" w:rsidRPr="0093798E">
        <w:rPr>
          <w:rFonts w:ascii="Times New Roman" w:hAnsi="Times New Roman"/>
          <w:sz w:val="28"/>
          <w:szCs w:val="28"/>
        </w:rPr>
        <w:t xml:space="preserve">в Уполномоченный орган или территориальные органы. </w:t>
      </w:r>
    </w:p>
    <w:p w14:paraId="3A52C91F" w14:textId="46FC1B56" w:rsidR="006F17F2" w:rsidRDefault="006F17F2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066372"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 xml:space="preserve">слуги не зависит от категории (признаков) заявителей и способа подачи заявителем заявления о предоставлении </w:t>
      </w:r>
      <w:r w:rsidR="00066372"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>слуги.</w:t>
      </w:r>
    </w:p>
    <w:p w14:paraId="50B19C1D" w14:textId="77777777" w:rsidR="006C0128" w:rsidRDefault="006C012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77D8B4" w14:textId="06E76E82" w:rsidR="00B61F61" w:rsidRPr="00B61F61" w:rsidRDefault="00B61F61" w:rsidP="00B61F6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1F61">
        <w:rPr>
          <w:rFonts w:ascii="Times New Roman" w:hAnsi="Times New Roman" w:cs="Times New Roman"/>
          <w:b/>
          <w:bCs/>
          <w:sz w:val="28"/>
          <w:szCs w:val="28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1F61"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B61F61">
        <w:rPr>
          <w:rFonts w:ascii="Times New Roman" w:hAnsi="Times New Roman" w:cs="Times New Roman"/>
          <w:b/>
          <w:bCs/>
          <w:sz w:val="28"/>
          <w:szCs w:val="28"/>
        </w:rPr>
        <w:t xml:space="preserve">слуги </w:t>
      </w:r>
      <w:r w:rsidRPr="00B61F6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 разделением на документы и информацию, который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0CC14DEE" w14:textId="77777777" w:rsidR="00B61F61" w:rsidRPr="0093798E" w:rsidRDefault="00B61F61" w:rsidP="00D470B3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ED76372" w14:textId="649EC2C6" w:rsidR="00B61F61" w:rsidRPr="0093798E" w:rsidRDefault="00B61F61" w:rsidP="00D470B3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93798E">
        <w:rPr>
          <w:rFonts w:ascii="Times New Roman" w:hAnsi="Times New Roman" w:cs="Times New Roman"/>
          <w:sz w:val="28"/>
          <w:szCs w:val="28"/>
        </w:rPr>
        <w:t xml:space="preserve"> Исчерпывающий перечень документов, необходимых в соответствии с законодательными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приводится в приложении № 5 к Административному регламенту.</w:t>
      </w:r>
    </w:p>
    <w:p w14:paraId="580F1143" w14:textId="31FE676B" w:rsidR="00B61F61" w:rsidRPr="0093798E" w:rsidRDefault="00B61F61" w:rsidP="00D470B3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Форма запроса о предоставлении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приведена в приложении № 1 к Административному регламенту (ссылка).</w:t>
      </w:r>
    </w:p>
    <w:p w14:paraId="55161320" w14:textId="77777777" w:rsidR="00B61F61" w:rsidRPr="0093798E" w:rsidRDefault="00B61F61" w:rsidP="00B61F6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AE8A005" w14:textId="44439E8E" w:rsidR="00B61F61" w:rsidRPr="00B61F61" w:rsidRDefault="00B61F61" w:rsidP="00B61F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61F61">
        <w:rPr>
          <w:rFonts w:ascii="Times New Roman" w:hAnsi="Times New Roman"/>
          <w:b/>
          <w:bCs/>
          <w:sz w:val="28"/>
          <w:szCs w:val="28"/>
        </w:rPr>
        <w:t xml:space="preserve"> Исчерпывающий перечень оснований для отказа в приеме</w:t>
      </w:r>
    </w:p>
    <w:p w14:paraId="594FC126" w14:textId="77777777" w:rsidR="00B61F61" w:rsidRPr="00B61F61" w:rsidRDefault="00B61F61" w:rsidP="00B61F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61F61">
        <w:rPr>
          <w:rFonts w:ascii="Times New Roman" w:hAnsi="Times New Roman"/>
          <w:b/>
          <w:bCs/>
          <w:sz w:val="28"/>
          <w:szCs w:val="28"/>
        </w:rPr>
        <w:t>документов, необходимых для предоставления</w:t>
      </w:r>
    </w:p>
    <w:p w14:paraId="63B1A6C5" w14:textId="5CDA63AF" w:rsidR="00B61F61" w:rsidRPr="00B61F61" w:rsidRDefault="00B61F61" w:rsidP="00B61F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</w:t>
      </w:r>
      <w:r w:rsidRPr="00B61F61">
        <w:rPr>
          <w:rFonts w:ascii="Times New Roman" w:hAnsi="Times New Roman"/>
          <w:b/>
          <w:bCs/>
          <w:sz w:val="28"/>
          <w:szCs w:val="28"/>
        </w:rPr>
        <w:t xml:space="preserve">слуги и исчерпывающий перечень оснований для приостановления предоставления 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 w:rsidRPr="00B61F61">
        <w:rPr>
          <w:rFonts w:ascii="Times New Roman" w:hAnsi="Times New Roman"/>
          <w:b/>
          <w:bCs/>
          <w:sz w:val="28"/>
          <w:szCs w:val="28"/>
        </w:rPr>
        <w:t>слуги или отказа</w:t>
      </w:r>
    </w:p>
    <w:p w14:paraId="3157B6D9" w14:textId="69C666E6" w:rsidR="00B61F61" w:rsidRPr="00B61F61" w:rsidRDefault="00B61F61" w:rsidP="00B61F61">
      <w:pPr>
        <w:pStyle w:val="ConsPlusNormal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61F6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в предоставлении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</w:t>
      </w:r>
      <w:r w:rsidRPr="00B61F6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слуги</w:t>
      </w:r>
    </w:p>
    <w:p w14:paraId="0D0E7029" w14:textId="77777777" w:rsidR="00B61F61" w:rsidRPr="0093798E" w:rsidRDefault="00B61F61" w:rsidP="00B61F6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F199C0" w14:textId="5CB6EE80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93798E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>слуги</w:t>
      </w:r>
      <w:r w:rsidR="00744D66" w:rsidRPr="00744D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44D66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приложении № </w:t>
      </w:r>
      <w:r w:rsidR="00744D66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744D66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Административному регламенту</w:t>
      </w:r>
      <w:r w:rsidRPr="0093798E">
        <w:rPr>
          <w:rFonts w:ascii="Times New Roman" w:hAnsi="Times New Roman" w:cs="Times New Roman"/>
          <w:sz w:val="28"/>
          <w:szCs w:val="28"/>
        </w:rPr>
        <w:t>:</w:t>
      </w:r>
    </w:p>
    <w:p w14:paraId="38A4582E" w14:textId="2A9F137C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 xml:space="preserve">1) уведомление о сносе, уведомление о завершении сноса представлено в орган местного самоуправления, в полномочия которого не входит предоставление </w:t>
      </w:r>
      <w:r w:rsidR="00AB4DE8"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>слуги;</w:t>
      </w:r>
    </w:p>
    <w:p w14:paraId="13D7B940" w14:textId="77777777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2)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55EA8C3D" w14:textId="77777777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2212DEA6" w14:textId="77777777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lastRenderedPageBreak/>
        <w:t xml:space="preserve">4) представленные в электронной форме документы содержат повреждения, наличие которых не позволяет в полном </w:t>
      </w:r>
      <w:proofErr w:type="spellStart"/>
      <w:r w:rsidRPr="0093798E">
        <w:rPr>
          <w:rFonts w:ascii="Times New Roman" w:hAnsi="Times New Roman" w:cs="Times New Roman"/>
          <w:sz w:val="28"/>
          <w:szCs w:val="28"/>
        </w:rPr>
        <w:t>объеме</w:t>
      </w:r>
      <w:proofErr w:type="spellEnd"/>
      <w:r w:rsidRPr="0093798E">
        <w:rPr>
          <w:rFonts w:ascii="Times New Roman" w:hAnsi="Times New Roman" w:cs="Times New Roman"/>
          <w:sz w:val="28"/>
          <w:szCs w:val="28"/>
        </w:rPr>
        <w:t xml:space="preserve"> получить информацию и сведения, содержащиеся в документах;</w:t>
      </w:r>
    </w:p>
    <w:p w14:paraId="48F43BA7" w14:textId="77777777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5) уведомление о сносе, уведомление о завершении сноса и документы, указанные в приложении № 5 настоящего Административного регламента, представлены в электронной форме с нарушением требований Административного регламента;</w:t>
      </w:r>
    </w:p>
    <w:p w14:paraId="5CA15C18" w14:textId="77777777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 xml:space="preserve">6) выявлено несоблюдение установленных </w:t>
      </w:r>
      <w:proofErr w:type="spellStart"/>
      <w:r w:rsidRPr="0093798E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93798E">
        <w:rPr>
          <w:rFonts w:ascii="Times New Roman" w:hAnsi="Times New Roman" w:cs="Times New Roman"/>
          <w:sz w:val="28"/>
          <w:szCs w:val="28"/>
        </w:rPr>
        <w:t xml:space="preserve"> 11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форме;</w:t>
      </w:r>
    </w:p>
    <w:p w14:paraId="3556EA2C" w14:textId="457A2264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7) неполное заполнение полей в форме уведомления, в том числе в интерактивной форме уведомления на ЕПГУ;</w:t>
      </w:r>
    </w:p>
    <w:p w14:paraId="62627193" w14:textId="3CC3E13D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 xml:space="preserve">8) представление неполного комплекта документов, необходимых для предоставления </w:t>
      </w:r>
      <w:r w:rsidR="00AB4DE8"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>слуги.</w:t>
      </w:r>
    </w:p>
    <w:p w14:paraId="75ABFB33" w14:textId="1700520E" w:rsidR="00B61F61" w:rsidRPr="0093798E" w:rsidRDefault="00AB4DE8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61F61" w:rsidRPr="0093798E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61F61" w:rsidRPr="0093798E">
        <w:rPr>
          <w:rFonts w:ascii="Times New Roman" w:hAnsi="Times New Roman" w:cs="Times New Roman"/>
          <w:sz w:val="28"/>
          <w:szCs w:val="28"/>
        </w:rPr>
        <w:t>слуги отсутствуют.</w:t>
      </w:r>
    </w:p>
    <w:p w14:paraId="61D0DBD2" w14:textId="1890C07D" w:rsidR="00B61F61" w:rsidRPr="0093798E" w:rsidRDefault="00AB4DE8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61F61" w:rsidRPr="0093798E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61F61" w:rsidRPr="0093798E">
        <w:rPr>
          <w:rFonts w:ascii="Times New Roman" w:hAnsi="Times New Roman" w:cs="Times New Roman"/>
          <w:sz w:val="28"/>
          <w:szCs w:val="28"/>
        </w:rPr>
        <w:t>слуги:</w:t>
      </w:r>
    </w:p>
    <w:p w14:paraId="248DF0B7" w14:textId="77777777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745865C2" w14:textId="77777777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2) отсутствие документов (сведений), предусмотренных нормативными правовыми актами Российской Федерации;</w:t>
      </w:r>
    </w:p>
    <w:p w14:paraId="7E44B60A" w14:textId="77777777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3) заявитель не является правообладателем объекта капитального строительства;</w:t>
      </w:r>
    </w:p>
    <w:p w14:paraId="2D08937F" w14:textId="77777777" w:rsidR="00B61F61" w:rsidRPr="0093798E" w:rsidRDefault="00B61F61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4) уведомление о сносе содержит сведения об объекте, который не является объектом капитального строительства</w:t>
      </w:r>
      <w:bookmarkStart w:id="3" w:name="P151"/>
      <w:bookmarkEnd w:id="3"/>
      <w:r w:rsidRPr="0093798E">
        <w:rPr>
          <w:rFonts w:ascii="Times New Roman" w:hAnsi="Times New Roman" w:cs="Times New Roman"/>
          <w:sz w:val="28"/>
          <w:szCs w:val="28"/>
        </w:rPr>
        <w:t>.</w:t>
      </w:r>
    </w:p>
    <w:p w14:paraId="3D0F3E56" w14:textId="798626F3" w:rsidR="00B61F61" w:rsidRPr="0093798E" w:rsidRDefault="00AB4DE8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68"/>
      <w:bookmarkEnd w:id="4"/>
      <w:r>
        <w:rPr>
          <w:rFonts w:ascii="Times New Roman" w:hAnsi="Times New Roman" w:cs="Times New Roman"/>
          <w:sz w:val="28"/>
          <w:szCs w:val="28"/>
        </w:rPr>
        <w:t>16</w:t>
      </w:r>
      <w:r w:rsidR="00B61F61" w:rsidRPr="0093798E">
        <w:rPr>
          <w:rFonts w:ascii="Times New Roman" w:hAnsi="Times New Roman" w:cs="Times New Roman"/>
          <w:sz w:val="28"/>
          <w:szCs w:val="28"/>
        </w:rPr>
        <w:t>.</w:t>
      </w:r>
      <w:r w:rsidR="00B61F61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Исчерпывающий </w:t>
      </w:r>
      <w:hyperlink r:id="rId6" w:history="1">
        <w:r w:rsidR="00B61F61" w:rsidRPr="0093798E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перечень</w:t>
        </w:r>
      </w:hyperlink>
      <w:r w:rsidR="00B61F61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документов, необходимых для предоставления муниципальной услуги </w:t>
      </w:r>
      <w:proofErr w:type="spellStart"/>
      <w:r w:rsidR="00B61F61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>приведен</w:t>
      </w:r>
      <w:proofErr w:type="spellEnd"/>
      <w:r w:rsidR="00B61F61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приложении № 5 к Административному регламенту. Исчерпывающий </w:t>
      </w:r>
      <w:hyperlink r:id="rId7" w:history="1">
        <w:r w:rsidR="00B61F61" w:rsidRPr="0093798E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перечень</w:t>
        </w:r>
      </w:hyperlink>
      <w:r w:rsidR="00B61F61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оснований для отказа в приеме документов, оснований для приостановления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B61F61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слуги, оснований для отказа в предоставлении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B61F61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слуги с </w:t>
      </w:r>
      <w:proofErr w:type="spellStart"/>
      <w:r w:rsidR="00B61F61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>учетом</w:t>
      </w:r>
      <w:proofErr w:type="spellEnd"/>
      <w:r w:rsidR="00B61F61"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категории (признаков) заявителя приведены в приложении № 6 к Административному регламенту.</w:t>
      </w:r>
    </w:p>
    <w:p w14:paraId="0CD742DC" w14:textId="77777777" w:rsidR="00B61F61" w:rsidRPr="0093798E" w:rsidRDefault="00B61F61" w:rsidP="00B61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2CAEB1" w14:textId="28840B24" w:rsidR="00B61F61" w:rsidRPr="00AB4DE8" w:rsidRDefault="00B61F61" w:rsidP="00B61F6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DE8"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платы, взимаемой с заявителя при предоставлении </w:t>
      </w:r>
      <w:r w:rsidR="00AB4DE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AB4DE8">
        <w:rPr>
          <w:rFonts w:ascii="Times New Roman" w:hAnsi="Times New Roman" w:cs="Times New Roman"/>
          <w:b/>
          <w:bCs/>
          <w:sz w:val="28"/>
          <w:szCs w:val="28"/>
        </w:rPr>
        <w:t xml:space="preserve">слуги, и способы </w:t>
      </w:r>
      <w:proofErr w:type="spellStart"/>
      <w:r w:rsidRPr="00AB4DE8">
        <w:rPr>
          <w:rFonts w:ascii="Times New Roman" w:hAnsi="Times New Roman" w:cs="Times New Roman"/>
          <w:b/>
          <w:bCs/>
          <w:sz w:val="28"/>
          <w:szCs w:val="28"/>
        </w:rPr>
        <w:t>ее</w:t>
      </w:r>
      <w:proofErr w:type="spellEnd"/>
      <w:r w:rsidRPr="00AB4DE8">
        <w:rPr>
          <w:rFonts w:ascii="Times New Roman" w:hAnsi="Times New Roman" w:cs="Times New Roman"/>
          <w:b/>
          <w:bCs/>
          <w:sz w:val="28"/>
          <w:szCs w:val="28"/>
        </w:rPr>
        <w:t xml:space="preserve">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4B789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2367BB2" w14:textId="77777777" w:rsidR="00B61F61" w:rsidRPr="0093798E" w:rsidRDefault="00B61F61" w:rsidP="00B61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340266" w14:textId="03EB83FD" w:rsidR="00B61F61" w:rsidRPr="0093798E" w:rsidRDefault="00AB4DE8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B61F61" w:rsidRPr="0093798E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61F61" w:rsidRPr="0093798E">
        <w:rPr>
          <w:rFonts w:ascii="Times New Roman" w:hAnsi="Times New Roman" w:cs="Times New Roman"/>
          <w:sz w:val="28"/>
          <w:szCs w:val="28"/>
        </w:rPr>
        <w:t>слуги осуществляется бесплатно.</w:t>
      </w:r>
    </w:p>
    <w:p w14:paraId="094CFFBE" w14:textId="77777777" w:rsidR="00B61F61" w:rsidRPr="0093798E" w:rsidRDefault="00B61F61" w:rsidP="00B61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BC9CD" w14:textId="07B02D9F" w:rsidR="00B61F61" w:rsidRPr="00AB4DE8" w:rsidRDefault="00B61F61" w:rsidP="00B61F6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DE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Максимальный срок ожидания в очереди при подаче запроса о предоставлении </w:t>
      </w:r>
      <w:r w:rsidR="00AB4DE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AB4DE8">
        <w:rPr>
          <w:rFonts w:ascii="Times New Roman" w:hAnsi="Times New Roman" w:cs="Times New Roman"/>
          <w:b/>
          <w:bCs/>
          <w:sz w:val="28"/>
          <w:szCs w:val="28"/>
        </w:rPr>
        <w:t xml:space="preserve">слуги и при получении результата предоставления </w:t>
      </w:r>
      <w:r w:rsidR="00AB4DE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AB4DE8">
        <w:rPr>
          <w:rFonts w:ascii="Times New Roman" w:hAnsi="Times New Roman" w:cs="Times New Roman"/>
          <w:b/>
          <w:bCs/>
          <w:sz w:val="28"/>
          <w:szCs w:val="28"/>
        </w:rPr>
        <w:t>слуги в случае обращения заявителя непосредственно в уполномоченный орган</w:t>
      </w:r>
      <w:r w:rsidR="00AB4DE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79BCFF" w14:textId="77777777" w:rsidR="00B61F61" w:rsidRPr="0093798E" w:rsidRDefault="00B61F61" w:rsidP="00B61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5488B0" w14:textId="63E9B199" w:rsidR="00B61F61" w:rsidRPr="0093798E" w:rsidRDefault="00AB4DE8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61F61" w:rsidRPr="0093798E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уведомления о предоставлении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61F61" w:rsidRPr="0093798E">
        <w:rPr>
          <w:rFonts w:ascii="Times New Roman" w:hAnsi="Times New Roman" w:cs="Times New Roman"/>
          <w:sz w:val="28"/>
          <w:szCs w:val="28"/>
        </w:rPr>
        <w:t xml:space="preserve">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61F61" w:rsidRPr="0093798E">
        <w:rPr>
          <w:rFonts w:ascii="Times New Roman" w:hAnsi="Times New Roman" w:cs="Times New Roman"/>
          <w:sz w:val="28"/>
          <w:szCs w:val="28"/>
        </w:rPr>
        <w:t>слуги в Уполномоченном органе составляет не более 30 минут.</w:t>
      </w:r>
    </w:p>
    <w:p w14:paraId="2E0C79C4" w14:textId="77777777" w:rsidR="00B61F61" w:rsidRPr="0093798E" w:rsidRDefault="00B61F61" w:rsidP="00B61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C79B81" w14:textId="5C439A51" w:rsidR="00B61F61" w:rsidRPr="00AB4DE8" w:rsidRDefault="00B61F61" w:rsidP="00AB4DE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DE8">
        <w:rPr>
          <w:rFonts w:ascii="Times New Roman" w:hAnsi="Times New Roman" w:cs="Times New Roman"/>
          <w:b/>
          <w:bCs/>
          <w:sz w:val="28"/>
          <w:szCs w:val="28"/>
        </w:rPr>
        <w:t>Срок регистрации запроса заявителя о предоставлении</w:t>
      </w:r>
      <w:r w:rsidR="00AB4DE8" w:rsidRPr="00AB4DE8">
        <w:rPr>
          <w:rFonts w:ascii="Times New Roman" w:hAnsi="Times New Roman" w:cs="Times New Roman"/>
          <w:b/>
          <w:bCs/>
          <w:sz w:val="28"/>
          <w:szCs w:val="28"/>
        </w:rPr>
        <w:t xml:space="preserve"> У</w:t>
      </w:r>
      <w:r w:rsidRPr="00AB4DE8">
        <w:rPr>
          <w:rFonts w:ascii="Times New Roman" w:hAnsi="Times New Roman" w:cs="Times New Roman"/>
          <w:b/>
          <w:bCs/>
          <w:sz w:val="28"/>
          <w:szCs w:val="28"/>
        </w:rPr>
        <w:t>слуги</w:t>
      </w:r>
      <w:r w:rsidR="004B789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4A59035" w14:textId="77777777" w:rsidR="00B61F61" w:rsidRPr="0093798E" w:rsidRDefault="00B61F61" w:rsidP="00B61F6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9A341F" w14:textId="0300E8C0" w:rsidR="00B61F61" w:rsidRPr="0093798E" w:rsidRDefault="004B7896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B61F61" w:rsidRPr="0093798E">
        <w:rPr>
          <w:rFonts w:ascii="Times New Roman" w:hAnsi="Times New Roman"/>
          <w:sz w:val="28"/>
          <w:szCs w:val="28"/>
        </w:rPr>
        <w:t xml:space="preserve">. Срок регистрации заявления, в том числе в электронной форме составляет 1 рабочий день со дня его поступления, а в случае поступления в нерабочее время - в первый рабочий день, следующий за </w:t>
      </w:r>
      <w:proofErr w:type="spellStart"/>
      <w:r w:rsidR="00B61F61" w:rsidRPr="0093798E">
        <w:rPr>
          <w:rFonts w:ascii="Times New Roman" w:hAnsi="Times New Roman"/>
          <w:sz w:val="28"/>
          <w:szCs w:val="28"/>
        </w:rPr>
        <w:t>днем</w:t>
      </w:r>
      <w:proofErr w:type="spellEnd"/>
      <w:r w:rsidR="00B61F61" w:rsidRPr="0093798E">
        <w:rPr>
          <w:rFonts w:ascii="Times New Roman" w:hAnsi="Times New Roman"/>
          <w:sz w:val="28"/>
          <w:szCs w:val="28"/>
        </w:rPr>
        <w:t xml:space="preserve"> его поступления.</w:t>
      </w:r>
    </w:p>
    <w:p w14:paraId="3CCE4E32" w14:textId="76F0B50E" w:rsidR="00B61F61" w:rsidRDefault="00B61F61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В случае представления заявления в электронной форме посредством ЕПГУ </w:t>
      </w:r>
      <w:r w:rsidR="00D67191" w:rsidRPr="0093798E">
        <w:rPr>
          <w:rFonts w:ascii="Times New Roman" w:hAnsi="Times New Roman"/>
          <w:sz w:val="28"/>
          <w:szCs w:val="28"/>
        </w:rPr>
        <w:t>в</w:t>
      </w:r>
      <w:r w:rsidR="00D67191">
        <w:rPr>
          <w:rFonts w:ascii="Times New Roman" w:hAnsi="Times New Roman"/>
          <w:sz w:val="28"/>
          <w:szCs w:val="28"/>
        </w:rPr>
        <w:t xml:space="preserve"> </w:t>
      </w:r>
      <w:r w:rsidR="00D67191" w:rsidRPr="0093798E">
        <w:rPr>
          <w:rFonts w:ascii="Times New Roman" w:hAnsi="Times New Roman"/>
          <w:sz w:val="28"/>
          <w:szCs w:val="28"/>
        </w:rPr>
        <w:t>не рабочее время</w:t>
      </w:r>
      <w:r w:rsidRPr="0093798E">
        <w:rPr>
          <w:rFonts w:ascii="Times New Roman" w:hAnsi="Times New Roman"/>
          <w:sz w:val="28"/>
          <w:szCs w:val="28"/>
        </w:rPr>
        <w:t xml:space="preserve"> администрации либо в выходной, нерабочий праздничный день </w:t>
      </w:r>
      <w:proofErr w:type="spellStart"/>
      <w:r w:rsidRPr="0093798E">
        <w:rPr>
          <w:rFonts w:ascii="Times New Roman" w:hAnsi="Times New Roman"/>
          <w:sz w:val="28"/>
          <w:szCs w:val="28"/>
        </w:rPr>
        <w:t>днем</w:t>
      </w:r>
      <w:proofErr w:type="spellEnd"/>
      <w:r w:rsidRPr="0093798E">
        <w:rPr>
          <w:rFonts w:ascii="Times New Roman" w:hAnsi="Times New Roman"/>
          <w:sz w:val="28"/>
          <w:szCs w:val="28"/>
        </w:rPr>
        <w:t xml:space="preserve"> получения заявления считается первый рабочий день, следующий за </w:t>
      </w:r>
      <w:proofErr w:type="spellStart"/>
      <w:r w:rsidRPr="0093798E">
        <w:rPr>
          <w:rFonts w:ascii="Times New Roman" w:hAnsi="Times New Roman"/>
          <w:sz w:val="28"/>
          <w:szCs w:val="28"/>
        </w:rPr>
        <w:t>днем</w:t>
      </w:r>
      <w:proofErr w:type="spellEnd"/>
      <w:r w:rsidRPr="0093798E">
        <w:rPr>
          <w:rFonts w:ascii="Times New Roman" w:hAnsi="Times New Roman"/>
          <w:sz w:val="28"/>
          <w:szCs w:val="28"/>
        </w:rPr>
        <w:t xml:space="preserve"> представления заявителем, указанного заявления.</w:t>
      </w:r>
    </w:p>
    <w:p w14:paraId="66D0C923" w14:textId="72C12771" w:rsidR="00EA6967" w:rsidRDefault="00EA6967" w:rsidP="00B61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FEA18E" w14:textId="708B0A04" w:rsidR="00EA6967" w:rsidRPr="00EA6967" w:rsidRDefault="00EA6967" w:rsidP="00EA6967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6967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Услуги</w:t>
      </w:r>
    </w:p>
    <w:p w14:paraId="12888BFF" w14:textId="77777777" w:rsidR="00EA6967" w:rsidRPr="0093798E" w:rsidRDefault="00EA6967" w:rsidP="00EA6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6F6D16" w14:textId="240A0DFA" w:rsidR="00EA6967" w:rsidRPr="0093798E" w:rsidRDefault="00EA6967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3798E">
        <w:rPr>
          <w:rFonts w:ascii="Times New Roman" w:hAnsi="Times New Roman" w:cs="Times New Roman"/>
          <w:sz w:val="28"/>
          <w:szCs w:val="28"/>
        </w:rPr>
        <w:t xml:space="preserve">. Показатели качества и доступности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 xml:space="preserve">слуги, в том числе о доступности электронных форм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 xml:space="preserve">слуги, возможности подачи запроса на получение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 xml:space="preserve">слуги и документов в электронной форме, своевременности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 xml:space="preserve">слуги (отсутствии нарушений сроков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 xml:space="preserve">слуги), предоставлении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 xml:space="preserve">слуги в соответствии с категорией (признаком) заявителей, удобстве информирования заявителя о ходе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 xml:space="preserve">слуги, а также получения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>слуги, размещаются на официальном сайте, ЕПГУ.</w:t>
      </w:r>
    </w:p>
    <w:p w14:paraId="1CB8A85B" w14:textId="77777777" w:rsidR="00EA6967" w:rsidRPr="0093798E" w:rsidRDefault="00EA6967" w:rsidP="00EA6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1F69D9" w14:textId="50400ABF" w:rsidR="00EA6967" w:rsidRPr="0093798E" w:rsidRDefault="00EA6967" w:rsidP="00EA6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 xml:space="preserve"> </w:t>
      </w:r>
      <w:r w:rsidRPr="00EA6967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Услуги в электронной форме.</w:t>
      </w:r>
    </w:p>
    <w:p w14:paraId="172C8BEA" w14:textId="77777777" w:rsidR="00EA6967" w:rsidRPr="0093798E" w:rsidRDefault="00EA6967" w:rsidP="00EA696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006102" w14:textId="6AE671E4" w:rsidR="00EA6967" w:rsidRPr="0093798E" w:rsidRDefault="00EA6967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3798E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>слуги, отсутствуют.</w:t>
      </w:r>
    </w:p>
    <w:p w14:paraId="60964AC3" w14:textId="73426CF5" w:rsidR="00EA6967" w:rsidRPr="0093798E" w:rsidRDefault="00EA6967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3798E">
        <w:rPr>
          <w:rFonts w:ascii="Times New Roman" w:hAnsi="Times New Roman" w:cs="Times New Roman"/>
          <w:sz w:val="28"/>
          <w:szCs w:val="28"/>
        </w:rPr>
        <w:t xml:space="preserve">. К информационным системам, которые могут использоваться для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3798E">
        <w:rPr>
          <w:rFonts w:ascii="Times New Roman" w:hAnsi="Times New Roman" w:cs="Times New Roman"/>
          <w:sz w:val="28"/>
          <w:szCs w:val="28"/>
        </w:rPr>
        <w:t>слуги, относятся ЕПГУ, СМЭВ.</w:t>
      </w:r>
    </w:p>
    <w:p w14:paraId="00BF0E29" w14:textId="0426E885" w:rsidR="00EA6967" w:rsidRPr="0093798E" w:rsidRDefault="00EA69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23. Результаты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 xml:space="preserve">слуги, оформленные в форме документа на бумажном носителе, не могут быть предоставлены другому представителю в случае, если заявитель в момент подачи уведомления о сносе выразил письменно желание получить запрашиваемые результаты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>слуги лично.</w:t>
      </w:r>
    </w:p>
    <w:p w14:paraId="3C8EDCEA" w14:textId="745E7B30" w:rsidR="00EA6967" w:rsidRPr="0093798E" w:rsidRDefault="00EA69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lastRenderedPageBreak/>
        <w:t xml:space="preserve">24. При получении результатов предоставления </w:t>
      </w:r>
      <w:r w:rsidR="009038DD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 xml:space="preserve">слуги представителем, реализация права на получение результатов предоставления </w:t>
      </w:r>
      <w:r w:rsidR="009038DD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 xml:space="preserve">слуги, оформленных в форме документа на бумажном носителе, может осуществляться представителем, не являющимся заявителем. В этом случае заявитель, являющийся представителем, в момент подачи заявления о предоставлении </w:t>
      </w:r>
      <w:r w:rsidR="009038DD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 xml:space="preserve">слуги указывает фамилию, имя, отчество (при наличии), сведения о документе, удостоверяющем личность другого представителя, уполномоченного на получение результатов предоставления </w:t>
      </w:r>
      <w:r w:rsidR="009038DD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>слуги, а также способы их предоставления.</w:t>
      </w:r>
    </w:p>
    <w:p w14:paraId="330E52FE" w14:textId="6BF7E81E" w:rsidR="00EA6967" w:rsidRPr="009038DD" w:rsidRDefault="00EA6967" w:rsidP="009038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В этом случае на представителя, не являющегося заявителем, распространяются установленные Административным регламентом порядок, способы и сроки получения результатов </w:t>
      </w:r>
      <w:r w:rsidR="009038DD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>слуги, применяемые к заявителю.</w:t>
      </w:r>
    </w:p>
    <w:p w14:paraId="4792A5CD" w14:textId="2607D4C2" w:rsidR="00EA6967" w:rsidRPr="0093798E" w:rsidRDefault="00EA69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>2</w:t>
      </w:r>
      <w:r w:rsidR="009038DD">
        <w:rPr>
          <w:rFonts w:ascii="Times New Roman" w:hAnsi="Times New Roman"/>
          <w:sz w:val="28"/>
          <w:szCs w:val="28"/>
        </w:rPr>
        <w:t>5</w:t>
      </w:r>
      <w:r w:rsidRPr="0093798E">
        <w:rPr>
          <w:rFonts w:ascii="Times New Roman" w:hAnsi="Times New Roman"/>
          <w:sz w:val="28"/>
          <w:szCs w:val="28"/>
        </w:rPr>
        <w:t xml:space="preserve">. Для получения </w:t>
      </w:r>
      <w:r w:rsidR="009038DD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 xml:space="preserve">слуги в электронном виде заявителю или представителю предоставляется возможность направить документы, необходимые для предоставления </w:t>
      </w:r>
      <w:r w:rsidR="009038DD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>слуги, через ЕПГУ.</w:t>
      </w:r>
    </w:p>
    <w:p w14:paraId="5FEF86E8" w14:textId="159AA580" w:rsidR="00EA6967" w:rsidRPr="0093798E" w:rsidRDefault="00EA69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В этом случае заявитель или его представитель авторизуется на </w:t>
      </w:r>
      <w:proofErr w:type="spellStart"/>
      <w:r w:rsidRPr="0093798E">
        <w:rPr>
          <w:rFonts w:ascii="Times New Roman" w:hAnsi="Times New Roman"/>
          <w:sz w:val="28"/>
          <w:szCs w:val="28"/>
        </w:rPr>
        <w:t>ЕПГУ</w:t>
      </w:r>
      <w:proofErr w:type="spellEnd"/>
      <w:r w:rsidRPr="0093798E">
        <w:rPr>
          <w:rFonts w:ascii="Times New Roman" w:hAnsi="Times New Roman"/>
          <w:sz w:val="28"/>
          <w:szCs w:val="28"/>
        </w:rPr>
        <w:t xml:space="preserve"> посредством </w:t>
      </w:r>
      <w:proofErr w:type="spellStart"/>
      <w:r w:rsidRPr="0093798E">
        <w:rPr>
          <w:rFonts w:ascii="Times New Roman" w:hAnsi="Times New Roman"/>
          <w:sz w:val="28"/>
          <w:szCs w:val="28"/>
        </w:rPr>
        <w:t>подтвержденной</w:t>
      </w:r>
      <w:proofErr w:type="spellEnd"/>
      <w:r w:rsidRPr="009379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798E">
        <w:rPr>
          <w:rFonts w:ascii="Times New Roman" w:hAnsi="Times New Roman"/>
          <w:sz w:val="28"/>
          <w:szCs w:val="28"/>
        </w:rPr>
        <w:t>учетной</w:t>
      </w:r>
      <w:proofErr w:type="spellEnd"/>
      <w:r w:rsidRPr="0093798E">
        <w:rPr>
          <w:rFonts w:ascii="Times New Roman" w:hAnsi="Times New Roman"/>
          <w:sz w:val="28"/>
          <w:szCs w:val="28"/>
        </w:rPr>
        <w:t xml:space="preserve"> записи в ЕСИА, заполняет заявление о предоставлении </w:t>
      </w:r>
      <w:r w:rsidR="009038DD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 xml:space="preserve">слуги с использованием интерактивной формы в электронном виде. </w:t>
      </w:r>
    </w:p>
    <w:p w14:paraId="03175F88" w14:textId="438D93DA" w:rsidR="00EA6967" w:rsidRPr="0093798E" w:rsidRDefault="00EA6967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Заполненное заявление о предоставлении </w:t>
      </w:r>
      <w:r w:rsidR="009038DD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слуги отправляется заявителем вместе с </w:t>
      </w:r>
      <w:proofErr w:type="spellStart"/>
      <w:r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>прикрепленными</w:t>
      </w:r>
      <w:proofErr w:type="spellEnd"/>
      <w:r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электронными образами документов, необходимыми для предоставления </w:t>
      </w:r>
      <w:r w:rsidR="009038DD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слуги, в Уполномоченный орган. При авторизации в ЕСИА заявление о предоставлении </w:t>
      </w:r>
      <w:r w:rsidR="009038DD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93798E">
        <w:rPr>
          <w:rFonts w:ascii="Times New Roman" w:eastAsia="Calibri" w:hAnsi="Times New Roman" w:cs="Times New Roman"/>
          <w:sz w:val="28"/>
          <w:szCs w:val="28"/>
          <w:lang w:eastAsia="en-US"/>
        </w:rPr>
        <w:t>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32B89170" w14:textId="77777777" w:rsidR="00EA6967" w:rsidRPr="0093798E" w:rsidRDefault="00EA6967" w:rsidP="00EA69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CA7F5C" w14:textId="092417FD" w:rsidR="00187067" w:rsidRPr="00073702" w:rsidRDefault="00187067" w:rsidP="0018706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73702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073702">
        <w:rPr>
          <w:rFonts w:ascii="Times New Roman" w:hAnsi="Times New Roman" w:cs="Times New Roman"/>
          <w:bCs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r w:rsidR="0007370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784A059" w14:textId="77777777" w:rsidR="00187067" w:rsidRPr="0093798E" w:rsidRDefault="00187067" w:rsidP="0018706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3798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6084B73" w14:textId="3544A995" w:rsidR="00187067" w:rsidRDefault="00187067" w:rsidP="001870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73702">
        <w:rPr>
          <w:rFonts w:ascii="Times New Roman" w:hAnsi="Times New Roman"/>
          <w:b/>
          <w:bCs/>
          <w:sz w:val="28"/>
          <w:szCs w:val="28"/>
        </w:rPr>
        <w:t xml:space="preserve"> Перечень административных процедур</w:t>
      </w:r>
    </w:p>
    <w:p w14:paraId="262A8A81" w14:textId="77777777" w:rsidR="00D470B3" w:rsidRPr="00073702" w:rsidRDefault="00D470B3" w:rsidP="001870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4361CE" w14:textId="7E1E04C4" w:rsidR="00187067" w:rsidRPr="0093798E" w:rsidRDefault="00073702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При предоставлении Услуги осуществляются следующие административные пр</w:t>
      </w:r>
      <w:r w:rsidR="00D624E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цедуры:</w:t>
      </w:r>
    </w:p>
    <w:p w14:paraId="2F0BEC63" w14:textId="074B72E3" w:rsidR="00187067" w:rsidRPr="0093798E" w:rsidRDefault="001870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1) </w:t>
      </w:r>
      <w:r w:rsidR="00073702">
        <w:rPr>
          <w:rFonts w:ascii="Times New Roman" w:hAnsi="Times New Roman"/>
          <w:sz w:val="28"/>
          <w:szCs w:val="28"/>
        </w:rPr>
        <w:t>П</w:t>
      </w:r>
      <w:r w:rsidRPr="0093798E">
        <w:rPr>
          <w:rFonts w:ascii="Times New Roman" w:hAnsi="Times New Roman"/>
          <w:sz w:val="28"/>
          <w:szCs w:val="28"/>
        </w:rPr>
        <w:t>рофилирование заявителя;</w:t>
      </w:r>
    </w:p>
    <w:p w14:paraId="77784F8E" w14:textId="67469A60" w:rsidR="00187067" w:rsidRPr="0093798E" w:rsidRDefault="001870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="00073702">
        <w:rPr>
          <w:rFonts w:ascii="Times New Roman" w:hAnsi="Times New Roman"/>
          <w:sz w:val="28"/>
          <w:szCs w:val="28"/>
        </w:rPr>
        <w:t>П</w:t>
      </w:r>
      <w:r w:rsidRPr="0093798E">
        <w:rPr>
          <w:rFonts w:ascii="Times New Roman" w:hAnsi="Times New Roman"/>
          <w:sz w:val="28"/>
          <w:szCs w:val="28"/>
        </w:rPr>
        <w:t>рием</w:t>
      </w:r>
      <w:proofErr w:type="spellEnd"/>
      <w:r w:rsidRPr="0093798E">
        <w:rPr>
          <w:rFonts w:ascii="Times New Roman" w:hAnsi="Times New Roman"/>
          <w:sz w:val="28"/>
          <w:szCs w:val="28"/>
        </w:rPr>
        <w:t xml:space="preserve"> заявления и приложенных к нему документов;</w:t>
      </w:r>
    </w:p>
    <w:p w14:paraId="5D90E043" w14:textId="1C07694B" w:rsidR="00187067" w:rsidRPr="0093798E" w:rsidRDefault="001870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3) </w:t>
      </w:r>
      <w:r w:rsidR="00073702">
        <w:rPr>
          <w:rFonts w:ascii="Times New Roman" w:hAnsi="Times New Roman"/>
          <w:sz w:val="28"/>
          <w:szCs w:val="28"/>
        </w:rPr>
        <w:t>М</w:t>
      </w:r>
      <w:r w:rsidRPr="0093798E">
        <w:rPr>
          <w:rFonts w:ascii="Times New Roman" w:hAnsi="Times New Roman"/>
          <w:sz w:val="28"/>
          <w:szCs w:val="28"/>
        </w:rPr>
        <w:t>ежведомственное информационное взаимодействие;</w:t>
      </w:r>
    </w:p>
    <w:p w14:paraId="19F856EA" w14:textId="519D6E35" w:rsidR="00187067" w:rsidRPr="0093798E" w:rsidRDefault="001870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4) </w:t>
      </w:r>
      <w:r w:rsidR="00073702">
        <w:rPr>
          <w:rFonts w:ascii="Times New Roman" w:hAnsi="Times New Roman"/>
          <w:sz w:val="28"/>
          <w:szCs w:val="28"/>
        </w:rPr>
        <w:t>П</w:t>
      </w:r>
      <w:r w:rsidRPr="0093798E">
        <w:rPr>
          <w:rFonts w:ascii="Times New Roman" w:hAnsi="Times New Roman"/>
          <w:sz w:val="28"/>
          <w:szCs w:val="28"/>
        </w:rPr>
        <w:t xml:space="preserve">ринятие решения о предоставлении (об отказе в предоставлении) </w:t>
      </w:r>
      <w:r w:rsidR="00073702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>слуги;</w:t>
      </w:r>
    </w:p>
    <w:p w14:paraId="672B0A0D" w14:textId="681E8C90" w:rsidR="00187067" w:rsidRPr="0093798E" w:rsidRDefault="001870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5) </w:t>
      </w:r>
      <w:r w:rsidR="00073702">
        <w:rPr>
          <w:rFonts w:ascii="Times New Roman" w:hAnsi="Times New Roman"/>
          <w:sz w:val="28"/>
          <w:szCs w:val="28"/>
        </w:rPr>
        <w:t>П</w:t>
      </w:r>
      <w:r w:rsidRPr="0093798E">
        <w:rPr>
          <w:rFonts w:ascii="Times New Roman" w:hAnsi="Times New Roman"/>
          <w:sz w:val="28"/>
          <w:szCs w:val="28"/>
        </w:rPr>
        <w:t xml:space="preserve">редоставление результата </w:t>
      </w:r>
      <w:r w:rsidR="00073702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>слуги.</w:t>
      </w:r>
    </w:p>
    <w:p w14:paraId="792D73A7" w14:textId="77777777" w:rsidR="00187067" w:rsidRPr="0093798E" w:rsidRDefault="00187067" w:rsidP="001870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BAD330" w14:textId="0ED6E3F8" w:rsidR="00187067" w:rsidRPr="00073702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737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Профилирование заявителя</w:t>
      </w:r>
    </w:p>
    <w:p w14:paraId="1D44CCA7" w14:textId="77777777" w:rsidR="00187067" w:rsidRPr="00C70BFD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6BF1F0" w14:textId="7C1AA69F" w:rsidR="00187067" w:rsidRPr="00C70BFD" w:rsidRDefault="00073702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27.</w:t>
      </w:r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Профилирование заявителя осуществляется </w:t>
      </w:r>
      <w:proofErr w:type="spellStart"/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>путем</w:t>
      </w:r>
      <w:proofErr w:type="spellEnd"/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его анкетирования с целью определения категории (признаков) заявителя, идентификаторы категорий (признаков) заявителей закреплены в приложении № 3 к Административному регламенту.</w:t>
      </w:r>
    </w:p>
    <w:p w14:paraId="0F2D8B23" w14:textId="77777777" w:rsidR="00187067" w:rsidRPr="00C70BFD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3F766F" w14:textId="3945BF1C" w:rsidR="00187067" w:rsidRPr="00F43CE6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F43C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Прием</w:t>
      </w:r>
      <w:proofErr w:type="spellEnd"/>
      <w:r w:rsidRPr="00F43C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запроса заявителя и документов и (или) информации,</w:t>
      </w:r>
    </w:p>
    <w:p w14:paraId="5AAF6D6B" w14:textId="6C76033A" w:rsidR="00187067" w:rsidRPr="00F43CE6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43C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необходимых для предоставления </w:t>
      </w:r>
      <w:r w:rsidR="00073702" w:rsidRPr="00F43C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</w:t>
      </w:r>
      <w:r w:rsidRPr="00F43C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слуги</w:t>
      </w:r>
    </w:p>
    <w:p w14:paraId="17058DB2" w14:textId="77777777" w:rsidR="00187067" w:rsidRPr="00C70BFD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7C06D2" w14:textId="5DDE8965" w:rsidR="00187067" w:rsidRPr="00C70BFD" w:rsidRDefault="00F43CE6" w:rsidP="00B1210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28.</w:t>
      </w:r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Порядок осуществления админ</w:t>
      </w:r>
      <w:r w:rsidR="00B1210E">
        <w:rPr>
          <w:rFonts w:ascii="Times New Roman" w:eastAsia="Times New Roman" w:hAnsi="Times New Roman"/>
          <w:sz w:val="28"/>
          <w:szCs w:val="28"/>
          <w:lang w:eastAsia="ru-RU"/>
        </w:rPr>
        <w:t>истративных процедур (действий) при п</w:t>
      </w:r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>рием</w:t>
      </w:r>
      <w:r w:rsidR="00B1210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регистрация уведомления о сносе, уведомления о завершении сноса с приложенными документами.</w:t>
      </w:r>
    </w:p>
    <w:p w14:paraId="391E70D8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1) основанием для начала административной процедуры является получение Уполномоченным органом уведомления о сносе, уведомления о завершении сноса и документов, указанных в приложении № 5 настоящего Административного регламента.</w:t>
      </w:r>
    </w:p>
    <w:p w14:paraId="5FDBDE0A" w14:textId="0F313011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2) ответственным исполнителем за совершение административной процедуры является специалист</w:t>
      </w:r>
      <w:r w:rsidR="00F43CE6">
        <w:rPr>
          <w:rFonts w:ascii="Times New Roman" w:eastAsia="Times New Roman" w:hAnsi="Times New Roman"/>
          <w:sz w:val="28"/>
          <w:szCs w:val="28"/>
          <w:lang w:eastAsia="ru-RU"/>
        </w:rPr>
        <w:t xml:space="preserve"> Уполномоченного органа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0E22218" w14:textId="6D0DC155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3) специалист осуществляет проверку на наличие (отсутствие) оснований для отказа в приеме документов, указанных в приложении № 6 настоящего Административного регламента.</w:t>
      </w:r>
    </w:p>
    <w:p w14:paraId="4E429AE1" w14:textId="2D6BEB68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В случае наличия оснований для отказа в приеме документов, специалист</w:t>
      </w:r>
      <w:r w:rsidR="00F43CE6" w:rsidRPr="00F43C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3CE6">
        <w:rPr>
          <w:rFonts w:ascii="Times New Roman" w:eastAsia="Times New Roman" w:hAnsi="Times New Roman"/>
          <w:sz w:val="28"/>
          <w:szCs w:val="28"/>
          <w:lang w:eastAsia="ru-RU"/>
        </w:rPr>
        <w:t>Уполномоченного органа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6C3C915D" w14:textId="2032C329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- оформляет решение об отказе в приеме документов, необходимых для предоставления </w:t>
      </w:r>
      <w:r w:rsidR="00F43CE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слуги в соответствии с </w:t>
      </w:r>
      <w:hyperlink w:anchor="P184">
        <w:r w:rsidRPr="00C70BFD">
          <w:rPr>
            <w:rFonts w:ascii="Times New Roman" w:eastAsia="Times New Roman" w:hAnsi="Times New Roman"/>
            <w:sz w:val="28"/>
            <w:szCs w:val="28"/>
            <w:lang w:eastAsia="ru-RU"/>
          </w:rPr>
          <w:t>пунктами</w:t>
        </w:r>
      </w:hyperlink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приложения № 6 настоящего Административного регламента;</w:t>
      </w:r>
    </w:p>
    <w:p w14:paraId="6AA17EA4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- направляет решение об отказе в приеме документов Заявителю в соответствии с пунктами приложения № 6 настоящего Административного регламента.</w:t>
      </w:r>
    </w:p>
    <w:p w14:paraId="50843C1C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4) результатом административной процедуры является регистрация поступившего уведомления о сносе, уведомления о завершении сноса с приложенными документами в системе электронного документооборота Уполномоченного органа или направление Заявителю решения об отказе в приеме документов;</w:t>
      </w:r>
    </w:p>
    <w:p w14:paraId="7C02D28A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5) максимальный срок выполнения административной процедуры составляет один рабочий день с даты поступления уведомления о сносе, уведомления о завершении сноса и прилагаемых документов в Уполномоченный орган.</w:t>
      </w:r>
    </w:p>
    <w:p w14:paraId="1353E635" w14:textId="77777777" w:rsidR="00187067" w:rsidRPr="00C70BFD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B32C4A" w14:textId="51EB63C6" w:rsidR="00187067" w:rsidRPr="002E0038" w:rsidRDefault="00187067" w:rsidP="001870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E0038">
        <w:rPr>
          <w:rFonts w:ascii="Times New Roman" w:hAnsi="Times New Roman"/>
          <w:b/>
          <w:bCs/>
          <w:sz w:val="28"/>
          <w:szCs w:val="28"/>
        </w:rPr>
        <w:t>Межведомственное информационное взаимодействие.</w:t>
      </w:r>
    </w:p>
    <w:p w14:paraId="38B6CCBA" w14:textId="77777777" w:rsidR="00187067" w:rsidRPr="0093798E" w:rsidRDefault="00187067" w:rsidP="001870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7D8DE1A" w14:textId="7D729D41" w:rsidR="00187067" w:rsidRPr="0093798E" w:rsidRDefault="00F43CE6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r w:rsidR="00187067" w:rsidRPr="0093798E">
        <w:rPr>
          <w:rFonts w:ascii="Times New Roman" w:hAnsi="Times New Roman"/>
          <w:sz w:val="28"/>
          <w:szCs w:val="28"/>
        </w:rPr>
        <w:t xml:space="preserve">Наименование органа (организации), в который направляется информационный запрос, наименование используемого вида сведений - при осуществлении межведомственного информационного взаимодействия посредством СМЭВ: </w:t>
      </w:r>
    </w:p>
    <w:p w14:paraId="35CD5FD1" w14:textId="3AF5E2ED" w:rsidR="00187067" w:rsidRPr="0093798E" w:rsidRDefault="001870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lastRenderedPageBreak/>
        <w:t xml:space="preserve">- в Управление Федеральной службы государственной регистрации, кадастра и картографии по </w:t>
      </w:r>
      <w:r w:rsidR="00751DBC">
        <w:rPr>
          <w:rFonts w:ascii="Times New Roman" w:hAnsi="Times New Roman"/>
          <w:sz w:val="28"/>
          <w:szCs w:val="28"/>
        </w:rPr>
        <w:t>Омской области</w:t>
      </w:r>
      <w:r w:rsidRPr="0093798E">
        <w:rPr>
          <w:rFonts w:ascii="Times New Roman" w:hAnsi="Times New Roman"/>
          <w:sz w:val="28"/>
          <w:szCs w:val="28"/>
        </w:rPr>
        <w:t xml:space="preserve"> о предоставлении выписки из Единого государственного реестра недвижимости;</w:t>
      </w:r>
    </w:p>
    <w:p w14:paraId="22E19CA2" w14:textId="77777777" w:rsidR="00187067" w:rsidRPr="0093798E" w:rsidRDefault="001870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 xml:space="preserve">- в </w:t>
      </w:r>
      <w:r w:rsidRPr="0093798E">
        <w:rPr>
          <w:rFonts w:ascii="Times New Roman" w:hAnsi="Times New Roman"/>
          <w:bCs/>
          <w:sz w:val="28"/>
          <w:szCs w:val="28"/>
          <w:shd w:val="clear" w:color="auto" w:fill="FFFFFF"/>
        </w:rPr>
        <w:t>Федеральную налоговую службу</w:t>
      </w:r>
      <w:r w:rsidRPr="0093798E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93798E">
        <w:rPr>
          <w:rFonts w:ascii="Times New Roman" w:hAnsi="Times New Roman"/>
          <w:sz w:val="28"/>
          <w:szCs w:val="28"/>
        </w:rPr>
        <w:t xml:space="preserve">о предоставлении выписки из Единого государственного реестра недвижимости или </w:t>
      </w:r>
      <w:r w:rsidRPr="0093798E">
        <w:rPr>
          <w:rFonts w:ascii="Times New Roman" w:hAnsi="Times New Roman"/>
          <w:sz w:val="28"/>
          <w:szCs w:val="28"/>
          <w:shd w:val="clear" w:color="auto" w:fill="FFFFFF"/>
        </w:rPr>
        <w:t>выписки из Единого государственного реестра индивидуальных предпринимателей</w:t>
      </w:r>
      <w:r w:rsidRPr="0093798E">
        <w:rPr>
          <w:rFonts w:ascii="Times New Roman" w:hAnsi="Times New Roman"/>
          <w:sz w:val="28"/>
          <w:szCs w:val="28"/>
        </w:rPr>
        <w:t>;</w:t>
      </w:r>
    </w:p>
    <w:p w14:paraId="4442C62C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98E">
        <w:rPr>
          <w:rFonts w:ascii="Times New Roman" w:hAnsi="Times New Roman"/>
          <w:sz w:val="28"/>
          <w:szCs w:val="28"/>
        </w:rPr>
        <w:t>При направлении запроса посредством СМЭВ, запрос формируется в электронном виде, и подписывается УКЭП уполномоченного должностного лица администрации.</w:t>
      </w:r>
    </w:p>
    <w:p w14:paraId="50B95F39" w14:textId="77777777" w:rsidR="00187067" w:rsidRPr="00C70BFD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86F45B" w14:textId="6F3F0969" w:rsidR="00187067" w:rsidRPr="002E0038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E0038">
        <w:rPr>
          <w:rFonts w:ascii="Times New Roman" w:hAnsi="Times New Roman"/>
          <w:b/>
          <w:bCs/>
          <w:sz w:val="28"/>
          <w:szCs w:val="28"/>
        </w:rPr>
        <w:t xml:space="preserve">Принятие решения о предоставлении (об отказе в предоставлении) </w:t>
      </w:r>
      <w:r w:rsidR="00751DBC" w:rsidRPr="002E0038">
        <w:rPr>
          <w:rFonts w:ascii="Times New Roman" w:hAnsi="Times New Roman"/>
          <w:b/>
          <w:bCs/>
          <w:sz w:val="28"/>
          <w:szCs w:val="28"/>
        </w:rPr>
        <w:t>У</w:t>
      </w:r>
      <w:r w:rsidRPr="002E0038">
        <w:rPr>
          <w:rFonts w:ascii="Times New Roman" w:hAnsi="Times New Roman"/>
          <w:b/>
          <w:bCs/>
          <w:sz w:val="28"/>
          <w:szCs w:val="28"/>
        </w:rPr>
        <w:t>слуги</w:t>
      </w:r>
    </w:p>
    <w:p w14:paraId="3E59416B" w14:textId="77777777" w:rsidR="00187067" w:rsidRPr="00C70BFD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2F712E" w14:textId="2CABCAC5" w:rsidR="00187067" w:rsidRPr="00C70BFD" w:rsidRDefault="00751DBC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30.</w:t>
      </w:r>
      <w:r w:rsidR="00187067" w:rsidRPr="0093798E">
        <w:rPr>
          <w:rFonts w:ascii="Times New Roman" w:hAnsi="Times New Roman"/>
          <w:sz w:val="28"/>
          <w:szCs w:val="28"/>
        </w:rPr>
        <w:t xml:space="preserve"> При отсутствии оснований, указанных в приложении № 6 к Административному регламенту, Уполномоченный орган подготавливает </w:t>
      </w:r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>извещение о приеме уведомления о сносе, извещение о приеме уведомления о завершении сноса</w:t>
      </w:r>
      <w:r w:rsidR="00187067" w:rsidRPr="0093798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187067" w:rsidRPr="0093798E">
        <w:rPr>
          <w:rFonts w:ascii="Times New Roman" w:hAnsi="Times New Roman"/>
          <w:sz w:val="28"/>
          <w:szCs w:val="28"/>
        </w:rPr>
        <w:t>передает</w:t>
      </w:r>
      <w:proofErr w:type="spellEnd"/>
      <w:r w:rsidR="00187067" w:rsidRPr="0093798E">
        <w:rPr>
          <w:rFonts w:ascii="Times New Roman" w:hAnsi="Times New Roman"/>
          <w:sz w:val="28"/>
          <w:szCs w:val="28"/>
        </w:rPr>
        <w:t xml:space="preserve"> на подпись Первому заместителю Главы </w:t>
      </w:r>
      <w:r>
        <w:rPr>
          <w:rFonts w:ascii="Times New Roman" w:hAnsi="Times New Roman"/>
          <w:sz w:val="28"/>
          <w:szCs w:val="28"/>
        </w:rPr>
        <w:t>Горьковского района</w:t>
      </w:r>
      <w:r w:rsidR="00187067" w:rsidRPr="0093798E">
        <w:rPr>
          <w:rFonts w:ascii="Times New Roman" w:hAnsi="Times New Roman"/>
          <w:sz w:val="28"/>
          <w:szCs w:val="28"/>
        </w:rPr>
        <w:t xml:space="preserve"> (далее – уполномоченное лицо администрации).</w:t>
      </w:r>
    </w:p>
    <w:p w14:paraId="141593E2" w14:textId="3898E0DA" w:rsidR="00187067" w:rsidRPr="00C70BFD" w:rsidRDefault="00751DBC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31.</w:t>
      </w:r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7067" w:rsidRPr="0093798E">
        <w:rPr>
          <w:rFonts w:ascii="Times New Roman" w:hAnsi="Times New Roman"/>
          <w:sz w:val="28"/>
          <w:szCs w:val="28"/>
        </w:rPr>
        <w:t xml:space="preserve">При наличии оснований, указанных в приложении № 6 к Административному регламенту, Уполномоченный орган подготавливает </w:t>
      </w:r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об отказе 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в предоставлении,</w:t>
      </w:r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 регистрируются и выдаются Заявителю или его уполномоченному представителю способом, определенным Заявителем в уведомлении;</w:t>
      </w:r>
    </w:p>
    <w:p w14:paraId="1AD6F1FD" w14:textId="4AEFEF11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51DB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624CE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езультатом административной процедуры является направление (выдача) Заявителю подписанного Уполномоченным лицом администрации, либо решения об отказе в предоставлении </w:t>
      </w:r>
      <w:r w:rsidR="009624C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слуги, либо извещения о приеме уведомления о сносе, извещения о приеме уведомления о завершении сноса;</w:t>
      </w:r>
    </w:p>
    <w:p w14:paraId="430E2E52" w14:textId="6DA97CF3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33. </w:t>
      </w:r>
      <w:r w:rsidR="009624CE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аксимальный срок выполнения административной процедуры составляет один рабочий день с даты подписания решения об отказе в предоставлении </w:t>
      </w:r>
      <w:r w:rsidR="009624C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 либо извещения о приеме уведомления о сносе, извещения о приеме уведомления о завершении сноса.</w:t>
      </w:r>
    </w:p>
    <w:p w14:paraId="1213D2DA" w14:textId="77777777" w:rsidR="00187067" w:rsidRPr="00C70BFD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8CA2E7" w14:textId="18B32F81" w:rsidR="00187067" w:rsidRPr="009624CE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624CE">
        <w:rPr>
          <w:rFonts w:ascii="Times New Roman" w:hAnsi="Times New Roman"/>
          <w:b/>
          <w:bCs/>
          <w:sz w:val="28"/>
          <w:szCs w:val="28"/>
        </w:rPr>
        <w:t xml:space="preserve">Предоставление результата </w:t>
      </w:r>
      <w:r w:rsidR="009624CE" w:rsidRPr="009624CE">
        <w:rPr>
          <w:rFonts w:ascii="Times New Roman" w:hAnsi="Times New Roman"/>
          <w:b/>
          <w:bCs/>
          <w:sz w:val="28"/>
          <w:szCs w:val="28"/>
        </w:rPr>
        <w:t>У</w:t>
      </w:r>
      <w:r w:rsidRPr="009624CE">
        <w:rPr>
          <w:rFonts w:ascii="Times New Roman" w:hAnsi="Times New Roman"/>
          <w:b/>
          <w:bCs/>
          <w:sz w:val="28"/>
          <w:szCs w:val="28"/>
        </w:rPr>
        <w:t>слуги.</w:t>
      </w:r>
    </w:p>
    <w:p w14:paraId="37524A1D" w14:textId="77777777" w:rsidR="00187067" w:rsidRPr="0093798E" w:rsidRDefault="00187067" w:rsidP="0018706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F21E56" w14:textId="1DB35674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624CE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предоставлении </w:t>
      </w:r>
      <w:r w:rsidR="009624C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 в электронной форме Заявителю обеспечиваются:</w:t>
      </w:r>
    </w:p>
    <w:p w14:paraId="6582C758" w14:textId="365BB2F3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получение информации о порядке и сроках предоставления </w:t>
      </w:r>
      <w:r w:rsidR="009624C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слуги;</w:t>
      </w:r>
    </w:p>
    <w:p w14:paraId="65266FC8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- формирование уведомления о сносе, уведомления о завершении сноса;</w:t>
      </w:r>
    </w:p>
    <w:p w14:paraId="0E9B2C51" w14:textId="24D354E1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прием</w:t>
      </w:r>
      <w:proofErr w:type="spellEnd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регистрация Уполномоченным органом уведомления о сносе, уведомления о завершении сноса и иных документов, необходимых для предоставления </w:t>
      </w:r>
      <w:r w:rsidR="009624C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слуги;</w:t>
      </w:r>
    </w:p>
    <w:p w14:paraId="71FFDF0A" w14:textId="350E445B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получение результата предоставления </w:t>
      </w:r>
      <w:r w:rsidR="009624C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слуги;</w:t>
      </w:r>
    </w:p>
    <w:p w14:paraId="001C64A5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получение сведений о ходе рассмотрения уведомления о сносе, 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уведомления о завершении сноса;</w:t>
      </w:r>
    </w:p>
    <w:p w14:paraId="5C4DB188" w14:textId="2D70039A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- осуществление оценки качества предоставления </w:t>
      </w:r>
      <w:r w:rsidR="009624C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слуги;</w:t>
      </w:r>
    </w:p>
    <w:p w14:paraId="2BA092F7" w14:textId="3B94ADA1" w:rsidR="00187067" w:rsidRPr="00C70BFD" w:rsidRDefault="009624CE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35</w:t>
      </w:r>
      <w:r w:rsidR="00187067"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Формирование уведомления о сносе, уведомления о завершении сноса в электронной форме.</w:t>
      </w:r>
    </w:p>
    <w:p w14:paraId="4A32C673" w14:textId="2987C04E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1) Формирование уведомления о сносе, уведомления о завершении сноса осуществляется посредством заполнения электронной формы уведомления о сносе, уведомления о завершении сноса на ЕПГУ</w:t>
      </w:r>
      <w:r w:rsidR="004940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без необходимости дополнительной подачи уведомления о сносе, уведомления о завершении сноса в какой-либо иной форме.</w:t>
      </w:r>
    </w:p>
    <w:p w14:paraId="18F416E0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2) Форматно-логическая проверка сформированного уведомления о сносе, уведомления о завершении сноса осуществляется после заполнения Заявителем каждого из полей электронной формы уведомления о сносе, уведомления о завершении сноса. При выявлении некорректно заполненного поля электронной формы уведомления о сносе, уведомления о завершении сноса Заявитель уведомляется о характере выявленной ошибки и порядке </w:t>
      </w:r>
      <w:proofErr w:type="spellStart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proofErr w:type="spellEnd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устранения посредством информационного сообщения непосредственно в электронной форме уведомления о сносе, уведомления о завершении сноса.</w:t>
      </w:r>
    </w:p>
    <w:p w14:paraId="671E54D5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3) При формировании уведомления о сносе, уведомления о завершении сноса в электронной форме Заявителю обеспечивается:</w:t>
      </w:r>
    </w:p>
    <w:p w14:paraId="11A957D5" w14:textId="7CB932F3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а) возможность копирования и сохранения уведомления о сносе, уведомления о завершении сноса и иных документов, указанных в Административном регламенте, необходимых для предоставления </w:t>
      </w:r>
      <w:r w:rsidR="0021176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слуги;</w:t>
      </w:r>
    </w:p>
    <w:p w14:paraId="289B41CC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б) возможность печати на бумажном носителе электронной формы уведомления о сносе, уведомления о завершении сноса;</w:t>
      </w:r>
    </w:p>
    <w:p w14:paraId="67380A85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в) сохранение ранее </w:t>
      </w:r>
      <w:proofErr w:type="spellStart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введенных</w:t>
      </w:r>
      <w:proofErr w:type="spellEnd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в электронную форму уведомления о сносе, уведомления о завершении сноса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уведомления о сносе, уведомления о завершении сноса;</w:t>
      </w:r>
    </w:p>
    <w:p w14:paraId="6BF8813B" w14:textId="04464538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г) заполнение полей электронной формы уведомления о сносе, уведомления о завершении сноса до начала ввода сведений Заявителем с использованием сведений, </w:t>
      </w:r>
      <w:proofErr w:type="spellStart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размещенных</w:t>
      </w:r>
      <w:proofErr w:type="spellEnd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ЕСИА</w:t>
      </w:r>
      <w:proofErr w:type="spellEnd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, и сведений, опубликованных на ЕПГУ, в части, касающейся сведений, отсутствующих в ЕСИА;</w:t>
      </w:r>
    </w:p>
    <w:p w14:paraId="3782AA5F" w14:textId="77777777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д) возможность вернуться на любой из этапов заполнения электронной формы уведомления о сносе, уведомления о завершении сноса без потери ранее </w:t>
      </w:r>
      <w:proofErr w:type="spellStart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введенной</w:t>
      </w:r>
      <w:proofErr w:type="spellEnd"/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информации;</w:t>
      </w:r>
    </w:p>
    <w:p w14:paraId="2ACED4C1" w14:textId="619688B3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е) возможность доступа Заявителя на ЕПГУ, к ранее поданным им уведомления о сносе, уведомления о завершении сноса в течение не менее одного года, а также к частично сформированным уведомлениям - в течение не менее 3 месяцев.</w:t>
      </w:r>
    </w:p>
    <w:p w14:paraId="5BC4CC93" w14:textId="7DF42B8C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4) Сформированное и подписанное уведомление о сносе, уведомления о завершении сноса и иные документы, необходимые для предоставления муниципальной услуги, направляются в Уполномоченный орган 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посредством ЕПГУ.</w:t>
      </w:r>
    </w:p>
    <w:p w14:paraId="27E902CA" w14:textId="4646A39A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1176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. Заявителю обеспечивается возможность получения результата предоставления </w:t>
      </w:r>
      <w:r w:rsidR="0021176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 в виде документа:</w:t>
      </w:r>
    </w:p>
    <w:p w14:paraId="311CBBA0" w14:textId="68E3E76E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 xml:space="preserve">- в электронной форме (решения об отказе в предоставлении </w:t>
      </w:r>
      <w:r w:rsidR="0021176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слуги либо извещения о приеме уведомления о сносе, извещения о приеме уведомления о завершении сноса),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14:paraId="3656C477" w14:textId="674037CA" w:rsidR="00187067" w:rsidRPr="00C70BFD" w:rsidRDefault="00187067" w:rsidP="00D470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BFD">
        <w:rPr>
          <w:rFonts w:ascii="Times New Roman" w:eastAsia="Times New Roman" w:hAnsi="Times New Roman"/>
          <w:sz w:val="28"/>
          <w:szCs w:val="28"/>
          <w:lang w:eastAsia="ru-RU"/>
        </w:rPr>
        <w:t>- в виде бумажного документа, подтверждающего содержание электронного документа, который Заявитель получает при личном обращении в Уполномоченном органе.</w:t>
      </w:r>
    </w:p>
    <w:p w14:paraId="39BBCCD1" w14:textId="4B587C85" w:rsidR="00187067" w:rsidRPr="0093798E" w:rsidRDefault="00187067" w:rsidP="00D470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98E">
        <w:rPr>
          <w:rFonts w:ascii="Times New Roman" w:hAnsi="Times New Roman"/>
          <w:sz w:val="28"/>
          <w:szCs w:val="28"/>
        </w:rPr>
        <w:t>3</w:t>
      </w:r>
      <w:r w:rsidR="00211763">
        <w:rPr>
          <w:rFonts w:ascii="Times New Roman" w:hAnsi="Times New Roman"/>
          <w:sz w:val="28"/>
          <w:szCs w:val="28"/>
        </w:rPr>
        <w:t>7</w:t>
      </w:r>
      <w:r w:rsidRPr="0093798E">
        <w:rPr>
          <w:rFonts w:ascii="Times New Roman" w:hAnsi="Times New Roman"/>
          <w:sz w:val="28"/>
          <w:szCs w:val="28"/>
        </w:rPr>
        <w:t xml:space="preserve">. Срок предоставления </w:t>
      </w:r>
      <w:r w:rsidR="00211763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 xml:space="preserve">слуги в соответствии с вариантом предоставления </w:t>
      </w:r>
      <w:r w:rsidR="00211763">
        <w:rPr>
          <w:rFonts w:ascii="Times New Roman" w:hAnsi="Times New Roman"/>
          <w:sz w:val="28"/>
          <w:szCs w:val="28"/>
        </w:rPr>
        <w:t>У</w:t>
      </w:r>
      <w:r w:rsidRPr="0093798E">
        <w:rPr>
          <w:rFonts w:ascii="Times New Roman" w:hAnsi="Times New Roman"/>
          <w:sz w:val="28"/>
          <w:szCs w:val="28"/>
        </w:rPr>
        <w:t>слуги составляет 7 рабочих дней со дня подачи документов заявителем (представителем).</w:t>
      </w:r>
    </w:p>
    <w:p w14:paraId="74AD419E" w14:textId="77777777" w:rsidR="00187067" w:rsidRPr="002E0038" w:rsidRDefault="00187067" w:rsidP="00187067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B467B" w14:textId="69BB24B6" w:rsidR="00187067" w:rsidRPr="002E0038" w:rsidRDefault="00211763" w:rsidP="00187067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038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187067" w:rsidRPr="002E0038">
        <w:rPr>
          <w:rFonts w:ascii="Times New Roman" w:hAnsi="Times New Roman" w:cs="Times New Roman"/>
          <w:b/>
          <w:bCs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Pr="002E003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187067" w:rsidRPr="002E0038">
        <w:rPr>
          <w:rFonts w:ascii="Times New Roman" w:hAnsi="Times New Roman" w:cs="Times New Roman"/>
          <w:b/>
          <w:bCs/>
          <w:sz w:val="28"/>
          <w:szCs w:val="28"/>
        </w:rPr>
        <w:t>слуги.</w:t>
      </w:r>
    </w:p>
    <w:p w14:paraId="6C8BAEBA" w14:textId="77777777" w:rsidR="00187067" w:rsidRPr="002E0038" w:rsidRDefault="00187067" w:rsidP="00187067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B11CD" w14:textId="7731E910" w:rsidR="00187067" w:rsidRPr="0093798E" w:rsidRDefault="00211763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763">
        <w:rPr>
          <w:rFonts w:ascii="Times New Roman" w:hAnsi="Times New Roman" w:cs="Times New Roman"/>
          <w:sz w:val="28"/>
          <w:szCs w:val="28"/>
        </w:rPr>
        <w:t>38</w:t>
      </w:r>
      <w:r w:rsidR="00187067" w:rsidRPr="0093798E">
        <w:rPr>
          <w:rFonts w:ascii="Times New Roman" w:hAnsi="Times New Roman" w:cs="Times New Roman"/>
          <w:sz w:val="28"/>
          <w:szCs w:val="28"/>
        </w:rPr>
        <w:t xml:space="preserve"> При оказании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87067" w:rsidRPr="0093798E">
        <w:rPr>
          <w:rFonts w:ascii="Times New Roman" w:hAnsi="Times New Roman" w:cs="Times New Roman"/>
          <w:sz w:val="28"/>
          <w:szCs w:val="28"/>
        </w:rPr>
        <w:t xml:space="preserve">слуги для заявителя доступны следующие способы информирования об изменении статуса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87067" w:rsidRPr="0093798E">
        <w:rPr>
          <w:rFonts w:ascii="Times New Roman" w:hAnsi="Times New Roman" w:cs="Times New Roman"/>
          <w:sz w:val="28"/>
          <w:szCs w:val="28"/>
        </w:rPr>
        <w:t>слуги:</w:t>
      </w:r>
    </w:p>
    <w:p w14:paraId="34A6C59B" w14:textId="77777777" w:rsidR="00187067" w:rsidRPr="0093798E" w:rsidRDefault="00187067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а) при личном обращении в уполномоченный орган;</w:t>
      </w:r>
    </w:p>
    <w:p w14:paraId="7CF7A6DE" w14:textId="77777777" w:rsidR="00187067" w:rsidRPr="0093798E" w:rsidRDefault="00187067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б) на адрес электронной почты, указанный в запросе;</w:t>
      </w:r>
    </w:p>
    <w:p w14:paraId="43C99181" w14:textId="77777777" w:rsidR="00187067" w:rsidRPr="0093798E" w:rsidRDefault="00187067" w:rsidP="00D470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hAnsi="Times New Roman" w:cs="Times New Roman"/>
          <w:sz w:val="28"/>
          <w:szCs w:val="28"/>
        </w:rPr>
        <w:t>в) посредством телефонной связи уполномоченного органа.</w:t>
      </w:r>
    </w:p>
    <w:p w14:paraId="723939E0" w14:textId="26384BE2" w:rsidR="00187067" w:rsidRPr="0093798E" w:rsidRDefault="00187067" w:rsidP="006F13D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798E">
        <w:rPr>
          <w:rFonts w:ascii="Times New Roman" w:eastAsia="Times New Roman" w:hAnsi="Times New Roman"/>
          <w:sz w:val="28"/>
          <w:szCs w:val="28"/>
          <w:lang w:eastAsia="ru-RU"/>
        </w:rPr>
        <w:t>г) посредством личного кабинета на ЕПГУ (в случае подачи запроса на</w:t>
      </w:r>
      <w:r w:rsidR="006F13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798E">
        <w:rPr>
          <w:rFonts w:ascii="Times New Roman" w:hAnsi="Times New Roman" w:cs="Times New Roman"/>
          <w:sz w:val="28"/>
          <w:szCs w:val="28"/>
        </w:rPr>
        <w:t>ЕПГУ)</w:t>
      </w:r>
      <w:r w:rsidR="006F13D5">
        <w:rPr>
          <w:rFonts w:ascii="Times New Roman" w:hAnsi="Times New Roman" w:cs="Times New Roman"/>
          <w:sz w:val="28"/>
          <w:szCs w:val="28"/>
        </w:rPr>
        <w:t>.</w:t>
      </w:r>
    </w:p>
    <w:p w14:paraId="7713112F" w14:textId="77777777" w:rsidR="00EA6967" w:rsidRPr="0093798E" w:rsidRDefault="00EA6967" w:rsidP="00B61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E4D26B" w14:textId="055BFE6E" w:rsidR="00B61F61" w:rsidRDefault="00B61F61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3C675A" w14:textId="6955C20B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020B8F" w14:textId="5B8229CA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8A171B" w14:textId="6BA52FC9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272F13" w14:textId="6945CBE2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B9117" w14:textId="11EA0017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1238F0" w14:textId="2B1F2D13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10FC3B" w14:textId="34A94477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B46BAF" w14:textId="10940C57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AA316F" w14:textId="0E374246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F62DD3" w14:textId="1748F2EA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9BA6D7" w14:textId="425C69E9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7E762" w14:textId="3D548F57" w:rsidR="002E0038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0BD671" w14:textId="77777777" w:rsidR="002E0038" w:rsidRPr="0093798E" w:rsidRDefault="002E0038" w:rsidP="006F1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77946D" w14:textId="5E6DD98C" w:rsidR="00345F60" w:rsidRPr="00345F60" w:rsidRDefault="00345F60" w:rsidP="009628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B1E93" w14:textId="77777777" w:rsidR="00211763" w:rsidRDefault="00211763" w:rsidP="00014C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5AE292" w14:textId="3CB2F579" w:rsidR="00494076" w:rsidRDefault="00494076" w:rsidP="00CE36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7FF527" w14:textId="77777777" w:rsidR="00494076" w:rsidRDefault="00494076" w:rsidP="00CE36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5ABF2C" w14:textId="77777777" w:rsidR="00073B03" w:rsidRDefault="00073B03" w:rsidP="00073B03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5" w:name="_Hlk233623112"/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2764BE92" w14:textId="77777777" w:rsidR="00073B03" w:rsidRDefault="00073B03" w:rsidP="00073B03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5EEFBABB" w14:textId="77777777" w:rsidR="00073B03" w:rsidRDefault="00073B03" w:rsidP="00073B03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утвержденному постановлением</w:t>
      </w:r>
    </w:p>
    <w:p w14:paraId="2DDB9404" w14:textId="1E6A48B0" w:rsidR="00073B03" w:rsidRDefault="00073B03" w:rsidP="00073B03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Горьковского района</w:t>
      </w:r>
    </w:p>
    <w:p w14:paraId="6E735CAE" w14:textId="6E2D2397" w:rsidR="00741093" w:rsidRDefault="00741093" w:rsidP="00073B03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Омской области</w:t>
      </w:r>
    </w:p>
    <w:p w14:paraId="5BCA2F80" w14:textId="77777777" w:rsidR="00073B03" w:rsidRDefault="00073B03" w:rsidP="00073B03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г. № _____</w:t>
      </w:r>
    </w:p>
    <w:bookmarkEnd w:id="5"/>
    <w:p w14:paraId="54FF2E62" w14:textId="77777777" w:rsidR="00014CF8" w:rsidRPr="00073B03" w:rsidRDefault="00014CF8" w:rsidP="00014C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Перечень условных обозначений и сокращений</w:t>
      </w:r>
    </w:p>
    <w:p w14:paraId="5CA33B65" w14:textId="77777777" w:rsidR="00014CF8" w:rsidRPr="00073B03" w:rsidRDefault="00014CF8" w:rsidP="00014C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D2A6AB4" w14:textId="77777777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1.</w:t>
      </w:r>
      <w:r w:rsidRPr="00073B03">
        <w:rPr>
          <w:rFonts w:ascii="Times New Roman" w:hAnsi="Times New Roman" w:cs="Times New Roman"/>
          <w:sz w:val="28"/>
          <w:szCs w:val="28"/>
        </w:rPr>
        <w:tab/>
        <w:t>Условные сокращения:</w:t>
      </w:r>
    </w:p>
    <w:p w14:paraId="5F4C7380" w14:textId="76626F9A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Административный регламент - административный регламент предоставления</w:t>
      </w:r>
      <w:r w:rsidR="00905F55" w:rsidRPr="00073B03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Pr="00073B03">
        <w:rPr>
          <w:rFonts w:ascii="Times New Roman" w:hAnsi="Times New Roman" w:cs="Times New Roman"/>
          <w:sz w:val="28"/>
          <w:szCs w:val="28"/>
        </w:rPr>
        <w:t xml:space="preserve"> </w:t>
      </w:r>
      <w:r w:rsidR="00905F55" w:rsidRPr="00073B03">
        <w:rPr>
          <w:rFonts w:ascii="Times New Roman" w:hAnsi="Times New Roman" w:cs="Times New Roman"/>
          <w:color w:val="000000"/>
          <w:sz w:val="28"/>
          <w:szCs w:val="28"/>
        </w:rPr>
        <w:t>«Направление уведомления о планируемом сносе объекта капитального строительства, о завершении сноса объекта капитального строительства»</w:t>
      </w:r>
      <w:r w:rsidRPr="00073B03">
        <w:rPr>
          <w:rFonts w:ascii="Times New Roman" w:hAnsi="Times New Roman" w:cs="Times New Roman"/>
          <w:sz w:val="28"/>
          <w:szCs w:val="28"/>
        </w:rPr>
        <w:t>;</w:t>
      </w:r>
    </w:p>
    <w:p w14:paraId="12F7D5F0" w14:textId="77777777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документы-документы и (или) информация, необходимые для предоставления муниципальной услуги;</w:t>
      </w:r>
    </w:p>
    <w:p w14:paraId="48D702E5" w14:textId="77777777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ЕПГУ-федеральная государственная информационная система «Единый портал государственных и муниципальных услуг (функций)»;</w:t>
      </w:r>
    </w:p>
    <w:p w14:paraId="7B96F98F" w14:textId="77777777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ЕСИА-единая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69F0D224" w14:textId="3F0EF650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73B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 «МФЦ Горьковского района Омской области» -</w:t>
      </w:r>
      <w:r w:rsidRPr="00073B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73B03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бюджетное учреждение Омской области «Многофункциональный центр предоставления государственных и муниципальных услуг Горьковского района Омской области»</w:t>
      </w:r>
      <w:r w:rsidRPr="00073B0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56BA9E32" w14:textId="77777777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личный кабинет-</w:t>
      </w:r>
      <w:proofErr w:type="spellStart"/>
      <w:r w:rsidRPr="00073B03">
        <w:rPr>
          <w:rFonts w:ascii="Times New Roman" w:hAnsi="Times New Roman" w:cs="Times New Roman"/>
          <w:sz w:val="28"/>
          <w:szCs w:val="28"/>
        </w:rPr>
        <w:t>защищенная</w:t>
      </w:r>
      <w:proofErr w:type="spellEnd"/>
      <w:r w:rsidRPr="00073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B03">
        <w:rPr>
          <w:rFonts w:ascii="Times New Roman" w:hAnsi="Times New Roman" w:cs="Times New Roman"/>
          <w:sz w:val="28"/>
          <w:szCs w:val="28"/>
        </w:rPr>
        <w:t>паролем</w:t>
      </w:r>
      <w:proofErr w:type="spellEnd"/>
      <w:r w:rsidRPr="00073B03">
        <w:rPr>
          <w:rFonts w:ascii="Times New Roman" w:hAnsi="Times New Roman" w:cs="Times New Roman"/>
          <w:sz w:val="28"/>
          <w:szCs w:val="28"/>
        </w:rPr>
        <w:t xml:space="preserve"> персональная страница пользователя на сайте, в приложении или портале, где он может управлять своими данными, отслеживать информацию о покупках или услугах, настраивать параметры и взаимодействовать с компанией;</w:t>
      </w:r>
    </w:p>
    <w:p w14:paraId="5053CC50" w14:textId="77777777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ответственный исполнитель (исполнитель) - должностное лицо, к компетенции которого отнесены вопросы предоставления муниципальной услуги</w:t>
      </w:r>
    </w:p>
    <w:p w14:paraId="39D20556" w14:textId="09F62034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представитель-законный представитель или уполномоченное лицо, на основании доверенности;</w:t>
      </w:r>
    </w:p>
    <w:p w14:paraId="637BF531" w14:textId="77777777" w:rsidR="001210FF" w:rsidRPr="00073B03" w:rsidRDefault="001210FF" w:rsidP="001210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 xml:space="preserve">ЕГРН – единый государственный реестр недвижимости. </w:t>
      </w:r>
    </w:p>
    <w:p w14:paraId="257A36EA" w14:textId="756A6C5E" w:rsidR="001210FF" w:rsidRPr="00073B03" w:rsidRDefault="001210FF" w:rsidP="001210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 xml:space="preserve">ГИСОГД – </w:t>
      </w:r>
      <w:r w:rsidR="0044387E" w:rsidRPr="00073B03">
        <w:rPr>
          <w:rFonts w:ascii="Times New Roman" w:hAnsi="Times New Roman" w:cs="Times New Roman"/>
          <w:sz w:val="28"/>
          <w:szCs w:val="28"/>
        </w:rPr>
        <w:t>Г</w:t>
      </w:r>
      <w:r w:rsidRPr="00073B03">
        <w:rPr>
          <w:rFonts w:ascii="Times New Roman" w:hAnsi="Times New Roman" w:cs="Times New Roman"/>
          <w:sz w:val="28"/>
          <w:szCs w:val="28"/>
        </w:rPr>
        <w:t xml:space="preserve">осударственная информационная система обеспечения градостроительной деятельности. </w:t>
      </w:r>
    </w:p>
    <w:p w14:paraId="5C9967E1" w14:textId="77777777" w:rsidR="001210FF" w:rsidRPr="00073B03" w:rsidRDefault="001210FF" w:rsidP="001210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 xml:space="preserve">ЕГРЮЛ – единый государственный реестр юридических лиц. </w:t>
      </w:r>
    </w:p>
    <w:p w14:paraId="492379C7" w14:textId="77777777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ФГИС СМЭВ-единая система межведомственного электронного взаимодействия;</w:t>
      </w:r>
    </w:p>
    <w:p w14:paraId="71039058" w14:textId="77777777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Федеральный закон № 63-ФЗ-Федеральный закон от 06.04.2011 № 63-ФЗ «Об электронной подписи»;</w:t>
      </w:r>
    </w:p>
    <w:p w14:paraId="30C583FE" w14:textId="77777777" w:rsidR="00014CF8" w:rsidRPr="00073B03" w:rsidRDefault="00014CF8" w:rsidP="00014C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 xml:space="preserve">Федеральный закон № 210-ФЗ-Федеральный закон от 27.07.2010 № </w:t>
      </w:r>
      <w:r w:rsidRPr="00073B03">
        <w:rPr>
          <w:rFonts w:ascii="Times New Roman" w:hAnsi="Times New Roman" w:cs="Times New Roman"/>
          <w:sz w:val="28"/>
          <w:szCs w:val="28"/>
        </w:rPr>
        <w:lastRenderedPageBreak/>
        <w:t>210-ФЗ «Об организации предоставления государственных и муниципальных услуг»;</w:t>
      </w:r>
    </w:p>
    <w:p w14:paraId="33385E9E" w14:textId="0DDD62CA" w:rsidR="00D470B3" w:rsidRPr="00073B03" w:rsidRDefault="00014CF8" w:rsidP="0044387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Форма уведомления о сносе</w:t>
      </w:r>
      <w:r w:rsidR="00D470B3" w:rsidRPr="00073B03">
        <w:rPr>
          <w:sz w:val="28"/>
          <w:szCs w:val="28"/>
        </w:rPr>
        <w:t xml:space="preserve"> </w:t>
      </w:r>
      <w:hyperlink r:id="rId8" w:history="1"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</w:rPr>
          <w:t>https://norma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tiv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kontur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</w:rPr>
          <w:t>?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moduleId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</w:rPr>
          <w:t>=1&amp;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documentId</w:t>
        </w:r>
        <w:r w:rsidR="006F13D5" w:rsidRPr="00C83E5F">
          <w:rPr>
            <w:rStyle w:val="a5"/>
            <w:rFonts w:ascii="Times New Roman" w:hAnsi="Times New Roman" w:cs="Times New Roman"/>
            <w:sz w:val="28"/>
            <w:szCs w:val="28"/>
          </w:rPr>
          <w:t>=460417</w:t>
        </w:r>
      </w:hyperlink>
    </w:p>
    <w:p w14:paraId="65678395" w14:textId="3C0C2B63" w:rsidR="00014CF8" w:rsidRPr="00073B03" w:rsidRDefault="00014CF8" w:rsidP="00014C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73B03">
        <w:rPr>
          <w:rFonts w:ascii="Times New Roman" w:hAnsi="Times New Roman" w:cs="Times New Roman"/>
          <w:sz w:val="28"/>
          <w:szCs w:val="28"/>
        </w:rPr>
        <w:t>Приказ Минстроя России № 34/</w:t>
      </w:r>
      <w:proofErr w:type="spellStart"/>
      <w:r w:rsidRPr="00073B0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073B03">
        <w:rPr>
          <w:rFonts w:ascii="Times New Roman" w:hAnsi="Times New Roman" w:cs="Times New Roman"/>
          <w:sz w:val="28"/>
          <w:szCs w:val="28"/>
        </w:rPr>
        <w:t xml:space="preserve"> от 24.01.2019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14:paraId="60020651" w14:textId="01239017" w:rsidR="003207F5" w:rsidRPr="00073B03" w:rsidRDefault="005702E6" w:rsidP="003207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A694D"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bookmarkStart w:id="6" w:name="_Hlk233704409"/>
      <w:r w:rsidR="003207F5"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месте нахождения, графике работы и справочные телефоны Администрации Горьковского района Омской области</w:t>
      </w:r>
      <w:r w:rsidR="006F13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8B94078" w14:textId="49B6652D" w:rsidR="003207F5" w:rsidRPr="00073B03" w:rsidRDefault="003207F5" w:rsidP="00E93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2"/>
        <w:gridCol w:w="4938"/>
      </w:tblGrid>
      <w:tr w:rsidR="003207F5" w:rsidRPr="00073B03" w14:paraId="3E3712A4" w14:textId="77777777" w:rsidTr="006F13D5">
        <w:trPr>
          <w:tblCellSpacing w:w="0" w:type="dxa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B1CC8" w14:textId="77777777" w:rsidR="003207F5" w:rsidRPr="00073B03" w:rsidRDefault="003207F5" w:rsidP="006F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Почтовый адрес для направления корреспонденции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BC853" w14:textId="77777777" w:rsidR="003207F5" w:rsidRPr="00073B03" w:rsidRDefault="003207F5" w:rsidP="0038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646600, Омская область, Горьковский район, </w:t>
            </w:r>
            <w:proofErr w:type="spellStart"/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Горьковское, ул. Красный Путь, д. 2</w:t>
            </w:r>
          </w:p>
          <w:p w14:paraId="6A00DD4F" w14:textId="77777777" w:rsidR="003207F5" w:rsidRPr="00073B03" w:rsidRDefault="003207F5" w:rsidP="003859F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207F5" w:rsidRPr="00073B03" w14:paraId="1C56630E" w14:textId="77777777" w:rsidTr="006F13D5">
        <w:trPr>
          <w:tblCellSpacing w:w="0" w:type="dxa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2E97B" w14:textId="77777777" w:rsidR="003207F5" w:rsidRPr="00073B03" w:rsidRDefault="003207F5" w:rsidP="006F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Фактический адрес месторасположения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3ED98" w14:textId="77777777" w:rsidR="003207F5" w:rsidRPr="00073B03" w:rsidRDefault="003207F5" w:rsidP="0038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646600, Омская область, Горьковский район, </w:t>
            </w:r>
            <w:proofErr w:type="spellStart"/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Горьковское, ул. Красный Путь, д. 2</w:t>
            </w:r>
          </w:p>
          <w:p w14:paraId="75CEDF38" w14:textId="77777777" w:rsidR="003207F5" w:rsidRPr="00073B03" w:rsidRDefault="003207F5" w:rsidP="0038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207F5" w:rsidRPr="00073B03" w14:paraId="758A3F0E" w14:textId="77777777" w:rsidTr="006F13D5">
        <w:trPr>
          <w:tblCellSpacing w:w="0" w:type="dxa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2BF5E" w14:textId="77777777" w:rsidR="003207F5" w:rsidRPr="00073B03" w:rsidRDefault="003207F5" w:rsidP="0038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 для направления корреспонденции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4443B" w14:textId="77777777" w:rsidR="003207F5" w:rsidRPr="00073B03" w:rsidRDefault="003207F5" w:rsidP="006F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admin@gork.omskportal.ru</w:t>
            </w:r>
          </w:p>
        </w:tc>
      </w:tr>
      <w:tr w:rsidR="003207F5" w:rsidRPr="00073B03" w14:paraId="6FAA1E8E" w14:textId="77777777" w:rsidTr="006F13D5">
        <w:trPr>
          <w:tblCellSpacing w:w="0" w:type="dxa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2020F" w14:textId="77777777" w:rsidR="003207F5" w:rsidRPr="00073B03" w:rsidRDefault="003207F5" w:rsidP="0038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 для справок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CA9A" w14:textId="77777777" w:rsidR="003207F5" w:rsidRPr="00073B03" w:rsidRDefault="003207F5" w:rsidP="006F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8(381-57) 21-161, факс: 21-475</w:t>
            </w:r>
          </w:p>
        </w:tc>
      </w:tr>
      <w:tr w:rsidR="003207F5" w:rsidRPr="00073B03" w14:paraId="7199E120" w14:textId="77777777" w:rsidTr="006F13D5">
        <w:trPr>
          <w:tblCellSpacing w:w="0" w:type="dxa"/>
        </w:trPr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318A8" w14:textId="77777777" w:rsidR="003207F5" w:rsidRPr="00073B03" w:rsidRDefault="003207F5" w:rsidP="0038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Официальный сайт в информационно - телекоммуникационной сети «Интернет» (если имеется)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5D49A" w14:textId="77777777" w:rsidR="003207F5" w:rsidRPr="00073B03" w:rsidRDefault="00403A9A" w:rsidP="006F13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207F5" w:rsidRPr="00073B03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https://gorkovskijr52.gosweb.gosuslugi.ru</w:t>
              </w:r>
            </w:hyperlink>
          </w:p>
          <w:p w14:paraId="4AA9DD41" w14:textId="77777777" w:rsidR="003207F5" w:rsidRPr="00073B03" w:rsidRDefault="003207F5" w:rsidP="006F13D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6E399BA" w14:textId="7B8013A0" w:rsidR="003207F5" w:rsidRPr="00073B03" w:rsidRDefault="003207F5" w:rsidP="0032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AC454B" w14:textId="614E940D" w:rsidR="003207F5" w:rsidRPr="00E96AE1" w:rsidRDefault="003207F5" w:rsidP="0032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A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Территориальные подразделения Администрации Горьковского района Омской области:</w:t>
      </w:r>
    </w:p>
    <w:p w14:paraId="11EB4084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Администрация рабочего посёлка Горьковское,</w:t>
      </w:r>
      <w:r w:rsidRPr="00073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646600, Омская область, Горьковский район, </w:t>
      </w:r>
      <w:proofErr w:type="spellStart"/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</w:t>
      </w:r>
      <w:proofErr w:type="spellEnd"/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Горьковское, ул. Красный Путь, д. 2, 8(38157)21-482, go.gork@mail.ru.</w:t>
      </w:r>
    </w:p>
    <w:p w14:paraId="0916BB82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Алексеевского сельского округа, 646603, Омская область, Горьковский район, п. Алексеевский, ул. Юбилейная, д. 26, 8(38157)34-154, </w:t>
      </w:r>
      <w:hyperlink r:id="rId10" w:history="1">
        <w:r w:rsidRPr="00C64B0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alekseevskoe_sp@mail.ru</w:t>
        </w:r>
      </w:hyperlink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241C81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Астыровского сельского округа, 646602, Омская область, Горьковский район, с. </w:t>
      </w:r>
      <w:proofErr w:type="spellStart"/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Астыровка</w:t>
      </w:r>
      <w:proofErr w:type="spellEnd"/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30 лет Победы, д. 42, 8(38157) 5-185, 35-216, astyrovka_a@mail.ru.</w:t>
      </w:r>
    </w:p>
    <w:p w14:paraId="2C665622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Георгиевского сельского округа, 646610, Омская область, Горьковский район, с. Георгиевка, ул. Центральная д.51-А., 8(38157)34-387, </w:t>
      </w:r>
      <w:hyperlink r:id="rId11" w:history="1">
        <w:r w:rsidRPr="00C64B0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georgievskayasp@mail.ru</w:t>
        </w:r>
      </w:hyperlink>
    </w:p>
    <w:p w14:paraId="6D0324F3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Краснополянского сельского округа, 646616, Омская область, Горьковский район, с. Красная Поляна, пер. Почтовый, д. 2, 8(38157)31–193, krasn_aadm@mail.ru.</w:t>
      </w:r>
    </w:p>
    <w:p w14:paraId="2CAD6CDF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Администрация Лежанского сельского округа, 646612, Омская область, Горьковский район, с. Лежанка ул. Советская, д. 3А, 8(38157)36-385, leganskoe_pos@mail.ru.</w:t>
      </w:r>
    </w:p>
    <w:p w14:paraId="143684C0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Новопокровского сельского округа, 646604, Омская область, Горьковский район, с. Новопокровка, ул. Центральная, 5, 8(38157)34-544, novopokrovskaj@yandex.ru.</w:t>
      </w:r>
    </w:p>
    <w:p w14:paraId="0A8F7625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Октябрьского сельского округа, 646611, Омская область, Горьковский район, с. Октябрьское, ул. Ленина, д. 12/1, 8(38157)39-175, oktjabrskoe2010@yandex.ru</w:t>
      </w:r>
    </w:p>
    <w:p w14:paraId="3CB42C5A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Павлодаровского сельского округа, 646615, Омская область, Горьковский район, с. </w:t>
      </w:r>
      <w:proofErr w:type="spellStart"/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Павлодаровка</w:t>
      </w:r>
      <w:proofErr w:type="spellEnd"/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 Центральная, д. 39, 8(38157)38-216, arbuzova_valentina@mail.ru</w:t>
      </w:r>
    </w:p>
    <w:p w14:paraId="67165A66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Рощинского сельского округа, 646606, Омская область, Горьковский район, село Рощино, ул. Мира, д. 19, 8(38157)37-147, roshino147@mail.ru</w:t>
      </w:r>
    </w:p>
    <w:p w14:paraId="5F96F5DC" w14:textId="77777777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Серебрянского сельского округа, 646605, Омская область, Горьковский район, с. Серебряное, ул. Красноярова, д. 2В, 8(38157)34-410, serebrposadm@mail.ru</w:t>
      </w:r>
    </w:p>
    <w:p w14:paraId="174FC592" w14:textId="4D4CD180" w:rsidR="003207F5" w:rsidRPr="00073B03" w:rsidRDefault="003207F5" w:rsidP="00E96AE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Суховского сельского округа, 646614, Омская область, Горьковский район, с. Сухое, ул. Комарова, д. 6, 8(38157)33-239, mun0411@mail.ru.</w:t>
      </w:r>
    </w:p>
    <w:p w14:paraId="0F9E5BBD" w14:textId="5791E913" w:rsidR="003207F5" w:rsidRPr="00073B03" w:rsidRDefault="003207F5" w:rsidP="00DA69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работы специалистов, осуществляющих </w:t>
      </w:r>
      <w:proofErr w:type="spellStart"/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proofErr w:type="spellEnd"/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консультирование: понедельник - </w:t>
      </w:r>
      <w:r w:rsidR="00E05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четверг</w:t>
      </w: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E9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 до 17.</w:t>
      </w:r>
      <w:r w:rsidR="00E96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ч.,</w:t>
      </w:r>
      <w:r w:rsidR="00E05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пятница с 8.00 до 16.00, </w:t>
      </w: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</w:t>
      </w:r>
      <w:r w:rsidR="00E05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с13.00 до 14.00</w:t>
      </w:r>
      <w:r w:rsidRPr="00073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выходной день – суббота, воскресенье.</w:t>
      </w:r>
    </w:p>
    <w:bookmarkEnd w:id="6"/>
    <w:p w14:paraId="7C472ED7" w14:textId="77777777" w:rsidR="00014CF8" w:rsidRPr="00073B03" w:rsidRDefault="00014CF8" w:rsidP="00014CF8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073B03">
        <w:rPr>
          <w:rFonts w:ascii="Times New Roman" w:hAnsi="Times New Roman"/>
          <w:sz w:val="28"/>
          <w:szCs w:val="28"/>
        </w:rPr>
        <w:br w:type="page"/>
      </w:r>
    </w:p>
    <w:p w14:paraId="403DC17E" w14:textId="743ECFD8" w:rsidR="00096829" w:rsidRDefault="00014CF8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</w:t>
      </w:r>
      <w:r w:rsidR="00096829">
        <w:rPr>
          <w:rFonts w:ascii="Times New Roman" w:hAnsi="Times New Roman" w:cs="Times New Roman"/>
          <w:sz w:val="28"/>
          <w:szCs w:val="28"/>
        </w:rPr>
        <w:t>Приложение №2</w:t>
      </w:r>
    </w:p>
    <w:p w14:paraId="1C34E0A2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339A62DF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утвержденному постановлением</w:t>
      </w:r>
    </w:p>
    <w:p w14:paraId="44CFCB72" w14:textId="54BB4AF2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Горьковского района</w:t>
      </w:r>
    </w:p>
    <w:p w14:paraId="3036FFC1" w14:textId="31E37F56" w:rsidR="00741093" w:rsidRDefault="00741093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Омской области</w:t>
      </w:r>
    </w:p>
    <w:p w14:paraId="72BCA45C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г. № _____</w:t>
      </w:r>
    </w:p>
    <w:p w14:paraId="6BDDB4BB" w14:textId="49FA565B" w:rsidR="00014CF8" w:rsidRPr="0093798E" w:rsidRDefault="00014CF8" w:rsidP="000968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336B47C8" w14:textId="77777777" w:rsidR="00014CF8" w:rsidRPr="0093798E" w:rsidRDefault="00014CF8" w:rsidP="00014C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5AD9DCC" w14:textId="77777777" w:rsidR="00014CF8" w:rsidRPr="00F12795" w:rsidRDefault="00014CF8" w:rsidP="00014C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127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Кому:</w:t>
      </w:r>
    </w:p>
    <w:p w14:paraId="608B624A" w14:textId="77777777" w:rsidR="00014CF8" w:rsidRPr="00C33121" w:rsidRDefault="00014CF8" w:rsidP="00014C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5E46A026" w14:textId="77777777" w:rsidR="00014CF8" w:rsidRPr="00C33121" w:rsidRDefault="00014CF8" w:rsidP="00014C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 xml:space="preserve">                                         (наименование должности, Ф.И.О.</w:t>
      </w:r>
    </w:p>
    <w:p w14:paraId="567AC7E4" w14:textId="77777777" w:rsidR="00014CF8" w:rsidRPr="00C33121" w:rsidRDefault="00014CF8" w:rsidP="00014C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 xml:space="preserve">                                      (последнее при наличии) руководителя</w:t>
      </w:r>
    </w:p>
    <w:p w14:paraId="3F5359DC" w14:textId="77777777" w:rsidR="00014CF8" w:rsidRPr="00C33121" w:rsidRDefault="00014CF8" w:rsidP="00014C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 xml:space="preserve">                                          организации, индивидуального</w:t>
      </w:r>
    </w:p>
    <w:p w14:paraId="7BAB1334" w14:textId="77777777" w:rsidR="00014CF8" w:rsidRPr="00C33121" w:rsidRDefault="00014CF8" w:rsidP="00014C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 xml:space="preserve">                                          предпринимателя, гражданина)</w:t>
      </w:r>
    </w:p>
    <w:p w14:paraId="6D0C9A43" w14:textId="77777777" w:rsidR="00014CF8" w:rsidRPr="00C33121" w:rsidRDefault="00014CF8" w:rsidP="00014C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</w:t>
      </w:r>
    </w:p>
    <w:p w14:paraId="1786FD98" w14:textId="77777777" w:rsidR="00014CF8" w:rsidRPr="00C33121" w:rsidRDefault="00014CF8" w:rsidP="00014C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 xml:space="preserve">                                      (адрес организации, индивидуального</w:t>
      </w:r>
    </w:p>
    <w:p w14:paraId="30BB706F" w14:textId="77777777" w:rsidR="00014CF8" w:rsidRPr="00C33121" w:rsidRDefault="00014CF8" w:rsidP="00014C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 xml:space="preserve">                                          предпринимателя, гражданина)</w:t>
      </w:r>
    </w:p>
    <w:p w14:paraId="21D51F5A" w14:textId="77777777" w:rsidR="00014CF8" w:rsidRPr="00C33121" w:rsidRDefault="00014CF8" w:rsidP="00014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8208F0C" w14:textId="77777777" w:rsidR="00014CF8" w:rsidRPr="00F12795" w:rsidRDefault="00014CF8" w:rsidP="00014C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456"/>
      <w:bookmarkEnd w:id="7"/>
      <w:r w:rsidRPr="00F12795">
        <w:rPr>
          <w:rFonts w:ascii="Times New Roman" w:hAnsi="Times New Roman" w:cs="Times New Roman"/>
          <w:sz w:val="28"/>
          <w:szCs w:val="28"/>
        </w:rPr>
        <w:t>РЕШЕНИЕ</w:t>
      </w:r>
    </w:p>
    <w:p w14:paraId="641C808C" w14:textId="77777777" w:rsidR="00014CF8" w:rsidRPr="00F12795" w:rsidRDefault="00014CF8" w:rsidP="00014C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12795">
        <w:rPr>
          <w:rFonts w:ascii="Times New Roman" w:hAnsi="Times New Roman" w:cs="Times New Roman"/>
          <w:sz w:val="28"/>
          <w:szCs w:val="28"/>
        </w:rPr>
        <w:t>об отказе в приеме документов</w:t>
      </w:r>
    </w:p>
    <w:p w14:paraId="347C55C0" w14:textId="77777777" w:rsidR="00014CF8" w:rsidRPr="00F12795" w:rsidRDefault="00014CF8" w:rsidP="00014C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0F266E4" w14:textId="00C47E2E" w:rsidR="00014CF8" w:rsidRPr="00F12795" w:rsidRDefault="00014CF8" w:rsidP="00744D6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795">
        <w:rPr>
          <w:rFonts w:ascii="Times New Roman" w:hAnsi="Times New Roman" w:cs="Times New Roman"/>
          <w:sz w:val="28"/>
          <w:szCs w:val="28"/>
        </w:rPr>
        <w:t>В приеме документов для предоставления муниципальной услуги «Направление уведомления о планируемом сносе объекта капитального строительства/о завершении сноса объекта капитального строительства» Вам отказано по следующим основаниям: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4130"/>
        <w:gridCol w:w="2667"/>
      </w:tblGrid>
      <w:tr w:rsidR="00014CF8" w:rsidRPr="00C33121" w14:paraId="3CEB7B69" w14:textId="77777777" w:rsidTr="00F12795">
        <w:trPr>
          <w:jc w:val="center"/>
        </w:trPr>
        <w:tc>
          <w:tcPr>
            <w:tcW w:w="2263" w:type="dxa"/>
          </w:tcPr>
          <w:p w14:paraId="0E61FEE4" w14:textId="77777777" w:rsidR="00014CF8" w:rsidRPr="00C33121" w:rsidRDefault="00014CF8" w:rsidP="003859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130" w:type="dxa"/>
          </w:tcPr>
          <w:p w14:paraId="607C1DEF" w14:textId="77777777" w:rsidR="00014CF8" w:rsidRPr="00C33121" w:rsidRDefault="00014CF8" w:rsidP="003859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67" w:type="dxa"/>
          </w:tcPr>
          <w:p w14:paraId="14954101" w14:textId="77777777" w:rsidR="00014CF8" w:rsidRPr="00C33121" w:rsidRDefault="00014CF8" w:rsidP="003859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014CF8" w:rsidRPr="00C33121" w14:paraId="4C1ECF57" w14:textId="77777777" w:rsidTr="00F12795">
        <w:trPr>
          <w:jc w:val="center"/>
        </w:trPr>
        <w:tc>
          <w:tcPr>
            <w:tcW w:w="2263" w:type="dxa"/>
          </w:tcPr>
          <w:p w14:paraId="30EA3FE4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подпункт «1»</w:t>
            </w:r>
          </w:p>
          <w:p w14:paraId="25A1D204" w14:textId="6B0BE135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пункта </w:t>
            </w:r>
            <w:r w:rsidR="00744D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14:paraId="4C02A22B" w14:textId="594DC6A6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сносе, уведомление о завершении сноса представлено в орган местного самоуправления, в полномочия которого не входит предоставление </w:t>
            </w:r>
            <w:r w:rsidR="002759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  <w:tc>
          <w:tcPr>
            <w:tcW w:w="2667" w:type="dxa"/>
          </w:tcPr>
          <w:p w14:paraId="1C1426BD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</w:t>
            </w:r>
          </w:p>
        </w:tc>
      </w:tr>
      <w:tr w:rsidR="00014CF8" w:rsidRPr="00C33121" w14:paraId="72E95364" w14:textId="77777777" w:rsidTr="00F12795">
        <w:trPr>
          <w:jc w:val="center"/>
        </w:trPr>
        <w:tc>
          <w:tcPr>
            <w:tcW w:w="2263" w:type="dxa"/>
          </w:tcPr>
          <w:p w14:paraId="55051CAA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«2» </w:t>
            </w:r>
          </w:p>
          <w:p w14:paraId="40297A5A" w14:textId="539A1ED4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  <w:r w:rsidR="00744D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14:paraId="1247AB4F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667" w:type="dxa"/>
          </w:tcPr>
          <w:p w14:paraId="6283BCA8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</w:t>
            </w:r>
          </w:p>
        </w:tc>
      </w:tr>
      <w:tr w:rsidR="00014CF8" w:rsidRPr="00C33121" w14:paraId="7729FFE4" w14:textId="77777777" w:rsidTr="00F12795">
        <w:trPr>
          <w:jc w:val="center"/>
        </w:trPr>
        <w:tc>
          <w:tcPr>
            <w:tcW w:w="2263" w:type="dxa"/>
          </w:tcPr>
          <w:p w14:paraId="7C3125C6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«3» </w:t>
            </w:r>
          </w:p>
          <w:p w14:paraId="04832647" w14:textId="53B4B105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  <w:r w:rsidR="00275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14:paraId="36602352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2667" w:type="dxa"/>
          </w:tcPr>
          <w:p w14:paraId="2137DD1A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Указывается исчерпывающий перечень документов</w:t>
            </w:r>
          </w:p>
        </w:tc>
      </w:tr>
      <w:tr w:rsidR="00014CF8" w:rsidRPr="00C33121" w14:paraId="11D49779" w14:textId="77777777" w:rsidTr="00F12795">
        <w:trPr>
          <w:jc w:val="center"/>
        </w:trPr>
        <w:tc>
          <w:tcPr>
            <w:tcW w:w="2263" w:type="dxa"/>
          </w:tcPr>
          <w:p w14:paraId="214AB8AE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«4» </w:t>
            </w:r>
          </w:p>
          <w:p w14:paraId="4A9B9F96" w14:textId="3B01988E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  <w:r w:rsidR="00275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14:paraId="4F46160F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в электронной форме документы содержат повреждения, наличие которых не позволяет в полном </w:t>
            </w:r>
            <w:proofErr w:type="spellStart"/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proofErr w:type="spellEnd"/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 получить информацию и сведения, содержащиеся в документах</w:t>
            </w:r>
          </w:p>
        </w:tc>
        <w:tc>
          <w:tcPr>
            <w:tcW w:w="2667" w:type="dxa"/>
          </w:tcPr>
          <w:p w14:paraId="4EC90BC0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</w:t>
            </w:r>
          </w:p>
        </w:tc>
      </w:tr>
      <w:tr w:rsidR="00014CF8" w:rsidRPr="00C33121" w14:paraId="4758D6B0" w14:textId="77777777" w:rsidTr="00F12795">
        <w:trPr>
          <w:jc w:val="center"/>
        </w:trPr>
        <w:tc>
          <w:tcPr>
            <w:tcW w:w="2263" w:type="dxa"/>
          </w:tcPr>
          <w:p w14:paraId="23C3C4D1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«5» </w:t>
            </w:r>
          </w:p>
          <w:p w14:paraId="286240D2" w14:textId="2DE95355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  <w:r w:rsidR="00275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14:paraId="5C5D8949" w14:textId="5D569425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сносе, уведомление о завершении сноса и документы, указанные в </w:t>
            </w:r>
            <w:hyperlink w:anchor="P134">
              <w:r w:rsidRPr="00C33121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пункте </w:t>
              </w:r>
              <w:r w:rsidR="002759E1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регламента, представлены в электронной форме с нарушением требований, установленных </w:t>
            </w:r>
            <w:hyperlink w:anchor="P123">
              <w:r w:rsidRPr="00C33121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пунктами </w:t>
              </w:r>
              <w:r w:rsidR="002759E1">
                <w:rPr>
                  <w:rFonts w:ascii="Times New Roman" w:hAnsi="Times New Roman" w:cs="Times New Roman"/>
                  <w:sz w:val="24"/>
                  <w:szCs w:val="24"/>
                </w:rPr>
                <w:t>12</w:t>
              </w:r>
            </w:hyperlink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132">
              <w:r w:rsidR="002759E1">
                <w:rPr>
                  <w:rFonts w:ascii="Times New Roman" w:hAnsi="Times New Roman" w:cs="Times New Roman"/>
                  <w:sz w:val="24"/>
                  <w:szCs w:val="24"/>
                </w:rPr>
                <w:t>13</w:t>
              </w:r>
            </w:hyperlink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2667" w:type="dxa"/>
          </w:tcPr>
          <w:p w14:paraId="0B689CED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</w:t>
            </w:r>
          </w:p>
        </w:tc>
      </w:tr>
      <w:tr w:rsidR="00014CF8" w:rsidRPr="00C33121" w14:paraId="0DFBA444" w14:textId="77777777" w:rsidTr="00F12795">
        <w:trPr>
          <w:jc w:val="center"/>
        </w:trPr>
        <w:tc>
          <w:tcPr>
            <w:tcW w:w="2263" w:type="dxa"/>
          </w:tcPr>
          <w:p w14:paraId="3630E652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«6» </w:t>
            </w:r>
          </w:p>
          <w:p w14:paraId="0D009D1A" w14:textId="7EC9827D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  <w:r w:rsidR="00275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14:paraId="6B97A298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несоблюдение установленных </w:t>
            </w:r>
            <w:hyperlink r:id="rId12">
              <w:proofErr w:type="spellStart"/>
              <w:r w:rsidRPr="00C33121">
                <w:rPr>
                  <w:rFonts w:ascii="Times New Roman" w:hAnsi="Times New Roman" w:cs="Times New Roman"/>
                  <w:sz w:val="24"/>
                  <w:szCs w:val="24"/>
                </w:rPr>
                <w:t>статьей</w:t>
              </w:r>
              <w:proofErr w:type="spellEnd"/>
              <w:r w:rsidRPr="00C33121">
                <w:rPr>
                  <w:rFonts w:ascii="Times New Roman" w:hAnsi="Times New Roman" w:cs="Times New Roman"/>
                  <w:sz w:val="24"/>
                  <w:szCs w:val="24"/>
                </w:rPr>
                <w:t xml:space="preserve"> 11</w:t>
              </w:r>
            </w:hyperlink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667" w:type="dxa"/>
          </w:tcPr>
          <w:p w14:paraId="33458B3E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</w:t>
            </w:r>
          </w:p>
        </w:tc>
      </w:tr>
      <w:tr w:rsidR="00014CF8" w:rsidRPr="00C33121" w14:paraId="264BA0FB" w14:textId="77777777" w:rsidTr="00F12795">
        <w:trPr>
          <w:jc w:val="center"/>
        </w:trPr>
        <w:tc>
          <w:tcPr>
            <w:tcW w:w="2263" w:type="dxa"/>
          </w:tcPr>
          <w:p w14:paraId="09D976E9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«7» </w:t>
            </w:r>
          </w:p>
          <w:p w14:paraId="76B37094" w14:textId="4617FCE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  <w:r w:rsidR="00275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14:paraId="5CF2D6D9" w14:textId="46FF8F0B" w:rsidR="00014CF8" w:rsidRPr="00C33121" w:rsidRDefault="00014CF8" w:rsidP="003859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уведомления, в том числе в интерактивной форме уведомления на ЕПГУ</w:t>
            </w:r>
            <w:r w:rsidR="004438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7" w:type="dxa"/>
          </w:tcPr>
          <w:p w14:paraId="6B29310D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</w:t>
            </w:r>
          </w:p>
        </w:tc>
      </w:tr>
      <w:tr w:rsidR="00014CF8" w:rsidRPr="00C33121" w14:paraId="52CC6DCB" w14:textId="77777777" w:rsidTr="00F12795">
        <w:trPr>
          <w:jc w:val="center"/>
        </w:trPr>
        <w:tc>
          <w:tcPr>
            <w:tcW w:w="2263" w:type="dxa"/>
          </w:tcPr>
          <w:p w14:paraId="3E6B8E55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«8» </w:t>
            </w:r>
          </w:p>
          <w:p w14:paraId="3F4021DB" w14:textId="51AAF443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пункта 1</w:t>
            </w:r>
            <w:r w:rsidR="00275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0" w:type="dxa"/>
          </w:tcPr>
          <w:p w14:paraId="1A5F9345" w14:textId="54A7DDAF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неполного комплекта документов, необходимых для предоставления </w:t>
            </w:r>
            <w:r w:rsidR="002759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  <w:tc>
          <w:tcPr>
            <w:tcW w:w="2667" w:type="dxa"/>
          </w:tcPr>
          <w:p w14:paraId="5FA18732" w14:textId="77777777" w:rsidR="00014CF8" w:rsidRPr="00C33121" w:rsidRDefault="00014CF8" w:rsidP="003859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</w:t>
            </w:r>
          </w:p>
        </w:tc>
      </w:tr>
    </w:tbl>
    <w:p w14:paraId="079CDC6A" w14:textId="77777777" w:rsidR="00014CF8" w:rsidRPr="00C33121" w:rsidRDefault="00014CF8" w:rsidP="00014C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440FD2" w14:textId="40F24615" w:rsidR="00014CF8" w:rsidRPr="00C33121" w:rsidRDefault="00014CF8" w:rsidP="00F1279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12795">
        <w:rPr>
          <w:rFonts w:ascii="Times New Roman" w:hAnsi="Times New Roman" w:cs="Times New Roman"/>
          <w:sz w:val="28"/>
          <w:szCs w:val="28"/>
        </w:rPr>
        <w:t>Дополнительно информирую</w:t>
      </w:r>
      <w:r w:rsidRPr="00C33121">
        <w:rPr>
          <w:rFonts w:ascii="Times New Roman" w:hAnsi="Times New Roman" w:cs="Times New Roman"/>
          <w:sz w:val="24"/>
          <w:szCs w:val="24"/>
        </w:rPr>
        <w:t>: ________________________________________</w:t>
      </w:r>
    </w:p>
    <w:p w14:paraId="281FAEA7" w14:textId="77777777" w:rsidR="00014CF8" w:rsidRPr="00C33121" w:rsidRDefault="00014CF8" w:rsidP="00014CF8">
      <w:pPr>
        <w:pStyle w:val="ConsPlusNonformat"/>
        <w:ind w:right="139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627BFB75" w14:textId="77777777" w:rsidR="00014CF8" w:rsidRPr="00C33121" w:rsidRDefault="00014CF8" w:rsidP="00014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992E06B" w14:textId="21BD1779" w:rsidR="00014CF8" w:rsidRPr="00F12795" w:rsidRDefault="00014CF8" w:rsidP="00014C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2795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</w:t>
      </w:r>
    </w:p>
    <w:p w14:paraId="32B822F1" w14:textId="77777777" w:rsidR="00014CF8" w:rsidRPr="00C33121" w:rsidRDefault="00014CF8" w:rsidP="00014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 xml:space="preserve">            (прилагаются документы, представленные заявителем)</w:t>
      </w:r>
    </w:p>
    <w:p w14:paraId="60EBEA21" w14:textId="77777777" w:rsidR="00014CF8" w:rsidRPr="00C33121" w:rsidRDefault="00014CF8" w:rsidP="00014C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581E32E" w14:textId="77777777" w:rsidR="00014CF8" w:rsidRPr="00C33121" w:rsidRDefault="00014CF8" w:rsidP="00014C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>_________________/________________/________________________________/</w:t>
      </w:r>
    </w:p>
    <w:p w14:paraId="47448F2A" w14:textId="29775CE9" w:rsidR="00014CF8" w:rsidRPr="00C33121" w:rsidRDefault="00014CF8" w:rsidP="00014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3121">
        <w:rPr>
          <w:rFonts w:ascii="Times New Roman" w:hAnsi="Times New Roman" w:cs="Times New Roman"/>
          <w:sz w:val="24"/>
          <w:szCs w:val="24"/>
        </w:rPr>
        <w:t xml:space="preserve">       (должность)               (подпись)            (Ф.И.О. последнее при наличии)</w:t>
      </w:r>
    </w:p>
    <w:p w14:paraId="420A1265" w14:textId="77777777" w:rsidR="001F7DE8" w:rsidRDefault="001F7DE8" w:rsidP="00014C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EB328AF" w14:textId="438AE1ED" w:rsidR="00014CF8" w:rsidRPr="001F7DE8" w:rsidRDefault="00014CF8" w:rsidP="00014CF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1F7DE8">
        <w:rPr>
          <w:rFonts w:ascii="Times New Roman" w:hAnsi="Times New Roman" w:cs="Times New Roman"/>
          <w:sz w:val="22"/>
        </w:rPr>
        <w:t>исп. Ф.И.О.</w:t>
      </w:r>
    </w:p>
    <w:p w14:paraId="7FE216A4" w14:textId="071A323E" w:rsidR="00F12795" w:rsidRPr="00741093" w:rsidRDefault="00014CF8" w:rsidP="00741093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1F7DE8">
        <w:rPr>
          <w:rFonts w:ascii="Times New Roman" w:hAnsi="Times New Roman" w:cs="Times New Roman"/>
          <w:sz w:val="22"/>
        </w:rPr>
        <w:t>тел.</w:t>
      </w:r>
    </w:p>
    <w:p w14:paraId="28B87FD7" w14:textId="5498AAED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490D2403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182B56D1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утвержденному постановлением</w:t>
      </w:r>
    </w:p>
    <w:p w14:paraId="51AE4D97" w14:textId="7F98CC85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Горьковского района</w:t>
      </w:r>
    </w:p>
    <w:p w14:paraId="23EB190F" w14:textId="77115217" w:rsidR="00741093" w:rsidRDefault="00741093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Омской области</w:t>
      </w:r>
    </w:p>
    <w:p w14:paraId="26E38681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г. № _____</w:t>
      </w:r>
    </w:p>
    <w:p w14:paraId="57C87AD7" w14:textId="77777777" w:rsidR="002759E1" w:rsidRPr="0093798E" w:rsidRDefault="002759E1" w:rsidP="002759E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11D8211" w14:textId="77777777" w:rsidR="002759E1" w:rsidRDefault="002759E1" w:rsidP="002759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4139899" w14:textId="77777777" w:rsidR="002759E1" w:rsidRPr="00096829" w:rsidRDefault="002759E1" w:rsidP="002759E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96829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14:paraId="1ED1F7EE" w14:textId="77777777" w:rsidR="002759E1" w:rsidRPr="00096829" w:rsidRDefault="002759E1" w:rsidP="002759E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240"/>
        <w:gridCol w:w="3119"/>
      </w:tblGrid>
      <w:tr w:rsidR="002759E1" w:rsidRPr="00C33121" w14:paraId="743908D7" w14:textId="77777777" w:rsidTr="00435ABA">
        <w:tc>
          <w:tcPr>
            <w:tcW w:w="567" w:type="dxa"/>
          </w:tcPr>
          <w:p w14:paraId="782130D6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0" w:type="dxa"/>
          </w:tcPr>
          <w:p w14:paraId="2C5B779B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Наименование признака заявителя</w:t>
            </w:r>
          </w:p>
        </w:tc>
        <w:tc>
          <w:tcPr>
            <w:tcW w:w="3119" w:type="dxa"/>
          </w:tcPr>
          <w:p w14:paraId="4C084482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(об отказе в предоставлении) муниципальной услуги</w:t>
            </w:r>
          </w:p>
        </w:tc>
      </w:tr>
      <w:tr w:rsidR="002759E1" w:rsidRPr="00C33121" w14:paraId="128E705D" w14:textId="77777777" w:rsidTr="00435ABA">
        <w:tc>
          <w:tcPr>
            <w:tcW w:w="567" w:type="dxa"/>
          </w:tcPr>
          <w:p w14:paraId="4B15033C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0" w:type="dxa"/>
          </w:tcPr>
          <w:p w14:paraId="0029FAA1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80A031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59E1" w:rsidRPr="00C33121" w14:paraId="59F0D205" w14:textId="77777777" w:rsidTr="008915BD">
        <w:tc>
          <w:tcPr>
            <w:tcW w:w="567" w:type="dxa"/>
          </w:tcPr>
          <w:p w14:paraId="7D796B9C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9" w:type="dxa"/>
            <w:gridSpan w:val="2"/>
          </w:tcPr>
          <w:p w14:paraId="362238FB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</w:t>
            </w:r>
          </w:p>
        </w:tc>
      </w:tr>
      <w:tr w:rsidR="002759E1" w:rsidRPr="00C33121" w14:paraId="6E1A635B" w14:textId="77777777" w:rsidTr="00435ABA">
        <w:tc>
          <w:tcPr>
            <w:tcW w:w="567" w:type="dxa"/>
          </w:tcPr>
          <w:p w14:paraId="06B5E5AF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0" w:type="dxa"/>
          </w:tcPr>
          <w:p w14:paraId="0B391237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физические лица, юридические лица, индивидуальные предприниматели, являющиеся застройщиками, техническими заказчиками</w:t>
            </w:r>
          </w:p>
        </w:tc>
        <w:tc>
          <w:tcPr>
            <w:tcW w:w="3119" w:type="dxa"/>
          </w:tcPr>
          <w:p w14:paraId="277C7ED4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759E1" w:rsidRPr="00C33121" w14:paraId="0B50C2E5" w14:textId="77777777" w:rsidTr="00435ABA">
        <w:tc>
          <w:tcPr>
            <w:tcW w:w="567" w:type="dxa"/>
          </w:tcPr>
          <w:p w14:paraId="056279D2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0" w:type="dxa"/>
          </w:tcPr>
          <w:p w14:paraId="2DE82629" w14:textId="2FE4198E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лица, действующие в интересах Заявителя, обладающие соответствующими полномочиями </w:t>
            </w:r>
            <w:r w:rsidR="00435ABA" w:rsidRPr="00C33121">
              <w:rPr>
                <w:rFonts w:ascii="Times New Roman" w:hAnsi="Times New Roman" w:cs="Times New Roman"/>
                <w:sz w:val="24"/>
                <w:szCs w:val="24"/>
              </w:rPr>
              <w:t>на основании доверенности,</w:t>
            </w: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оформленной в соответствии с требованиями законодательства</w:t>
            </w:r>
          </w:p>
        </w:tc>
        <w:tc>
          <w:tcPr>
            <w:tcW w:w="3119" w:type="dxa"/>
          </w:tcPr>
          <w:p w14:paraId="3E0CC790" w14:textId="77777777" w:rsidR="002759E1" w:rsidRPr="00C33121" w:rsidRDefault="002759E1" w:rsidP="003859F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1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14:paraId="52492479" w14:textId="77777777" w:rsidR="002759E1" w:rsidRPr="00C33121" w:rsidRDefault="002759E1" w:rsidP="00C331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381797E" w14:textId="77777777" w:rsidR="002759E1" w:rsidRDefault="002759E1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76B8BC" w14:textId="77777777" w:rsidR="002759E1" w:rsidRDefault="002759E1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5AB864" w14:textId="77777777" w:rsidR="002759E1" w:rsidRDefault="002759E1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5A010E" w14:textId="77777777" w:rsidR="002759E1" w:rsidRDefault="002759E1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B06E45" w14:textId="77777777" w:rsidR="002759E1" w:rsidRDefault="002759E1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071881" w14:textId="77777777" w:rsidR="002759E1" w:rsidRDefault="002759E1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B79E71" w14:textId="77777777" w:rsidR="002759E1" w:rsidRDefault="002759E1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F2D283" w14:textId="77777777" w:rsidR="002759E1" w:rsidRDefault="002759E1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8B31D5" w14:textId="77777777" w:rsidR="002759E1" w:rsidRDefault="002759E1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8E4353" w14:textId="0D66C678" w:rsidR="002759E1" w:rsidRDefault="002759E1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D8A4F0" w14:textId="243C5FA2" w:rsidR="00DA694D" w:rsidRDefault="00DA694D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2D9887" w14:textId="5F41423E" w:rsidR="00DA694D" w:rsidRDefault="00DA694D" w:rsidP="00CA6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637BE9" w14:textId="13061C8A" w:rsidR="00435ABA" w:rsidRDefault="00435ABA" w:rsidP="008915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818D75" w14:textId="411CAB9A" w:rsidR="00741093" w:rsidRDefault="00741093" w:rsidP="008915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F01495" w14:textId="77777777" w:rsidR="00741093" w:rsidRDefault="00741093" w:rsidP="008915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41D6C1" w14:textId="77777777" w:rsidR="00435ABA" w:rsidRDefault="00435ABA" w:rsidP="008915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E88605" w14:textId="77777777" w:rsidR="00F12795" w:rsidRDefault="00F12795" w:rsidP="00096829">
      <w:pPr>
        <w:tabs>
          <w:tab w:val="left" w:pos="5240"/>
        </w:tabs>
        <w:ind w:left="-107"/>
        <w:jc w:val="right"/>
        <w:rPr>
          <w:rFonts w:ascii="Times New Roman" w:hAnsi="Times New Roman" w:cs="Times New Roman"/>
          <w:sz w:val="28"/>
          <w:szCs w:val="28"/>
        </w:rPr>
      </w:pPr>
    </w:p>
    <w:p w14:paraId="13293A33" w14:textId="1F8B9BE6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14:paraId="2FAA68CE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37837C1B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утвержденному постановлением</w:t>
      </w:r>
    </w:p>
    <w:p w14:paraId="4A3CE668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Горьковского района</w:t>
      </w:r>
    </w:p>
    <w:p w14:paraId="1D601261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г. № _____</w:t>
      </w:r>
    </w:p>
    <w:p w14:paraId="7DAD61DA" w14:textId="77777777" w:rsidR="002759E1" w:rsidRPr="00F12795" w:rsidRDefault="002759E1" w:rsidP="002759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FD211" w14:textId="77777777" w:rsidR="002759E1" w:rsidRPr="00803390" w:rsidRDefault="002759E1" w:rsidP="002759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Кому</w:t>
      </w: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7AC957" w14:textId="77777777" w:rsidR="002759E1" w:rsidRPr="00803390" w:rsidRDefault="002759E1" w:rsidP="002759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408AEF7D" w14:textId="77777777" w:rsidR="002759E1" w:rsidRPr="00803390" w:rsidRDefault="002759E1" w:rsidP="002759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должности, Ф.И.О.</w:t>
      </w:r>
    </w:p>
    <w:p w14:paraId="2D1262EE" w14:textId="77777777" w:rsidR="002759E1" w:rsidRPr="00803390" w:rsidRDefault="002759E1" w:rsidP="002759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(последнее при наличии) руководителя</w:t>
      </w:r>
    </w:p>
    <w:p w14:paraId="356A1A1B" w14:textId="77777777" w:rsidR="002759E1" w:rsidRPr="00803390" w:rsidRDefault="002759E1" w:rsidP="002759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индивидуального</w:t>
      </w:r>
    </w:p>
    <w:p w14:paraId="427848E3" w14:textId="77777777" w:rsidR="002759E1" w:rsidRPr="00803390" w:rsidRDefault="002759E1" w:rsidP="002759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предпринимателя, гражданина)</w:t>
      </w:r>
    </w:p>
    <w:p w14:paraId="1B910675" w14:textId="77777777" w:rsidR="002759E1" w:rsidRPr="00803390" w:rsidRDefault="002759E1" w:rsidP="002759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25B16FC0" w14:textId="77777777" w:rsidR="002759E1" w:rsidRPr="00803390" w:rsidRDefault="002759E1" w:rsidP="002759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организации, индивидуального</w:t>
      </w:r>
    </w:p>
    <w:p w14:paraId="2318E9E6" w14:textId="77777777" w:rsidR="002759E1" w:rsidRDefault="002759E1" w:rsidP="002759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предпринимателя, гражданина)</w:t>
      </w:r>
    </w:p>
    <w:p w14:paraId="0DD1EB88" w14:textId="77777777" w:rsidR="002759E1" w:rsidRPr="00803390" w:rsidRDefault="002759E1" w:rsidP="002759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5851E" w14:textId="77777777" w:rsidR="002759E1" w:rsidRPr="00F12795" w:rsidRDefault="002759E1" w:rsidP="002759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предоставлении муниципальной услуги «Направление</w:t>
      </w:r>
    </w:p>
    <w:p w14:paraId="0B109908" w14:textId="77777777" w:rsidR="002759E1" w:rsidRPr="00F12795" w:rsidRDefault="002759E1" w:rsidP="002759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79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планируемом сносе объекта капитального</w:t>
      </w:r>
    </w:p>
    <w:p w14:paraId="16CB862D" w14:textId="77777777" w:rsidR="002759E1" w:rsidRPr="00F12795" w:rsidRDefault="002759E1" w:rsidP="002759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7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и уведомления о завершении сноса объекта</w:t>
      </w:r>
    </w:p>
    <w:p w14:paraId="18E71DA7" w14:textId="77777777" w:rsidR="002759E1" w:rsidRPr="00F12795" w:rsidRDefault="002759E1" w:rsidP="002759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 строительства»</w:t>
      </w:r>
    </w:p>
    <w:p w14:paraId="75695712" w14:textId="77777777" w:rsidR="002759E1" w:rsidRPr="00F12795" w:rsidRDefault="002759E1" w:rsidP="002759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E51B6" w14:textId="77777777" w:rsidR="002759E1" w:rsidRPr="00F12795" w:rsidRDefault="002759E1" w:rsidP="002759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7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уведомления о планируемом сносе/о завершении сноса объекта капитального строительства от _________№ __________Администрацией Горьковского района принято решение об отказе в предоставлении муниципальной услуги по следующим причинам:</w:t>
      </w:r>
    </w:p>
    <w:p w14:paraId="22D19CD8" w14:textId="0B62BD32" w:rsidR="002759E1" w:rsidRPr="00F12795" w:rsidRDefault="002759E1" w:rsidP="002759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79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14:paraId="5E7AC942" w14:textId="77777777" w:rsidR="002759E1" w:rsidRPr="00803390" w:rsidRDefault="002759E1" w:rsidP="002759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64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причины отказа)</w:t>
      </w:r>
    </w:p>
    <w:p w14:paraId="2787CB0F" w14:textId="77777777" w:rsidR="002759E1" w:rsidRPr="00F12795" w:rsidRDefault="002759E1" w:rsidP="002759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предоставлении муниципальной услуги Вы вправе обжаловать в судебном порядке в течение трех месяцев с момента получения настоящего уведомления.</w:t>
      </w:r>
    </w:p>
    <w:p w14:paraId="1F85CF60" w14:textId="77777777" w:rsidR="002759E1" w:rsidRPr="00803390" w:rsidRDefault="002759E1" w:rsidP="002759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_________________/________________/________________________________/</w:t>
      </w:r>
    </w:p>
    <w:p w14:paraId="6B714FF1" w14:textId="77777777" w:rsidR="002759E1" w:rsidRPr="00803390" w:rsidRDefault="002759E1" w:rsidP="002759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</w:t>
      </w:r>
      <w:r w:rsidRPr="00864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</w:t>
      </w:r>
      <w:r w:rsidRPr="00864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0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последнее при наличии)</w:t>
      </w:r>
    </w:p>
    <w:p w14:paraId="7514C7FC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3948FD11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40214C05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586E234C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144CFF64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68EE5E91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1BAEC635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1AF69774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011CF976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4F9ADFCF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7D6B09C1" w14:textId="77777777" w:rsidR="002759E1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03D3F4B0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755EB84F" w14:textId="77777777" w:rsidR="002759E1" w:rsidRPr="0086401E" w:rsidRDefault="002759E1" w:rsidP="002759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14:paraId="4DD1ADA1" w14:textId="77777777" w:rsidR="002759E1" w:rsidRPr="001F7DE8" w:rsidRDefault="002759E1" w:rsidP="00275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F7DE8">
        <w:rPr>
          <w:rFonts w:ascii="Times New Roman" w:eastAsia="Times New Roman" w:hAnsi="Times New Roman" w:cs="Times New Roman"/>
          <w:lang w:eastAsia="ru-RU"/>
        </w:rPr>
        <w:t>исп. Ф.И.О.</w:t>
      </w:r>
    </w:p>
    <w:p w14:paraId="04CB0ACE" w14:textId="5364D821" w:rsidR="006E0479" w:rsidRPr="00DA694D" w:rsidRDefault="002759E1" w:rsidP="00DA69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F7DE8">
        <w:rPr>
          <w:rFonts w:ascii="Times New Roman" w:eastAsia="Times New Roman" w:hAnsi="Times New Roman" w:cs="Times New Roman"/>
          <w:lang w:eastAsia="ru-RU"/>
        </w:rPr>
        <w:t>тел.</w:t>
      </w:r>
      <w:r w:rsidRPr="001F7DE8">
        <w:rPr>
          <w:rFonts w:ascii="Times New Roman" w:hAnsi="Times New Roman" w:cs="Times New Roman"/>
        </w:rPr>
        <w:t xml:space="preserve">                                              </w:t>
      </w:r>
    </w:p>
    <w:p w14:paraId="71F5D136" w14:textId="77777777" w:rsidR="00A818EA" w:rsidRDefault="00A818EA" w:rsidP="00345F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CA1D49" w14:textId="77777777" w:rsidR="00014CF8" w:rsidRDefault="00014CF8" w:rsidP="006E04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6FA0B" w14:textId="77777777" w:rsidR="00741282" w:rsidRDefault="00741282" w:rsidP="006316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41282" w:rsidSect="006C0128">
          <w:pgSz w:w="11905" w:h="16838"/>
          <w:pgMar w:top="1134" w:right="1134" w:bottom="1134" w:left="1701" w:header="0" w:footer="0" w:gutter="0"/>
          <w:cols w:space="720"/>
          <w:titlePg/>
          <w:docGrid w:linePitch="299"/>
        </w:sect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1712"/>
        <w:gridCol w:w="2089"/>
        <w:gridCol w:w="3260"/>
        <w:gridCol w:w="2126"/>
        <w:gridCol w:w="3119"/>
        <w:gridCol w:w="1984"/>
      </w:tblGrid>
      <w:tr w:rsidR="0050689C" w:rsidRPr="00C70BFD" w14:paraId="386128EB" w14:textId="77777777" w:rsidTr="0050689C">
        <w:tc>
          <w:tcPr>
            <w:tcW w:w="452" w:type="dxa"/>
            <w:vMerge w:val="restart"/>
            <w:tcBorders>
              <w:top w:val="single" w:sz="4" w:space="0" w:color="auto"/>
            </w:tcBorders>
          </w:tcPr>
          <w:p w14:paraId="174344E1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</w:tcBorders>
          </w:tcPr>
          <w:p w14:paraId="0AB62630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  <w:tc>
          <w:tcPr>
            <w:tcW w:w="2089" w:type="dxa"/>
            <w:vMerge w:val="restart"/>
            <w:tcBorders>
              <w:top w:val="single" w:sz="4" w:space="0" w:color="auto"/>
            </w:tcBorders>
          </w:tcPr>
          <w:p w14:paraId="08E3A6A1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</w:tcPr>
          <w:p w14:paraId="207C21E4" w14:textId="77777777" w:rsidR="0050689C" w:rsidRPr="00C33121" w:rsidRDefault="0050689C" w:rsidP="00435A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 подачи в уполномоченное учреждение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3AE27594" w14:textId="08B646A0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Cs w:val="20"/>
                <w:lang w:eastAsia="ru-RU"/>
              </w:rPr>
              <w:t>Иные требования (количество экземпляров</w:t>
            </w:r>
          </w:p>
        </w:tc>
      </w:tr>
      <w:tr w:rsidR="0050689C" w:rsidRPr="00C70BFD" w14:paraId="23544C16" w14:textId="77777777" w:rsidTr="0050689C">
        <w:tc>
          <w:tcPr>
            <w:tcW w:w="452" w:type="dxa"/>
            <w:vMerge/>
          </w:tcPr>
          <w:p w14:paraId="026B8D3A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vMerge/>
          </w:tcPr>
          <w:p w14:paraId="731592FA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/>
          </w:tcPr>
          <w:p w14:paraId="1DB487C5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31C96037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2126" w:type="dxa"/>
          </w:tcPr>
          <w:p w14:paraId="157CFB0B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электронной подаче посредством ЕПГУ</w:t>
            </w:r>
          </w:p>
        </w:tc>
        <w:tc>
          <w:tcPr>
            <w:tcW w:w="3119" w:type="dxa"/>
          </w:tcPr>
          <w:p w14:paraId="76B79F66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подаче почтовым отправлением</w:t>
            </w:r>
          </w:p>
        </w:tc>
        <w:tc>
          <w:tcPr>
            <w:tcW w:w="1984" w:type="dxa"/>
            <w:vMerge/>
          </w:tcPr>
          <w:p w14:paraId="7D6AF40D" w14:textId="4A6E01E2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689C" w:rsidRPr="00C70BFD" w14:paraId="1C7F4980" w14:textId="77777777" w:rsidTr="0050689C">
        <w:tc>
          <w:tcPr>
            <w:tcW w:w="452" w:type="dxa"/>
          </w:tcPr>
          <w:p w14:paraId="73F7B743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2" w:type="dxa"/>
          </w:tcPr>
          <w:p w14:paraId="013E8C4A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9" w:type="dxa"/>
          </w:tcPr>
          <w:p w14:paraId="5798AB9A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14:paraId="16FC200B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14:paraId="616616EB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14:paraId="248A15CE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14:paraId="607350E8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50689C" w:rsidRPr="00C70BFD" w14:paraId="0432B1C5" w14:textId="7A03362F" w:rsidTr="0050689C">
        <w:tc>
          <w:tcPr>
            <w:tcW w:w="14742" w:type="dxa"/>
            <w:gridSpan w:val="7"/>
          </w:tcPr>
          <w:p w14:paraId="5E43E482" w14:textId="77777777" w:rsidR="0050689C" w:rsidRDefault="0050689C" w:rsidP="0050689C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Документы (информация), необходимые для предоставления муниципальной услуги и представляемые заявителем </w:t>
            </w:r>
          </w:p>
          <w:p w14:paraId="5A337C41" w14:textId="5FC6875D" w:rsidR="0050689C" w:rsidRPr="00C33121" w:rsidRDefault="0050689C" w:rsidP="0050689C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</w:t>
            </w:r>
          </w:p>
        </w:tc>
      </w:tr>
      <w:tr w:rsidR="0050689C" w:rsidRPr="00C70BFD" w14:paraId="727B857C" w14:textId="77777777" w:rsidTr="0050689C">
        <w:tc>
          <w:tcPr>
            <w:tcW w:w="452" w:type="dxa"/>
          </w:tcPr>
          <w:p w14:paraId="27DA721D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" w:name="P431"/>
            <w:bookmarkEnd w:id="8"/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2" w:type="dxa"/>
          </w:tcPr>
          <w:p w14:paraId="02588813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2089" w:type="dxa"/>
          </w:tcPr>
          <w:p w14:paraId="1968E399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уведомление о сносе</w:t>
            </w:r>
          </w:p>
        </w:tc>
        <w:tc>
          <w:tcPr>
            <w:tcW w:w="3260" w:type="dxa"/>
          </w:tcPr>
          <w:p w14:paraId="67F01BE1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запроса, подписанный собственноручной подписью заявителя или его представителя</w:t>
            </w:r>
          </w:p>
        </w:tc>
        <w:tc>
          <w:tcPr>
            <w:tcW w:w="2126" w:type="dxa"/>
          </w:tcPr>
          <w:p w14:paraId="016A7988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заполняется интерактивная форма запроса</w:t>
            </w:r>
          </w:p>
        </w:tc>
        <w:tc>
          <w:tcPr>
            <w:tcW w:w="3119" w:type="dxa"/>
          </w:tcPr>
          <w:p w14:paraId="6CC5145F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запроса, подписанный собственноручной подписью заявителя или его представителя</w:t>
            </w:r>
          </w:p>
        </w:tc>
        <w:tc>
          <w:tcPr>
            <w:tcW w:w="1984" w:type="dxa"/>
          </w:tcPr>
          <w:p w14:paraId="5FAB62AB" w14:textId="4CD7433A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89C" w:rsidRPr="00C70BFD" w14:paraId="27E72A72" w14:textId="77777777" w:rsidTr="0050689C">
        <w:tc>
          <w:tcPr>
            <w:tcW w:w="452" w:type="dxa"/>
          </w:tcPr>
          <w:p w14:paraId="07BCC908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2" w:type="dxa"/>
          </w:tcPr>
          <w:p w14:paraId="7078E96E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2089" w:type="dxa"/>
          </w:tcPr>
          <w:p w14:paraId="69A023A2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3260" w:type="dxa"/>
          </w:tcPr>
          <w:p w14:paraId="3F83F5AA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2126" w:type="dxa"/>
          </w:tcPr>
          <w:p w14:paraId="44743F3E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3119" w:type="dxa"/>
          </w:tcPr>
          <w:p w14:paraId="3AAB081D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копии документов заверяются организациями, выдавшими соответствующие документы, или нотариально</w:t>
            </w:r>
          </w:p>
        </w:tc>
        <w:tc>
          <w:tcPr>
            <w:tcW w:w="1984" w:type="dxa"/>
          </w:tcPr>
          <w:p w14:paraId="4E630B2A" w14:textId="358D8F06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89C" w:rsidRPr="00C70BFD" w14:paraId="7376D805" w14:textId="77777777" w:rsidTr="0050689C">
        <w:tc>
          <w:tcPr>
            <w:tcW w:w="452" w:type="dxa"/>
          </w:tcPr>
          <w:p w14:paraId="6A542650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2" w:type="dxa"/>
          </w:tcPr>
          <w:p w14:paraId="394EAF2B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89" w:type="dxa"/>
          </w:tcPr>
          <w:p w14:paraId="1AA2D1E0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3260" w:type="dxa"/>
          </w:tcPr>
          <w:p w14:paraId="735A3C43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2126" w:type="dxa"/>
          </w:tcPr>
          <w:p w14:paraId="67C6D7E4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3119" w:type="dxa"/>
          </w:tcPr>
          <w:p w14:paraId="525521EA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копии документов заверяются организациями, выдавшими соответствующие документы, или нотариально</w:t>
            </w:r>
          </w:p>
        </w:tc>
        <w:tc>
          <w:tcPr>
            <w:tcW w:w="1984" w:type="dxa"/>
          </w:tcPr>
          <w:p w14:paraId="2702F0EA" w14:textId="3A3EAD3D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89C" w:rsidRPr="00C70BFD" w14:paraId="06493D08" w14:textId="77777777" w:rsidTr="0050689C">
        <w:tc>
          <w:tcPr>
            <w:tcW w:w="452" w:type="dxa"/>
          </w:tcPr>
          <w:p w14:paraId="314A3360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" w:name="P455"/>
            <w:bookmarkEnd w:id="9"/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2" w:type="dxa"/>
          </w:tcPr>
          <w:p w14:paraId="06A1B196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2089" w:type="dxa"/>
          </w:tcPr>
          <w:p w14:paraId="04267474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нотариально удостоверенное согласие всех правообладателей объекта </w:t>
            </w: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капитального строительства на снос</w:t>
            </w:r>
          </w:p>
        </w:tc>
        <w:tc>
          <w:tcPr>
            <w:tcW w:w="3260" w:type="dxa"/>
          </w:tcPr>
          <w:p w14:paraId="524E3904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представляется оригинал документа, подписанный собственноручной подписью заявителя или его представителя</w:t>
            </w:r>
          </w:p>
        </w:tc>
        <w:tc>
          <w:tcPr>
            <w:tcW w:w="2126" w:type="dxa"/>
          </w:tcPr>
          <w:p w14:paraId="1DEE351B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3119" w:type="dxa"/>
          </w:tcPr>
          <w:p w14:paraId="567820CD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документа, подписанный собственноручной подписью заявителя или его представителя</w:t>
            </w:r>
          </w:p>
        </w:tc>
        <w:tc>
          <w:tcPr>
            <w:tcW w:w="1984" w:type="dxa"/>
          </w:tcPr>
          <w:p w14:paraId="598F4A10" w14:textId="479EE45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89C" w:rsidRPr="00C70BFD" w14:paraId="6BA90082" w14:textId="77777777" w:rsidTr="0050689C">
        <w:tc>
          <w:tcPr>
            <w:tcW w:w="452" w:type="dxa"/>
          </w:tcPr>
          <w:p w14:paraId="42B70771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2" w:type="dxa"/>
          </w:tcPr>
          <w:p w14:paraId="02A541FC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2089" w:type="dxa"/>
          </w:tcPr>
          <w:p w14:paraId="18E12269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заверенный перевод на русский язык документов в случае, если застройщиком является иностранное юридическое лицо</w:t>
            </w:r>
          </w:p>
        </w:tc>
        <w:tc>
          <w:tcPr>
            <w:tcW w:w="3260" w:type="dxa"/>
          </w:tcPr>
          <w:p w14:paraId="0FF1E307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документа, подписанный собственноручной подписью заявителя или его представителя</w:t>
            </w:r>
          </w:p>
        </w:tc>
        <w:tc>
          <w:tcPr>
            <w:tcW w:w="2126" w:type="dxa"/>
          </w:tcPr>
          <w:p w14:paraId="4D9F3598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3119" w:type="dxa"/>
          </w:tcPr>
          <w:p w14:paraId="6FD7EEF1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документа, подписанный собственноручной подписью заявителя или его представителя</w:t>
            </w:r>
          </w:p>
        </w:tc>
        <w:tc>
          <w:tcPr>
            <w:tcW w:w="1984" w:type="dxa"/>
          </w:tcPr>
          <w:p w14:paraId="49F694E0" w14:textId="6F44197E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89C" w:rsidRPr="00C70BFD" w14:paraId="5FB46238" w14:textId="77777777" w:rsidTr="0050689C">
        <w:tc>
          <w:tcPr>
            <w:tcW w:w="452" w:type="dxa"/>
          </w:tcPr>
          <w:p w14:paraId="4D856D31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2" w:type="dxa"/>
          </w:tcPr>
          <w:p w14:paraId="12BAD548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2089" w:type="dxa"/>
          </w:tcPr>
          <w:p w14:paraId="2494F4E3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и материалы обследования объекта капитального строительства</w:t>
            </w:r>
          </w:p>
        </w:tc>
        <w:tc>
          <w:tcPr>
            <w:tcW w:w="3260" w:type="dxa"/>
          </w:tcPr>
          <w:p w14:paraId="0183781E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</w:t>
            </w:r>
          </w:p>
        </w:tc>
        <w:tc>
          <w:tcPr>
            <w:tcW w:w="2126" w:type="dxa"/>
          </w:tcPr>
          <w:p w14:paraId="2BA3CD99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3119" w:type="dxa"/>
          </w:tcPr>
          <w:p w14:paraId="461330FD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</w:t>
            </w:r>
          </w:p>
        </w:tc>
        <w:tc>
          <w:tcPr>
            <w:tcW w:w="1984" w:type="dxa"/>
          </w:tcPr>
          <w:p w14:paraId="694B270C" w14:textId="62DEC214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89C" w:rsidRPr="00C70BFD" w14:paraId="47F389B7" w14:textId="77777777" w:rsidTr="0050689C">
        <w:tc>
          <w:tcPr>
            <w:tcW w:w="452" w:type="dxa"/>
          </w:tcPr>
          <w:p w14:paraId="2628EF0A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2" w:type="dxa"/>
          </w:tcPr>
          <w:p w14:paraId="0B67244F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2089" w:type="dxa"/>
          </w:tcPr>
          <w:p w14:paraId="0EE89DBB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организации работ по сносу объекта капитального строительства</w:t>
            </w:r>
          </w:p>
        </w:tc>
        <w:tc>
          <w:tcPr>
            <w:tcW w:w="3260" w:type="dxa"/>
          </w:tcPr>
          <w:p w14:paraId="0CF7B6CD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</w:t>
            </w:r>
          </w:p>
        </w:tc>
        <w:tc>
          <w:tcPr>
            <w:tcW w:w="2126" w:type="dxa"/>
          </w:tcPr>
          <w:p w14:paraId="162C7BDD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3119" w:type="dxa"/>
          </w:tcPr>
          <w:p w14:paraId="43989943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оригинал документа</w:t>
            </w:r>
          </w:p>
        </w:tc>
        <w:tc>
          <w:tcPr>
            <w:tcW w:w="1984" w:type="dxa"/>
          </w:tcPr>
          <w:p w14:paraId="503C8039" w14:textId="12AB2334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89C" w:rsidRPr="00C70BFD" w14:paraId="7243D3EF" w14:textId="7F5DD966" w:rsidTr="0050689C">
        <w:tc>
          <w:tcPr>
            <w:tcW w:w="14742" w:type="dxa"/>
            <w:gridSpan w:val="7"/>
          </w:tcPr>
          <w:p w14:paraId="64F6FC8F" w14:textId="53A16A01" w:rsidR="0050689C" w:rsidRPr="00C33121" w:rsidRDefault="0050689C" w:rsidP="0050689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 (информация), необходимые для предоставления муниципальной услуги и представляемые заявителем по собственной инициативе</w:t>
            </w:r>
            <w:r w:rsidRPr="00C33121">
              <w:rPr>
                <w:sz w:val="24"/>
                <w:szCs w:val="24"/>
              </w:rPr>
              <w:t xml:space="preserve"> </w:t>
            </w: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в порядке межведомственного информационного взаимодействия</w:t>
            </w:r>
          </w:p>
        </w:tc>
      </w:tr>
      <w:tr w:rsidR="0050689C" w:rsidRPr="00C70BFD" w14:paraId="02AECD14" w14:textId="77777777" w:rsidTr="0050689C">
        <w:tc>
          <w:tcPr>
            <w:tcW w:w="452" w:type="dxa"/>
          </w:tcPr>
          <w:p w14:paraId="2F267DCC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" w:name="P464"/>
            <w:bookmarkEnd w:id="10"/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2" w:type="dxa"/>
          </w:tcPr>
          <w:p w14:paraId="72B4CC41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2089" w:type="dxa"/>
          </w:tcPr>
          <w:p w14:paraId="1D0CCEF4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из Единого государственного реестра юридических лиц</w:t>
            </w:r>
          </w:p>
        </w:tc>
        <w:tc>
          <w:tcPr>
            <w:tcW w:w="3260" w:type="dxa"/>
          </w:tcPr>
          <w:p w14:paraId="0F6C2B81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2126" w:type="dxa"/>
          </w:tcPr>
          <w:p w14:paraId="43CDA491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3119" w:type="dxa"/>
          </w:tcPr>
          <w:p w14:paraId="432F2B10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представляется копия документа. </w:t>
            </w:r>
          </w:p>
        </w:tc>
        <w:tc>
          <w:tcPr>
            <w:tcW w:w="1984" w:type="dxa"/>
          </w:tcPr>
          <w:p w14:paraId="0393DD3B" w14:textId="54620A61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89C" w:rsidRPr="00C70BFD" w14:paraId="72C215CE" w14:textId="77777777" w:rsidTr="0050689C">
        <w:tc>
          <w:tcPr>
            <w:tcW w:w="452" w:type="dxa"/>
          </w:tcPr>
          <w:p w14:paraId="06FE1903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" w:name="P472"/>
            <w:bookmarkEnd w:id="11"/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12" w:type="dxa"/>
          </w:tcPr>
          <w:p w14:paraId="5D124A07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2089" w:type="dxa"/>
          </w:tcPr>
          <w:p w14:paraId="21AED962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из Единого государственного реестра недвижимости</w:t>
            </w:r>
          </w:p>
        </w:tc>
        <w:tc>
          <w:tcPr>
            <w:tcW w:w="3260" w:type="dxa"/>
          </w:tcPr>
          <w:p w14:paraId="4BD64FE7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2126" w:type="dxa"/>
          </w:tcPr>
          <w:p w14:paraId="77C43FCF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3119" w:type="dxa"/>
          </w:tcPr>
          <w:p w14:paraId="3ED0E1CF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представляется копия документа. </w:t>
            </w:r>
          </w:p>
        </w:tc>
        <w:tc>
          <w:tcPr>
            <w:tcW w:w="1984" w:type="dxa"/>
          </w:tcPr>
          <w:p w14:paraId="6E73948B" w14:textId="203B3D78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89C" w:rsidRPr="00C70BFD" w14:paraId="518917C2" w14:textId="77777777" w:rsidTr="0050689C">
        <w:tc>
          <w:tcPr>
            <w:tcW w:w="452" w:type="dxa"/>
          </w:tcPr>
          <w:p w14:paraId="1ACB8343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2" w:type="dxa"/>
          </w:tcPr>
          <w:p w14:paraId="0C776BE6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2089" w:type="dxa"/>
          </w:tcPr>
          <w:p w14:paraId="5C72FFC4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суда о сносе объекта капитального строительства</w:t>
            </w:r>
          </w:p>
        </w:tc>
        <w:tc>
          <w:tcPr>
            <w:tcW w:w="3260" w:type="dxa"/>
          </w:tcPr>
          <w:p w14:paraId="42CAD84C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2126" w:type="dxa"/>
          </w:tcPr>
          <w:p w14:paraId="7AD8AA22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3119" w:type="dxa"/>
          </w:tcPr>
          <w:p w14:paraId="6503C1FA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представляется копия документа. </w:t>
            </w:r>
          </w:p>
        </w:tc>
        <w:tc>
          <w:tcPr>
            <w:tcW w:w="1984" w:type="dxa"/>
          </w:tcPr>
          <w:p w14:paraId="5C3575C0" w14:textId="14BA4E2D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89C" w:rsidRPr="00C70BFD" w14:paraId="3D18CD69" w14:textId="77777777" w:rsidTr="0050689C">
        <w:tc>
          <w:tcPr>
            <w:tcW w:w="452" w:type="dxa"/>
          </w:tcPr>
          <w:p w14:paraId="13613DCE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2" w:type="dxa"/>
          </w:tcPr>
          <w:p w14:paraId="148CB086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2089" w:type="dxa"/>
          </w:tcPr>
          <w:p w14:paraId="745CD05B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органа местного самоуправления о сносе объекта капитального строительства.</w:t>
            </w:r>
          </w:p>
        </w:tc>
        <w:tc>
          <w:tcPr>
            <w:tcW w:w="3260" w:type="dxa"/>
          </w:tcPr>
          <w:p w14:paraId="27B21E6F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копия документа. Копия документа сличается с подлинником, после чего подлинник возвращается заявителю (представителю)</w:t>
            </w:r>
          </w:p>
        </w:tc>
        <w:tc>
          <w:tcPr>
            <w:tcW w:w="2126" w:type="dxa"/>
          </w:tcPr>
          <w:p w14:paraId="77464709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представляется электронный образ документа</w:t>
            </w:r>
          </w:p>
        </w:tc>
        <w:tc>
          <w:tcPr>
            <w:tcW w:w="3119" w:type="dxa"/>
          </w:tcPr>
          <w:p w14:paraId="5E2025BE" w14:textId="77777777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представляется копия документа. </w:t>
            </w:r>
          </w:p>
        </w:tc>
        <w:tc>
          <w:tcPr>
            <w:tcW w:w="1984" w:type="dxa"/>
          </w:tcPr>
          <w:p w14:paraId="1254E56F" w14:textId="566A0C23" w:rsidR="0050689C" w:rsidRPr="00C33121" w:rsidRDefault="0050689C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7B8D11C1" w14:textId="77777777" w:rsidR="00631658" w:rsidRPr="0093798E" w:rsidRDefault="00631658" w:rsidP="00631658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szCs w:val="20"/>
          <w:lang w:eastAsia="ru-RU"/>
        </w:rPr>
        <w:sectPr w:rsidR="00631658" w:rsidRPr="0093798E" w:rsidSect="00741282">
          <w:pgSz w:w="16838" w:h="11905" w:orient="landscape"/>
          <w:pgMar w:top="1134" w:right="1134" w:bottom="851" w:left="1134" w:header="0" w:footer="0" w:gutter="0"/>
          <w:cols w:space="720"/>
          <w:titlePg/>
          <w:docGrid w:linePitch="299"/>
        </w:sectPr>
      </w:pPr>
    </w:p>
    <w:p w14:paraId="52265FCB" w14:textId="52C4024B" w:rsidR="00096829" w:rsidRDefault="00680A5B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="008F2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829">
        <w:rPr>
          <w:rFonts w:ascii="Times New Roman" w:hAnsi="Times New Roman" w:cs="Times New Roman"/>
          <w:sz w:val="28"/>
          <w:szCs w:val="28"/>
        </w:rPr>
        <w:t>Приложение №6</w:t>
      </w:r>
    </w:p>
    <w:p w14:paraId="2535CA3C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1B9C3152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утвержденному постановлением</w:t>
      </w:r>
    </w:p>
    <w:p w14:paraId="521CE23E" w14:textId="2C523F3E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Горьковского района</w:t>
      </w:r>
    </w:p>
    <w:p w14:paraId="6A510051" w14:textId="3BE21583" w:rsidR="00741093" w:rsidRDefault="00741093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Омской области</w:t>
      </w:r>
    </w:p>
    <w:p w14:paraId="39203AFE" w14:textId="77777777" w:rsidR="00096829" w:rsidRDefault="00096829" w:rsidP="00096829">
      <w:pPr>
        <w:tabs>
          <w:tab w:val="left" w:pos="5240"/>
        </w:tabs>
        <w:ind w:left="-10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г. № _____</w:t>
      </w:r>
    </w:p>
    <w:p w14:paraId="3A419C60" w14:textId="2483ED47" w:rsidR="00631658" w:rsidRPr="0093798E" w:rsidRDefault="00631658" w:rsidP="000968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EA0A7E" w14:textId="0218D4F0" w:rsidR="00631658" w:rsidRPr="0093798E" w:rsidRDefault="00631658" w:rsidP="00631658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b/>
          <w:szCs w:val="20"/>
          <w:lang w:eastAsia="ru-RU"/>
        </w:rPr>
      </w:pPr>
    </w:p>
    <w:p w14:paraId="35A14064" w14:textId="77777777" w:rsidR="00631658" w:rsidRPr="00096829" w:rsidRDefault="00631658" w:rsidP="001F7DE8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eastAsia="Times New Roman" w:cs="Calibri"/>
          <w:b/>
          <w:sz w:val="28"/>
          <w:szCs w:val="28"/>
          <w:lang w:eastAsia="ru-RU"/>
        </w:rPr>
      </w:pPr>
      <w:r w:rsidRPr="00096829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услуги, оснований для приостановления предоставления муниципальной услуги и или отказа в предоставлении муниципальной услуги</w:t>
      </w:r>
    </w:p>
    <w:p w14:paraId="06301426" w14:textId="77777777" w:rsidR="00631658" w:rsidRPr="0093798E" w:rsidRDefault="00631658" w:rsidP="00631658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69"/>
        <w:gridCol w:w="2831"/>
      </w:tblGrid>
      <w:tr w:rsidR="00631658" w:rsidRPr="00C70BFD" w14:paraId="3670BDA8" w14:textId="77777777" w:rsidTr="00403A9A">
        <w:tc>
          <w:tcPr>
            <w:tcW w:w="567" w:type="dxa"/>
          </w:tcPr>
          <w:p w14:paraId="7D81A4C8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9" w:type="dxa"/>
          </w:tcPr>
          <w:p w14:paraId="719B8896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831" w:type="dxa"/>
          </w:tcPr>
          <w:p w14:paraId="76D3CD1D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  <w:tr w:rsidR="00631658" w:rsidRPr="00C70BFD" w14:paraId="57DD6E4F" w14:textId="77777777" w:rsidTr="00403A9A">
        <w:tc>
          <w:tcPr>
            <w:tcW w:w="567" w:type="dxa"/>
          </w:tcPr>
          <w:p w14:paraId="1E28B412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</w:tcPr>
          <w:p w14:paraId="1A90C872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1" w:type="dxa"/>
          </w:tcPr>
          <w:p w14:paraId="3F666FD7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31658" w:rsidRPr="00C70BFD" w14:paraId="291F2D37" w14:textId="77777777" w:rsidTr="00403A9A">
        <w:tc>
          <w:tcPr>
            <w:tcW w:w="9067" w:type="dxa"/>
            <w:gridSpan w:val="3"/>
          </w:tcPr>
          <w:p w14:paraId="64DDB96B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631658" w:rsidRPr="00C70BFD" w14:paraId="05525744" w14:textId="77777777" w:rsidTr="00403A9A">
        <w:tc>
          <w:tcPr>
            <w:tcW w:w="567" w:type="dxa"/>
          </w:tcPr>
          <w:p w14:paraId="2C166DAD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</w:tcPr>
          <w:p w14:paraId="737A3F64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уведомление о сносе, уведомление о завершении сноса представлено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2831" w:type="dxa"/>
          </w:tcPr>
          <w:p w14:paraId="33DECC5A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631658" w:rsidRPr="00C70BFD" w14:paraId="25A6B53C" w14:textId="77777777" w:rsidTr="00403A9A">
        <w:tc>
          <w:tcPr>
            <w:tcW w:w="567" w:type="dxa"/>
          </w:tcPr>
          <w:p w14:paraId="42EA7284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9" w:type="dxa"/>
          </w:tcPr>
          <w:p w14:paraId="37380F3D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831" w:type="dxa"/>
          </w:tcPr>
          <w:p w14:paraId="7CAD7677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631658" w:rsidRPr="00C70BFD" w14:paraId="1F5EF661" w14:textId="77777777" w:rsidTr="00403A9A">
        <w:tc>
          <w:tcPr>
            <w:tcW w:w="567" w:type="dxa"/>
          </w:tcPr>
          <w:p w14:paraId="078377F9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9" w:type="dxa"/>
          </w:tcPr>
          <w:p w14:paraId="599E2F46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831" w:type="dxa"/>
          </w:tcPr>
          <w:p w14:paraId="24886387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631658" w:rsidRPr="00C70BFD" w14:paraId="29A37D4E" w14:textId="77777777" w:rsidTr="00403A9A">
        <w:tc>
          <w:tcPr>
            <w:tcW w:w="567" w:type="dxa"/>
          </w:tcPr>
          <w:p w14:paraId="191EB3E5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9" w:type="dxa"/>
          </w:tcPr>
          <w:p w14:paraId="49E804B3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представленные в электронной форме документы содержат повреждения, наличие которых не позволяет в полном </w:t>
            </w:r>
            <w:proofErr w:type="spellStart"/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объеме</w:t>
            </w:r>
            <w:proofErr w:type="spellEnd"/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получить информацию и сведения, содержащиеся в документах</w:t>
            </w:r>
          </w:p>
        </w:tc>
        <w:tc>
          <w:tcPr>
            <w:tcW w:w="2831" w:type="dxa"/>
          </w:tcPr>
          <w:p w14:paraId="65091CD1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631658" w:rsidRPr="00C70BFD" w14:paraId="0A445B39" w14:textId="77777777" w:rsidTr="00403A9A">
        <w:tc>
          <w:tcPr>
            <w:tcW w:w="567" w:type="dxa"/>
          </w:tcPr>
          <w:p w14:paraId="000AEB16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9" w:type="dxa"/>
          </w:tcPr>
          <w:p w14:paraId="3DE964FD" w14:textId="0A940284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уведомление о сносе, уведомление о завершении сноса и документы, указанные в приложении № </w:t>
            </w:r>
            <w:r w:rsidR="008F28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настоящего Административного регламента, представлены в электронной форме с нарушением требований настоящего Административного регламента</w:t>
            </w:r>
          </w:p>
        </w:tc>
        <w:tc>
          <w:tcPr>
            <w:tcW w:w="2831" w:type="dxa"/>
          </w:tcPr>
          <w:p w14:paraId="3DD40804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631658" w:rsidRPr="00C70BFD" w14:paraId="131D2C91" w14:textId="77777777" w:rsidTr="00403A9A">
        <w:tc>
          <w:tcPr>
            <w:tcW w:w="567" w:type="dxa"/>
          </w:tcPr>
          <w:p w14:paraId="7B6C3E0B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9" w:type="dxa"/>
          </w:tcPr>
          <w:p w14:paraId="02952FE0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выявлено несоблюдение установленных </w:t>
            </w:r>
            <w:proofErr w:type="spellStart"/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статьей</w:t>
            </w:r>
            <w:proofErr w:type="spellEnd"/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11 </w:t>
            </w: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831" w:type="dxa"/>
          </w:tcPr>
          <w:p w14:paraId="305A4BDD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А, Б</w:t>
            </w:r>
          </w:p>
        </w:tc>
      </w:tr>
      <w:tr w:rsidR="00631658" w:rsidRPr="00C70BFD" w14:paraId="3E49BF32" w14:textId="77777777" w:rsidTr="00403A9A">
        <w:tc>
          <w:tcPr>
            <w:tcW w:w="567" w:type="dxa"/>
          </w:tcPr>
          <w:p w14:paraId="61436188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9" w:type="dxa"/>
          </w:tcPr>
          <w:p w14:paraId="71019AB6" w14:textId="6C507A7A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неполное заполнение полей в форме уведомления, в том числе в интерактивной форме уведомления на ЕПГУ</w:t>
            </w:r>
          </w:p>
        </w:tc>
        <w:tc>
          <w:tcPr>
            <w:tcW w:w="2831" w:type="dxa"/>
          </w:tcPr>
          <w:p w14:paraId="65991F11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631658" w:rsidRPr="00C70BFD" w14:paraId="49F0EC30" w14:textId="77777777" w:rsidTr="00403A9A">
        <w:tc>
          <w:tcPr>
            <w:tcW w:w="567" w:type="dxa"/>
          </w:tcPr>
          <w:p w14:paraId="2E38A9D9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9" w:type="dxa"/>
          </w:tcPr>
          <w:p w14:paraId="4ED8A4A6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для предоставления муниципальной услуги</w:t>
            </w:r>
          </w:p>
        </w:tc>
        <w:tc>
          <w:tcPr>
            <w:tcW w:w="2831" w:type="dxa"/>
          </w:tcPr>
          <w:p w14:paraId="683164B2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631658" w:rsidRPr="00C70BFD" w14:paraId="6969F75A" w14:textId="77777777" w:rsidTr="00403A9A">
        <w:tc>
          <w:tcPr>
            <w:tcW w:w="9067" w:type="dxa"/>
            <w:gridSpan w:val="3"/>
          </w:tcPr>
          <w:p w14:paraId="3AA1BA04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31658" w:rsidRPr="00C70BFD" w14:paraId="5E07534B" w14:textId="77777777" w:rsidTr="00403A9A">
        <w:tc>
          <w:tcPr>
            <w:tcW w:w="567" w:type="dxa"/>
          </w:tcPr>
          <w:p w14:paraId="214337FA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</w:tcPr>
          <w:p w14:paraId="2AC72419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основания отсутствуют</w:t>
            </w:r>
          </w:p>
        </w:tc>
        <w:tc>
          <w:tcPr>
            <w:tcW w:w="2831" w:type="dxa"/>
          </w:tcPr>
          <w:p w14:paraId="34C0A85A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1658" w:rsidRPr="00C70BFD" w14:paraId="325DDFD8" w14:textId="77777777" w:rsidTr="00403A9A">
        <w:tc>
          <w:tcPr>
            <w:tcW w:w="9067" w:type="dxa"/>
            <w:gridSpan w:val="3"/>
          </w:tcPr>
          <w:p w14:paraId="5A1352D7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631658" w:rsidRPr="00C70BFD" w14:paraId="025EFC76" w14:textId="77777777" w:rsidTr="00403A9A">
        <w:tc>
          <w:tcPr>
            <w:tcW w:w="567" w:type="dxa"/>
          </w:tcPr>
          <w:p w14:paraId="56611DDC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9" w:type="dxa"/>
          </w:tcPr>
          <w:p w14:paraId="66C36A32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831" w:type="dxa"/>
          </w:tcPr>
          <w:p w14:paraId="71CDE1DE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631658" w:rsidRPr="00C70BFD" w14:paraId="0B65BD9C" w14:textId="77777777" w:rsidTr="00403A9A">
        <w:tc>
          <w:tcPr>
            <w:tcW w:w="567" w:type="dxa"/>
          </w:tcPr>
          <w:p w14:paraId="1107E342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9" w:type="dxa"/>
          </w:tcPr>
          <w:p w14:paraId="76A60AC8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2831" w:type="dxa"/>
          </w:tcPr>
          <w:p w14:paraId="5AF88727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631658" w:rsidRPr="00C70BFD" w14:paraId="63B62648" w14:textId="77777777" w:rsidTr="00403A9A">
        <w:tc>
          <w:tcPr>
            <w:tcW w:w="567" w:type="dxa"/>
          </w:tcPr>
          <w:p w14:paraId="5927C65D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9" w:type="dxa"/>
          </w:tcPr>
          <w:p w14:paraId="65F1BC91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 не является правообладателем объекта капитального строительства</w:t>
            </w:r>
          </w:p>
        </w:tc>
        <w:tc>
          <w:tcPr>
            <w:tcW w:w="2831" w:type="dxa"/>
          </w:tcPr>
          <w:p w14:paraId="05DBFE44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  <w:tr w:rsidR="00631658" w:rsidRPr="00C70BFD" w14:paraId="27198111" w14:textId="77777777" w:rsidTr="00403A9A">
        <w:tc>
          <w:tcPr>
            <w:tcW w:w="567" w:type="dxa"/>
          </w:tcPr>
          <w:p w14:paraId="5DE77F1B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9" w:type="dxa"/>
          </w:tcPr>
          <w:p w14:paraId="15041EAE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уведомление о 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2831" w:type="dxa"/>
          </w:tcPr>
          <w:p w14:paraId="5A19B3F4" w14:textId="77777777" w:rsidR="00631658" w:rsidRPr="0093798E" w:rsidRDefault="00631658" w:rsidP="003859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79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Б</w:t>
            </w:r>
          </w:p>
        </w:tc>
      </w:tr>
    </w:tbl>
    <w:p w14:paraId="16283CB8" w14:textId="6B9C083A" w:rsidR="006A43B6" w:rsidRDefault="006A43B6" w:rsidP="00903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BF47827" w14:textId="4CB25D57" w:rsidR="00C452AD" w:rsidRDefault="00C452AD" w:rsidP="00903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1B39F08" w14:textId="12E8DA3D" w:rsidR="00C452AD" w:rsidRDefault="00C452AD" w:rsidP="00903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A091208" w14:textId="19057568" w:rsidR="00C452AD" w:rsidRDefault="00C452AD" w:rsidP="00903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5BC016C" w14:textId="3B1FC7D2" w:rsidR="00C452AD" w:rsidRPr="00C452AD" w:rsidRDefault="00C452AD" w:rsidP="00C45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52AD" w:rsidRPr="00C452AD" w:rsidSect="00403A9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71F9"/>
    <w:multiLevelType w:val="hybridMultilevel"/>
    <w:tmpl w:val="F1981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7522D"/>
    <w:multiLevelType w:val="hybridMultilevel"/>
    <w:tmpl w:val="5F68B550"/>
    <w:lvl w:ilvl="0" w:tplc="75104C7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3E"/>
    <w:rsid w:val="00014CF8"/>
    <w:rsid w:val="00066100"/>
    <w:rsid w:val="00066372"/>
    <w:rsid w:val="00073702"/>
    <w:rsid w:val="00073B03"/>
    <w:rsid w:val="00096829"/>
    <w:rsid w:val="000B6384"/>
    <w:rsid w:val="000C2FE8"/>
    <w:rsid w:val="000D6F5E"/>
    <w:rsid w:val="00115677"/>
    <w:rsid w:val="0011633C"/>
    <w:rsid w:val="0011676B"/>
    <w:rsid w:val="001210FF"/>
    <w:rsid w:val="0012641F"/>
    <w:rsid w:val="00126F27"/>
    <w:rsid w:val="0016757B"/>
    <w:rsid w:val="00175673"/>
    <w:rsid w:val="00187067"/>
    <w:rsid w:val="0019589D"/>
    <w:rsid w:val="001F0410"/>
    <w:rsid w:val="001F23EB"/>
    <w:rsid w:val="001F7DE8"/>
    <w:rsid w:val="00211763"/>
    <w:rsid w:val="00233D21"/>
    <w:rsid w:val="002344DE"/>
    <w:rsid w:val="00247C77"/>
    <w:rsid w:val="002643B5"/>
    <w:rsid w:val="002731FF"/>
    <w:rsid w:val="002759E1"/>
    <w:rsid w:val="002C35A2"/>
    <w:rsid w:val="002C4A3B"/>
    <w:rsid w:val="002D0BFF"/>
    <w:rsid w:val="002D1CD8"/>
    <w:rsid w:val="002E0038"/>
    <w:rsid w:val="0031379E"/>
    <w:rsid w:val="003207F5"/>
    <w:rsid w:val="00345F60"/>
    <w:rsid w:val="00346D95"/>
    <w:rsid w:val="003859FB"/>
    <w:rsid w:val="00403A9A"/>
    <w:rsid w:val="0043561C"/>
    <w:rsid w:val="00435ABA"/>
    <w:rsid w:val="0044387E"/>
    <w:rsid w:val="00447184"/>
    <w:rsid w:val="00456A6C"/>
    <w:rsid w:val="004652F6"/>
    <w:rsid w:val="004657DC"/>
    <w:rsid w:val="00494076"/>
    <w:rsid w:val="004B66DC"/>
    <w:rsid w:val="004B7896"/>
    <w:rsid w:val="004C0AC0"/>
    <w:rsid w:val="004C2165"/>
    <w:rsid w:val="004E7ECF"/>
    <w:rsid w:val="0050689C"/>
    <w:rsid w:val="0052106D"/>
    <w:rsid w:val="0052709D"/>
    <w:rsid w:val="005317CF"/>
    <w:rsid w:val="005476C4"/>
    <w:rsid w:val="005702E6"/>
    <w:rsid w:val="00573F0C"/>
    <w:rsid w:val="005E0917"/>
    <w:rsid w:val="00601AD2"/>
    <w:rsid w:val="006234C5"/>
    <w:rsid w:val="00623CE3"/>
    <w:rsid w:val="00631658"/>
    <w:rsid w:val="00653427"/>
    <w:rsid w:val="00680A5B"/>
    <w:rsid w:val="006847CD"/>
    <w:rsid w:val="006A43B6"/>
    <w:rsid w:val="006A53AA"/>
    <w:rsid w:val="006C0128"/>
    <w:rsid w:val="006D2F51"/>
    <w:rsid w:val="006D4099"/>
    <w:rsid w:val="006D743F"/>
    <w:rsid w:val="006E0479"/>
    <w:rsid w:val="006F13D5"/>
    <w:rsid w:val="006F17F2"/>
    <w:rsid w:val="00726DA8"/>
    <w:rsid w:val="00741093"/>
    <w:rsid w:val="00741282"/>
    <w:rsid w:val="00744D66"/>
    <w:rsid w:val="00751DBC"/>
    <w:rsid w:val="00787255"/>
    <w:rsid w:val="00796886"/>
    <w:rsid w:val="007977EC"/>
    <w:rsid w:val="007E3700"/>
    <w:rsid w:val="007E7F8F"/>
    <w:rsid w:val="00802C0C"/>
    <w:rsid w:val="00803390"/>
    <w:rsid w:val="00825FFB"/>
    <w:rsid w:val="00843D36"/>
    <w:rsid w:val="00863008"/>
    <w:rsid w:val="0086401E"/>
    <w:rsid w:val="00880535"/>
    <w:rsid w:val="008915BD"/>
    <w:rsid w:val="008A3400"/>
    <w:rsid w:val="008B62A4"/>
    <w:rsid w:val="008C536D"/>
    <w:rsid w:val="008F28FE"/>
    <w:rsid w:val="008F5FAB"/>
    <w:rsid w:val="009037E5"/>
    <w:rsid w:val="009038DD"/>
    <w:rsid w:val="009041BA"/>
    <w:rsid w:val="00905F55"/>
    <w:rsid w:val="00906943"/>
    <w:rsid w:val="009318D5"/>
    <w:rsid w:val="00936B38"/>
    <w:rsid w:val="00936E30"/>
    <w:rsid w:val="009622E4"/>
    <w:rsid w:val="009624CE"/>
    <w:rsid w:val="009628EA"/>
    <w:rsid w:val="00990CE9"/>
    <w:rsid w:val="009C5C7D"/>
    <w:rsid w:val="009D1420"/>
    <w:rsid w:val="009F2A13"/>
    <w:rsid w:val="00A0290C"/>
    <w:rsid w:val="00A41D96"/>
    <w:rsid w:val="00A5460C"/>
    <w:rsid w:val="00A818EA"/>
    <w:rsid w:val="00AB1268"/>
    <w:rsid w:val="00AB4DE8"/>
    <w:rsid w:val="00B1210E"/>
    <w:rsid w:val="00B57BB8"/>
    <w:rsid w:val="00B61F61"/>
    <w:rsid w:val="00BC3448"/>
    <w:rsid w:val="00C11FBE"/>
    <w:rsid w:val="00C33121"/>
    <w:rsid w:val="00C452AD"/>
    <w:rsid w:val="00C532F8"/>
    <w:rsid w:val="00C64B06"/>
    <w:rsid w:val="00CA6F35"/>
    <w:rsid w:val="00CE36F3"/>
    <w:rsid w:val="00D028C2"/>
    <w:rsid w:val="00D10BFF"/>
    <w:rsid w:val="00D470B3"/>
    <w:rsid w:val="00D5388D"/>
    <w:rsid w:val="00D624E2"/>
    <w:rsid w:val="00D67191"/>
    <w:rsid w:val="00D73108"/>
    <w:rsid w:val="00D74F44"/>
    <w:rsid w:val="00D9233D"/>
    <w:rsid w:val="00DA10CD"/>
    <w:rsid w:val="00DA694D"/>
    <w:rsid w:val="00DB554E"/>
    <w:rsid w:val="00DD6FAB"/>
    <w:rsid w:val="00E05FAB"/>
    <w:rsid w:val="00E068E5"/>
    <w:rsid w:val="00E2529E"/>
    <w:rsid w:val="00E80724"/>
    <w:rsid w:val="00E80736"/>
    <w:rsid w:val="00E93401"/>
    <w:rsid w:val="00E96AE1"/>
    <w:rsid w:val="00EA6967"/>
    <w:rsid w:val="00EB0DF9"/>
    <w:rsid w:val="00ED69F9"/>
    <w:rsid w:val="00EE1E87"/>
    <w:rsid w:val="00EE4723"/>
    <w:rsid w:val="00EF45D5"/>
    <w:rsid w:val="00F12795"/>
    <w:rsid w:val="00F43CE6"/>
    <w:rsid w:val="00F60FAE"/>
    <w:rsid w:val="00F64FAA"/>
    <w:rsid w:val="00F67AD7"/>
    <w:rsid w:val="00F72ADE"/>
    <w:rsid w:val="00F751AB"/>
    <w:rsid w:val="00F80442"/>
    <w:rsid w:val="00FB1796"/>
    <w:rsid w:val="00FB253E"/>
    <w:rsid w:val="00FD5748"/>
    <w:rsid w:val="00FE0BD1"/>
    <w:rsid w:val="00FE23AB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CFF31"/>
  <w15:docId w15:val="{E05531DD-C244-49ED-A958-291FB2A6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29E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E2529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E2529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E2529E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B1268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rsid w:val="006F17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6F17F2"/>
    <w:rPr>
      <w:rFonts w:ascii="Calibri" w:eastAsia="Times New Roman" w:hAnsi="Calibri" w:cs="Calibri"/>
      <w:lang w:eastAsia="ru-RU"/>
    </w:rPr>
  </w:style>
  <w:style w:type="character" w:styleId="a6">
    <w:name w:val="Strong"/>
    <w:basedOn w:val="a0"/>
    <w:uiPriority w:val="22"/>
    <w:qFormat/>
    <w:rsid w:val="006A53AA"/>
    <w:rPr>
      <w:b/>
      <w:bCs/>
    </w:rPr>
  </w:style>
  <w:style w:type="paragraph" w:customStyle="1" w:styleId="ConsPlusTitle">
    <w:name w:val="ConsPlusTitle"/>
    <w:rsid w:val="00D74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rsid w:val="00D74F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4C21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041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123&amp;n=368256&amp;dst=100372" TargetMode="External"/><Relationship Id="rId12" Type="http://schemas.openxmlformats.org/officeDocument/2006/relationships/hyperlink" Target="https://login.consultant.ru/link/?req=doc&amp;base=LAW&amp;n=468472&amp;dst=1000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23&amp;n=368256&amp;dst=100372" TargetMode="External"/><Relationship Id="rId11" Type="http://schemas.openxmlformats.org/officeDocument/2006/relationships/hyperlink" Target="mailto:georgievskayasp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lekseevskoe_sp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rkovskijr52.gosweb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BA69F-6249-47A2-9DE1-0268E962A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6147</Words>
  <Characters>35039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cp:lastPrinted>2026-01-28T03:03:00Z</cp:lastPrinted>
  <dcterms:created xsi:type="dcterms:W3CDTF">2026-07-01T06:03:00Z</dcterms:created>
  <dcterms:modified xsi:type="dcterms:W3CDTF">2026-07-01T10:35:00Z</dcterms:modified>
</cp:coreProperties>
</file>